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83A2B8" w14:textId="77777777" w:rsidR="00AA6250" w:rsidRDefault="000054A1">
      <w:pPr>
        <w:pStyle w:val="OrdinanceTitle"/>
      </w:pPr>
      <w:bookmarkStart w:id="0" w:name="_GoBack"/>
      <w:r>
        <w:t>Zarządzenie Nr 0050.164.2025</w:t>
      </w:r>
      <w:bookmarkEnd w:id="0"/>
    </w:p>
    <w:p w14:paraId="2A064CFA" w14:textId="77777777" w:rsidR="00AA6250" w:rsidRDefault="000054A1">
      <w:pPr>
        <w:pStyle w:val="OrdinanceTitle"/>
      </w:pPr>
      <w:r>
        <w:t>Burmistrza Miasta i Gminy Międzybórz</w:t>
      </w:r>
    </w:p>
    <w:p w14:paraId="4EC3EE62" w14:textId="77777777" w:rsidR="00AA6250" w:rsidRDefault="000054A1">
      <w:pPr>
        <w:pStyle w:val="OrdinanceTitle"/>
      </w:pPr>
      <w:r>
        <w:t>z dnia 17 września 2025 roku</w:t>
      </w:r>
    </w:p>
    <w:p w14:paraId="4D9CFE17" w14:textId="77777777" w:rsidR="00AA6250" w:rsidRDefault="00AA6250">
      <w:pPr>
        <w:pStyle w:val="OrdinanceTitle"/>
      </w:pPr>
    </w:p>
    <w:p w14:paraId="1ACCA60E" w14:textId="77777777" w:rsidR="00AA6250" w:rsidRDefault="000054A1">
      <w:pPr>
        <w:pStyle w:val="OrdinanceTitle"/>
      </w:pPr>
      <w:r>
        <w:t>w sprawie zmiany uchwały budżetowej Miasta i Gminy Międzybórz na rok 2025</w:t>
      </w:r>
    </w:p>
    <w:p w14:paraId="380B1791" w14:textId="0E90DFAE" w:rsidR="00AA6250" w:rsidRDefault="000054A1">
      <w:r>
        <w:t xml:space="preserve">Na podstawie </w:t>
      </w:r>
      <w:r>
        <w:t>art. 30 ust. 2 pkt 4 ustawy z dnia 8 marca 1990 r. o samorządzie gminnym (Dz. U. z 202</w:t>
      </w:r>
      <w:r w:rsidR="00C4236A">
        <w:t>5</w:t>
      </w:r>
      <w:r>
        <w:t xml:space="preserve"> r. poz.</w:t>
      </w:r>
      <w:r w:rsidR="00C4236A">
        <w:t>1153</w:t>
      </w:r>
      <w:r>
        <w:t>) oraz art. 257 pkt 1 i 3, art. 258 ust. 1 pkt 1 ustawy z dnia 27 sierpnia 2009 r. o finansach publicznych (Dz. U. z 2024 r. poz. 1530 z późn. zm.), oraz Uch</w:t>
      </w:r>
      <w:r>
        <w:t xml:space="preserve">wała Rady Miejskiej w Międzyborzu z dnia 21.01.2025 nr XII/54/2025, zarządza się, co następuje: </w:t>
      </w:r>
    </w:p>
    <w:p w14:paraId="1C93DD29" w14:textId="77777777" w:rsidR="00AA6250" w:rsidRDefault="000054A1">
      <w:r>
        <w:t>§1. W uchwale nr X/46/2024 Rady Miejskiej Międzybórz z dnia 18 grudnia 2024 z późn. zm. w sprawie uchwały budżetowej Miasta i Gminy Międzybórz na rok 2025 wpro</w:t>
      </w:r>
      <w:r>
        <w:t>wadza się następujące zmiany:</w:t>
      </w:r>
    </w:p>
    <w:p w14:paraId="6F982C4F" w14:textId="77777777" w:rsidR="00AA6250" w:rsidRDefault="000054A1">
      <w:pPr>
        <w:pStyle w:val="ListParagraph"/>
        <w:numPr>
          <w:ilvl w:val="0"/>
          <w:numId w:val="1"/>
        </w:numPr>
      </w:pPr>
      <w:r>
        <w:t>w § 1 dochody zwiększa się o kwotę 27 594,51 zł do kwoty 49 006 321,29 zł;</w:t>
      </w:r>
    </w:p>
    <w:p w14:paraId="3BE8B84D" w14:textId="77777777" w:rsidR="00AA6250" w:rsidRDefault="000054A1">
      <w:pPr>
        <w:pStyle w:val="ListParagraph"/>
        <w:numPr>
          <w:ilvl w:val="0"/>
          <w:numId w:val="1"/>
        </w:numPr>
      </w:pPr>
      <w:r>
        <w:t>w § 1 pkt 1 dochody bieżące zwiększa się o kwotę 27 594,51 zł do kwoty 35 555 942,84 zł;</w:t>
      </w:r>
    </w:p>
    <w:p w14:paraId="69F34780" w14:textId="77777777" w:rsidR="00AA6250" w:rsidRDefault="000054A1">
      <w:pPr>
        <w:pStyle w:val="ListParagraph"/>
        <w:numPr>
          <w:ilvl w:val="0"/>
          <w:numId w:val="1"/>
        </w:numPr>
      </w:pPr>
      <w:r>
        <w:t>w § 2 wydatki zwiększa się o kwotę 27 594,51 zł do kwoty 53 98</w:t>
      </w:r>
      <w:r>
        <w:t>3 997,19 zł;</w:t>
      </w:r>
    </w:p>
    <w:p w14:paraId="350AD80F" w14:textId="77777777" w:rsidR="00AA6250" w:rsidRDefault="000054A1">
      <w:pPr>
        <w:pStyle w:val="ListParagraph"/>
        <w:numPr>
          <w:ilvl w:val="0"/>
          <w:numId w:val="1"/>
        </w:numPr>
      </w:pPr>
      <w:r>
        <w:t>w § 2 pkt 1 wydatki bieżące zwiększa się o kwotę 27 594,51 zł do kwoty 34 307 582,16 zł;</w:t>
      </w:r>
    </w:p>
    <w:p w14:paraId="7C0F9A20" w14:textId="6BC81E14" w:rsidR="00AA6250" w:rsidRDefault="000054A1">
      <w:r>
        <w:t xml:space="preserve">§ 2. Załącznik nr </w:t>
      </w:r>
      <w:r w:rsidR="00C4236A">
        <w:t>1</w:t>
      </w:r>
      <w:r>
        <w:t xml:space="preserve"> Plan dochodów do uchwały X/46/2024 Rady Miejskiej Międzybórz z dnia 18 grudnia 2024 otrzymuje brzmienie zgodnie z załącznikiem nr 1 do</w:t>
      </w:r>
      <w:r>
        <w:t xml:space="preserve"> niniejszego zarządzenia.</w:t>
      </w:r>
    </w:p>
    <w:p w14:paraId="7D98C64A" w14:textId="0FB59688" w:rsidR="00AA6250" w:rsidRDefault="000054A1">
      <w:r>
        <w:t xml:space="preserve">§ 3. Załącznik nr </w:t>
      </w:r>
      <w:r w:rsidR="00C4236A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68FC1112" w14:textId="02900C07" w:rsidR="00AA6250" w:rsidRDefault="000054A1">
      <w:r>
        <w:lastRenderedPageBreak/>
        <w:t xml:space="preserve">§ 4. Załącznik nr </w:t>
      </w:r>
      <w:r w:rsidR="00C4236A">
        <w:t>17</w:t>
      </w:r>
      <w:r>
        <w:t xml:space="preserve"> Plan dochodów i wydatków Mias</w:t>
      </w:r>
      <w:r>
        <w:t>ta i Gminy Międzybórz związanych z realizacją zadań z zakresu administracji rządowej i innych zadań zleconych odrębnymi ustawami do uchwały X/46/2024 Rady Miejskiej Międzybórz z dnia 18 grudnia 2024 otrzymuje brzmienie zgodnie z załącznikiem nr 3 do niniej</w:t>
      </w:r>
      <w:r>
        <w:t>szego zarządzenia.</w:t>
      </w:r>
    </w:p>
    <w:p w14:paraId="2927DA0C" w14:textId="32BD6380" w:rsidR="00AA6250" w:rsidRDefault="000054A1">
      <w:r>
        <w:t>§ 5. Załącznik nr</w:t>
      </w:r>
      <w:r w:rsidR="00C4236A">
        <w:t xml:space="preserve"> 3</w:t>
      </w:r>
      <w:r w:rsidR="008D7257">
        <w:t xml:space="preserve"> </w:t>
      </w:r>
      <w:r>
        <w:t xml:space="preserve">Plan dochodów i wydatków Miasta i Gminy Międzybórz z funduszu pomocy dotyczących realizacji zadań związanych z pomocą obywatelom Ukrainy w związku z konfliktem zbrojnym na terytorium tego państwa do </w:t>
      </w:r>
      <w:r w:rsidR="00C4236A">
        <w:t>zarządzenie 0050.77.2025 Burmistrza Miasta i Gminy Międzybórz z dnia</w:t>
      </w:r>
      <w:r>
        <w:t xml:space="preserve"> </w:t>
      </w:r>
      <w:r w:rsidR="00C4236A">
        <w:t>31</w:t>
      </w:r>
      <w:r>
        <w:t xml:space="preserve"> </w:t>
      </w:r>
      <w:r w:rsidR="00C4236A">
        <w:t>stycznia</w:t>
      </w:r>
      <w:r>
        <w:t xml:space="preserve"> 202</w:t>
      </w:r>
      <w:r w:rsidR="00C4236A">
        <w:t>5</w:t>
      </w:r>
      <w:r>
        <w:t xml:space="preserve"> otrzymuje brzmienie zgodnie z załącznikiem nr 4 do niniejszego zarządzenia.</w:t>
      </w:r>
    </w:p>
    <w:p w14:paraId="78E4D785" w14:textId="77777777" w:rsidR="00AA6250" w:rsidRDefault="000054A1">
      <w:r>
        <w:t>§ 6. Zarządzenie wchodzi w życie z dniem podjęcia.</w:t>
      </w:r>
    </w:p>
    <w:p w14:paraId="7E2D0F5C" w14:textId="77777777" w:rsidR="00AA6250" w:rsidRDefault="000054A1">
      <w:pPr>
        <w:pStyle w:val="OrdinanceFooter"/>
        <w:sectPr w:rsidR="00AA6250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21B33AFA" w14:textId="77777777" w:rsidR="00AA6250" w:rsidRDefault="000054A1">
      <w:pPr>
        <w:pStyle w:val="OrdinanceTitle"/>
      </w:pPr>
      <w:r>
        <w:lastRenderedPageBreak/>
        <w:t>Uzasadni</w:t>
      </w:r>
      <w:r>
        <w:t>enie</w:t>
      </w:r>
    </w:p>
    <w:p w14:paraId="73EA5AB7" w14:textId="77777777" w:rsidR="00AA6250" w:rsidRDefault="000054A1">
      <w:pPr>
        <w:pStyle w:val="OrdinanceTitle"/>
      </w:pPr>
      <w:r>
        <w:t>do Zarządzenia Nr 0050.164.2025 Burmistrza Miasta i Gminy Międzybórz z dnia 17 września 2025 roku</w:t>
      </w:r>
    </w:p>
    <w:p w14:paraId="00A70CC7" w14:textId="77777777" w:rsidR="00AA6250" w:rsidRDefault="000054A1">
      <w:pPr>
        <w:pStyle w:val="OrdinanceTitle"/>
      </w:pPr>
      <w:r>
        <w:t>w sprawie zmiany uchwały budżetowej Miasta i Gminy Międzybórz na rok 2025</w:t>
      </w:r>
    </w:p>
    <w:p w14:paraId="23A1F028" w14:textId="77777777" w:rsidR="00AA6250" w:rsidRDefault="000054A1">
      <w:pPr>
        <w:pStyle w:val="Heading1"/>
      </w:pPr>
      <w:r>
        <w:t>DOCHODY</w:t>
      </w:r>
    </w:p>
    <w:p w14:paraId="1686FB69" w14:textId="77777777" w:rsidR="00AA6250" w:rsidRDefault="000054A1">
      <w:r>
        <w:t xml:space="preserve">Dochody budżetu Miasta i Gminy Międzybórz na rok 2025 zostają </w:t>
      </w:r>
      <w:r>
        <w:t>zwiększone o kwotę 27 594,51 zł do kwoty 49 006 321,29 zł, w tym:</w:t>
      </w:r>
    </w:p>
    <w:p w14:paraId="5367B80F" w14:textId="77777777" w:rsidR="00AA6250" w:rsidRDefault="000054A1">
      <w:pPr>
        <w:pStyle w:val="ListParagraph"/>
        <w:numPr>
          <w:ilvl w:val="0"/>
          <w:numId w:val="2"/>
        </w:numPr>
      </w:pPr>
      <w:r>
        <w:t>dochody bieżące ulegają zwiększeniu o kwotę 27 594,51 zł do kwoty 35 555 942,84 zł,</w:t>
      </w:r>
    </w:p>
    <w:p w14:paraId="4D0CEF87" w14:textId="77777777" w:rsidR="00AA6250" w:rsidRDefault="000054A1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044DE88F" w14:textId="77777777" w:rsidR="00AA6250" w:rsidRDefault="000054A1">
      <w:pPr>
        <w:pStyle w:val="Heading1"/>
      </w:pPr>
      <w:r>
        <w:t>Dokonuje się następujących zwiększeń po stronie dochodów bieżących:</w:t>
      </w:r>
    </w:p>
    <w:p w14:paraId="3BDF799C" w14:textId="77777777" w:rsidR="00AA6250" w:rsidRDefault="000054A1">
      <w:pPr>
        <w:pStyle w:val="ListParagraph"/>
        <w:numPr>
          <w:ilvl w:val="0"/>
          <w:numId w:val="3"/>
        </w:numPr>
      </w:pPr>
      <w:r>
        <w:t>w dziale „Różne rozliczenia” w rozdziale „Różne rozliczenia finansowe” w ramach paragrafu „Środki z Funduszu Pomocy na finansowanie lub dofinansowanie zadań bieżących w zakresie pomocy obywatelom Ukrainy” zwiększa się dochody o 23 684,00 zł do kwoty 207 96</w:t>
      </w:r>
      <w:r>
        <w:t>2,00 zł;</w:t>
      </w:r>
    </w:p>
    <w:p w14:paraId="07493057" w14:textId="77777777" w:rsidR="00AA6250" w:rsidRDefault="000054A1">
      <w:pPr>
        <w:pStyle w:val="ListParagraph"/>
        <w:numPr>
          <w:ilvl w:val="0"/>
          <w:numId w:val="3"/>
        </w:numPr>
      </w:pPr>
      <w:r>
        <w:t>w dziale „Edukacyjna opieka wychowawcza” w rozdziale „Pomoc materialna dla uczniów o charakterze socjalnym” w ramach paragrafu „Środki z Funduszu Pomocy na finansowanie lub dofinansowanie zadań bieżących w zakresie pomocy obywatelom Ukrainy” wprow</w:t>
      </w:r>
      <w:r>
        <w:t>adza się dochody w kwocie 3 000,00 zł;</w:t>
      </w:r>
    </w:p>
    <w:p w14:paraId="1DD024D7" w14:textId="77777777" w:rsidR="00AA6250" w:rsidRDefault="000054A1">
      <w:pPr>
        <w:pStyle w:val="ListParagraph"/>
        <w:numPr>
          <w:ilvl w:val="0"/>
          <w:numId w:val="3"/>
        </w:numPr>
      </w:pPr>
      <w:r>
        <w:t>w dziale „Rodzina” w rozdziale „Karta Dużej Rodziny” w ramach paragrafu „Dotacja celowa otrzymana z budżetu państwa na realizację zadań bieżących z zakresu administracji rządowej oraz innych zadań zleconych gminie (zw</w:t>
      </w:r>
      <w:r>
        <w:t>iązkom gmin, związkom powiatowo-gminnym) ustawami” wprowadza się dochody w kwocie 204,00 zł;</w:t>
      </w:r>
    </w:p>
    <w:p w14:paraId="55221E87" w14:textId="77777777" w:rsidR="00AA6250" w:rsidRDefault="000054A1">
      <w:pPr>
        <w:pStyle w:val="ListParagraph"/>
        <w:numPr>
          <w:ilvl w:val="0"/>
          <w:numId w:val="3"/>
        </w:numPr>
      </w:pPr>
      <w:r>
        <w:t>w dziale „Rodzina” w rozdziale „Składki na ubezpieczenie zdrowotne opłacane za osoby pobierające niektóre świadczenia rodzinne oraz za osoby pobierające zasiłki dl</w:t>
      </w:r>
      <w:r>
        <w:t xml:space="preserve">a opiekunów” w ramach paragrafu „Dotacja celowa otrzymana z budżetu państwa na realizację zadań bieżących z zakresu administracji rządowej oraz innych zadań </w:t>
      </w:r>
      <w:r>
        <w:lastRenderedPageBreak/>
        <w:t>zleconych gminie (związkom gmin, związkom powiatowo-gminnym) ustawami” zwiększa się dochody o 300,0</w:t>
      </w:r>
      <w:r>
        <w:t>0 zł do kwoty 22 900,00 zł;</w:t>
      </w:r>
    </w:p>
    <w:p w14:paraId="18F9F364" w14:textId="77777777" w:rsidR="00AA6250" w:rsidRDefault="000054A1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406,51 zł do kwo</w:t>
      </w:r>
      <w:r>
        <w:t>ty 4 142,51 zł;</w:t>
      </w:r>
    </w:p>
    <w:p w14:paraId="47FB0EB5" w14:textId="77777777" w:rsidR="00AA6250" w:rsidRDefault="000054A1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AA6250" w14:paraId="13631906" w14:textId="77777777">
        <w:trPr>
          <w:tblHeader/>
        </w:trPr>
        <w:tc>
          <w:tcPr>
            <w:tcW w:w="2750" w:type="pct"/>
            <w:shd w:val="clear" w:color="auto" w:fill="3C3F49"/>
          </w:tcPr>
          <w:p w14:paraId="05700542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35865DBD" w14:textId="77777777" w:rsidR="00AA6250" w:rsidRDefault="000054A1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7EC6EE4D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0B10D97" w14:textId="77777777" w:rsidR="00AA6250" w:rsidRDefault="000054A1">
            <w:pPr>
              <w:pStyle w:val="DefaultHeadingCell"/>
            </w:pPr>
            <w:r>
              <w:t>Po zmianie</w:t>
            </w:r>
          </w:p>
        </w:tc>
      </w:tr>
      <w:tr w:rsidR="00AA6250" w14:paraId="50F07E1A" w14:textId="77777777">
        <w:tc>
          <w:tcPr>
            <w:tcW w:w="2750" w:type="pct"/>
            <w:shd w:val="clear" w:color="auto" w:fill="FFFFFF"/>
          </w:tcPr>
          <w:p w14:paraId="5BC3B360" w14:textId="77777777" w:rsidR="00AA6250" w:rsidRDefault="000054A1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7DC54C8D" w14:textId="77777777" w:rsidR="00AA6250" w:rsidRDefault="000054A1">
            <w:pPr>
              <w:pStyle w:val="DefaultFooterValueCell"/>
            </w:pPr>
            <w:r>
              <w:t>48 978 726,78</w:t>
            </w:r>
          </w:p>
        </w:tc>
        <w:tc>
          <w:tcPr>
            <w:tcW w:w="750" w:type="pct"/>
            <w:shd w:val="clear" w:color="auto" w:fill="FFFFFF"/>
          </w:tcPr>
          <w:p w14:paraId="1516C5E5" w14:textId="77777777" w:rsidR="00AA6250" w:rsidRDefault="000054A1">
            <w:pPr>
              <w:pStyle w:val="DefaultFooterValueCell"/>
            </w:pPr>
            <w:r>
              <w:t>27 594,51</w:t>
            </w:r>
          </w:p>
        </w:tc>
        <w:tc>
          <w:tcPr>
            <w:tcW w:w="750" w:type="pct"/>
            <w:shd w:val="clear" w:color="auto" w:fill="FFFFFF"/>
          </w:tcPr>
          <w:p w14:paraId="25B2A1A8" w14:textId="77777777" w:rsidR="00AA6250" w:rsidRDefault="000054A1">
            <w:pPr>
              <w:pStyle w:val="DefaultFooterValueCell"/>
            </w:pPr>
            <w:r>
              <w:t>49 006 321,29</w:t>
            </w:r>
          </w:p>
        </w:tc>
      </w:tr>
      <w:tr w:rsidR="00AA6250" w14:paraId="66ADAECE" w14:textId="77777777">
        <w:tc>
          <w:tcPr>
            <w:tcW w:w="2750" w:type="pct"/>
            <w:shd w:val="clear" w:color="auto" w:fill="FFFFFF"/>
          </w:tcPr>
          <w:p w14:paraId="35227DA5" w14:textId="77777777" w:rsidR="00AA6250" w:rsidRDefault="000054A1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073AE063" w14:textId="77777777" w:rsidR="00AA6250" w:rsidRDefault="000054A1">
            <w:pPr>
              <w:pStyle w:val="DefaultFooterValueCell"/>
            </w:pPr>
            <w:r>
              <w:t>35 528 348,33</w:t>
            </w:r>
          </w:p>
        </w:tc>
        <w:tc>
          <w:tcPr>
            <w:tcW w:w="750" w:type="pct"/>
            <w:shd w:val="clear" w:color="auto" w:fill="FFFFFF"/>
          </w:tcPr>
          <w:p w14:paraId="78BEE757" w14:textId="77777777" w:rsidR="00AA6250" w:rsidRDefault="000054A1">
            <w:pPr>
              <w:pStyle w:val="DefaultFooterValueCell"/>
            </w:pPr>
            <w:r>
              <w:t>27 594,51</w:t>
            </w:r>
          </w:p>
        </w:tc>
        <w:tc>
          <w:tcPr>
            <w:tcW w:w="750" w:type="pct"/>
            <w:shd w:val="clear" w:color="auto" w:fill="FFFFFF"/>
          </w:tcPr>
          <w:p w14:paraId="4EBDE958" w14:textId="77777777" w:rsidR="00AA6250" w:rsidRDefault="000054A1">
            <w:pPr>
              <w:pStyle w:val="DefaultFooterValueCell"/>
            </w:pPr>
            <w:r>
              <w:t>35 555 942,84</w:t>
            </w:r>
          </w:p>
        </w:tc>
      </w:tr>
      <w:tr w:rsidR="00AA6250" w14:paraId="5838CEA4" w14:textId="77777777">
        <w:tc>
          <w:tcPr>
            <w:tcW w:w="2750" w:type="pct"/>
            <w:shd w:val="clear" w:color="auto" w:fill="FFFFFF"/>
          </w:tcPr>
          <w:p w14:paraId="30180CDF" w14:textId="77777777" w:rsidR="00AA6250" w:rsidRDefault="000054A1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25B2A067" w14:textId="77777777" w:rsidR="00AA6250" w:rsidRDefault="000054A1">
            <w:pPr>
              <w:pStyle w:val="DefaultFooterValueCell"/>
            </w:pPr>
            <w:r>
              <w:t>8 275 114,11</w:t>
            </w:r>
          </w:p>
        </w:tc>
        <w:tc>
          <w:tcPr>
            <w:tcW w:w="750" w:type="pct"/>
            <w:shd w:val="clear" w:color="auto" w:fill="FFFFFF"/>
          </w:tcPr>
          <w:p w14:paraId="50C05DA4" w14:textId="77777777" w:rsidR="00AA6250" w:rsidRDefault="000054A1">
            <w:pPr>
              <w:pStyle w:val="DefaultFooterValueCell"/>
            </w:pPr>
            <w:r>
              <w:t>23 684,00</w:t>
            </w:r>
          </w:p>
        </w:tc>
        <w:tc>
          <w:tcPr>
            <w:tcW w:w="750" w:type="pct"/>
            <w:shd w:val="clear" w:color="auto" w:fill="FFFFFF"/>
          </w:tcPr>
          <w:p w14:paraId="7ED54EB1" w14:textId="77777777" w:rsidR="00AA6250" w:rsidRDefault="000054A1">
            <w:pPr>
              <w:pStyle w:val="DefaultFooterValueCell"/>
            </w:pPr>
            <w:r>
              <w:t>8 298 798,11</w:t>
            </w:r>
          </w:p>
        </w:tc>
      </w:tr>
      <w:tr w:rsidR="00AA6250" w14:paraId="27FB0959" w14:textId="77777777">
        <w:tc>
          <w:tcPr>
            <w:tcW w:w="2750" w:type="pct"/>
            <w:shd w:val="clear" w:color="auto" w:fill="FFFFFF"/>
          </w:tcPr>
          <w:p w14:paraId="165C4A9D" w14:textId="77777777" w:rsidR="00AA6250" w:rsidRDefault="000054A1">
            <w:pPr>
              <w:pStyle w:val="DefaultExplanationChangesSectionRowCell"/>
            </w:pPr>
            <w: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6DA72520" w14:textId="77777777" w:rsidR="00AA6250" w:rsidRDefault="000054A1">
            <w:pPr>
              <w:pStyle w:val="DefaultFooterValueCell"/>
            </w:pPr>
            <w:r>
              <w:t>4 692,00</w:t>
            </w:r>
          </w:p>
        </w:tc>
        <w:tc>
          <w:tcPr>
            <w:tcW w:w="750" w:type="pct"/>
            <w:shd w:val="clear" w:color="auto" w:fill="FFFFFF"/>
          </w:tcPr>
          <w:p w14:paraId="40483064" w14:textId="77777777" w:rsidR="00AA6250" w:rsidRDefault="000054A1">
            <w:pPr>
              <w:pStyle w:val="DefaultFooterValueCell"/>
            </w:pPr>
            <w:r>
              <w:t>3 000,00</w:t>
            </w:r>
          </w:p>
        </w:tc>
        <w:tc>
          <w:tcPr>
            <w:tcW w:w="750" w:type="pct"/>
            <w:shd w:val="clear" w:color="auto" w:fill="FFFFFF"/>
          </w:tcPr>
          <w:p w14:paraId="2C75383B" w14:textId="77777777" w:rsidR="00AA6250" w:rsidRDefault="000054A1">
            <w:pPr>
              <w:pStyle w:val="DefaultFooterValueCell"/>
            </w:pPr>
            <w:r>
              <w:t>7 692,00</w:t>
            </w:r>
          </w:p>
        </w:tc>
      </w:tr>
      <w:tr w:rsidR="00AA6250" w14:paraId="178D35B8" w14:textId="77777777">
        <w:tc>
          <w:tcPr>
            <w:tcW w:w="2750" w:type="pct"/>
            <w:shd w:val="clear" w:color="auto" w:fill="FFFFFF"/>
          </w:tcPr>
          <w:p w14:paraId="64A273F8" w14:textId="77777777" w:rsidR="00AA6250" w:rsidRDefault="000054A1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747ECBA" w14:textId="77777777" w:rsidR="00AA6250" w:rsidRDefault="000054A1">
            <w:pPr>
              <w:pStyle w:val="DefaultFooterValueCell"/>
            </w:pPr>
            <w:r>
              <w:t>2 757 060,00</w:t>
            </w:r>
          </w:p>
        </w:tc>
        <w:tc>
          <w:tcPr>
            <w:tcW w:w="750" w:type="pct"/>
            <w:shd w:val="clear" w:color="auto" w:fill="FFFFFF"/>
          </w:tcPr>
          <w:p w14:paraId="2D516A2C" w14:textId="77777777" w:rsidR="00AA6250" w:rsidRDefault="000054A1">
            <w:pPr>
              <w:pStyle w:val="DefaultFooterValueCell"/>
            </w:pPr>
            <w:r>
              <w:t>910,51</w:t>
            </w:r>
          </w:p>
        </w:tc>
        <w:tc>
          <w:tcPr>
            <w:tcW w:w="750" w:type="pct"/>
            <w:shd w:val="clear" w:color="auto" w:fill="FFFFFF"/>
          </w:tcPr>
          <w:p w14:paraId="2762E238" w14:textId="77777777" w:rsidR="00AA6250" w:rsidRDefault="000054A1">
            <w:pPr>
              <w:pStyle w:val="DefaultFooterValueCell"/>
            </w:pPr>
            <w:r>
              <w:t>2 757 970,51</w:t>
            </w:r>
          </w:p>
        </w:tc>
      </w:tr>
    </w:tbl>
    <w:p w14:paraId="1F52903D" w14:textId="77777777" w:rsidR="00AA6250" w:rsidRDefault="00AA6250"/>
    <w:p w14:paraId="3D743712" w14:textId="77777777" w:rsidR="00AA6250" w:rsidRDefault="000054A1">
      <w:pPr>
        <w:pStyle w:val="Heading1"/>
      </w:pPr>
      <w:r>
        <w:t>WYDATKI</w:t>
      </w:r>
    </w:p>
    <w:p w14:paraId="2E718F3F" w14:textId="77777777" w:rsidR="00AA6250" w:rsidRDefault="000054A1">
      <w:r>
        <w:t xml:space="preserve">Wydatki budżetu Miasta i Gminy Międzybórz na rok 2025 zostają zwiększone o </w:t>
      </w:r>
      <w:r>
        <w:t>kwotę 27 594,51 zł do kwoty 53 983 997,19 zł, w tym:</w:t>
      </w:r>
    </w:p>
    <w:p w14:paraId="55913854" w14:textId="77777777" w:rsidR="00AA6250" w:rsidRDefault="000054A1">
      <w:pPr>
        <w:pStyle w:val="ListParagraph"/>
        <w:numPr>
          <w:ilvl w:val="0"/>
          <w:numId w:val="4"/>
        </w:numPr>
      </w:pPr>
      <w:r>
        <w:t>wydatki bieżące ulegają zwiększeniu o kwotę 27 594,51 zł do kwoty 34 307 582,16 zł,</w:t>
      </w:r>
    </w:p>
    <w:p w14:paraId="3F2AE38E" w14:textId="77777777" w:rsidR="00AA6250" w:rsidRDefault="000054A1">
      <w:pPr>
        <w:pStyle w:val="ListParagraph"/>
        <w:numPr>
          <w:ilvl w:val="0"/>
          <w:numId w:val="4"/>
        </w:numPr>
      </w:pPr>
      <w:r>
        <w:t>wydatki majątkowe nie uległy zmianie.</w:t>
      </w:r>
    </w:p>
    <w:p w14:paraId="6B688DC8" w14:textId="77777777" w:rsidR="00AA6250" w:rsidRDefault="000054A1">
      <w:pPr>
        <w:pStyle w:val="Heading1"/>
      </w:pPr>
      <w:r>
        <w:t>Dokonuje się następujących zwiększeń po stronie wydatków bieżących:</w:t>
      </w:r>
    </w:p>
    <w:p w14:paraId="251431A3" w14:textId="77777777" w:rsidR="00AA6250" w:rsidRDefault="000054A1">
      <w:pPr>
        <w:pStyle w:val="ListParagraph"/>
        <w:numPr>
          <w:ilvl w:val="0"/>
          <w:numId w:val="5"/>
        </w:numPr>
      </w:pPr>
      <w:r>
        <w:t>w dziale „Ośw</w:t>
      </w:r>
      <w:r>
        <w:t>iata i wychowanie” w rozdziale „Szkoły podstawowe” w ramach paragrafu „Zakup towarów (w szczególności materiałów, leków, żywności) w związku z pomocą obywatelom Ukrainy” zwiększa się wydatki o 65 000,00 zł do kwoty 74 971,22 zł;</w:t>
      </w:r>
    </w:p>
    <w:p w14:paraId="12C0F6FC" w14:textId="77777777" w:rsidR="00AA6250" w:rsidRDefault="000054A1">
      <w:pPr>
        <w:pStyle w:val="ListParagraph"/>
        <w:numPr>
          <w:ilvl w:val="0"/>
          <w:numId w:val="5"/>
        </w:numPr>
      </w:pPr>
      <w:r>
        <w:lastRenderedPageBreak/>
        <w:t>w dziale „Oświata i wychowa</w:t>
      </w:r>
      <w:r>
        <w:t>nie” w rozdziale „Szkoły podstawowe” w ramach paragrafu „Pozostałe wydatki bieżące na zadania związane z pomocą obywatelom Ukrainy” wprowadza się wydatki w kwocie 20 000,00 zł;</w:t>
      </w:r>
    </w:p>
    <w:p w14:paraId="0FCFE0F1" w14:textId="77777777" w:rsidR="00AA6250" w:rsidRDefault="000054A1">
      <w:pPr>
        <w:pStyle w:val="ListParagraph"/>
        <w:numPr>
          <w:ilvl w:val="0"/>
          <w:numId w:val="5"/>
        </w:numPr>
      </w:pPr>
      <w:r>
        <w:t>w dziale „Oświata i wychowanie” w rozdziale „Przedszkola” w ramach paragrafu „Z</w:t>
      </w:r>
      <w:r>
        <w:t>akup towarów (w szczególności materiałów, leków, żywności) w związku z pomocą obywatelom Ukrainy” zwiększa się wydatki o 32 000,00 zł do kwoty 40 407,00 zł;</w:t>
      </w:r>
    </w:p>
    <w:p w14:paraId="34F5244A" w14:textId="77777777" w:rsidR="00AA6250" w:rsidRDefault="000054A1">
      <w:pPr>
        <w:pStyle w:val="ListParagraph"/>
        <w:numPr>
          <w:ilvl w:val="0"/>
          <w:numId w:val="5"/>
        </w:numPr>
      </w:pPr>
      <w:r>
        <w:t>w dziale „Oświata i wychowanie” w rozdziale „Przedszkola” w ramach paragrafu „Zakup usług związanyc</w:t>
      </w:r>
      <w:r>
        <w:t>h z pomocą obywatelom Ukrainy” zwiększa się wydatki o 2 579,75 zł do kwoty 18 479,75 zł;</w:t>
      </w:r>
    </w:p>
    <w:p w14:paraId="3B7E0133" w14:textId="77777777" w:rsidR="00AA6250" w:rsidRDefault="000054A1">
      <w:pPr>
        <w:pStyle w:val="ListParagraph"/>
        <w:numPr>
          <w:ilvl w:val="0"/>
          <w:numId w:val="5"/>
        </w:numPr>
      </w:pPr>
      <w:r>
        <w:t>w dziale „Oświata i wychowanie” w rozdziale „Dowożenie uczniów do szkół” w ramach paragrafu „Zakup usług związanych z pomocą obywatelom Ukrainy” zwiększa się wydatki o</w:t>
      </w:r>
      <w:r>
        <w:t xml:space="preserve"> 2 500,00 zł do kwoty 3 435,00 zł;</w:t>
      </w:r>
    </w:p>
    <w:p w14:paraId="6C00E4F4" w14:textId="77777777" w:rsidR="00AA6250" w:rsidRDefault="000054A1">
      <w:pPr>
        <w:pStyle w:val="ListParagraph"/>
        <w:numPr>
          <w:ilvl w:val="0"/>
          <w:numId w:val="5"/>
        </w:numPr>
      </w:pPr>
      <w:r>
        <w:t>w dziale „Oświata i wychowanie” w rozdziale „Pozostała działalność” w ramach paragrafu „Zakup usług związanych z pomocą obywatelom Ukrainy” wprowadza się wydatki w kwocie 2 720,01 zł;</w:t>
      </w:r>
    </w:p>
    <w:p w14:paraId="795C6643" w14:textId="77777777" w:rsidR="00AA6250" w:rsidRDefault="000054A1">
      <w:pPr>
        <w:pStyle w:val="ListParagraph"/>
        <w:numPr>
          <w:ilvl w:val="0"/>
          <w:numId w:val="5"/>
        </w:numPr>
      </w:pPr>
      <w:r>
        <w:t xml:space="preserve">w dziale „Edukacyjna opieka </w:t>
      </w:r>
      <w:r>
        <w:t>wychowawcza” w rozdziale „Pomoc materialna dla uczniów o charakterze socjalnym” w ramach paragrafu „Świadczenia społeczne wypłacane obywatelom Ukrainy przebywającym na terytorium RP” wprowadza się wydatki w kwocie 3 000,00 zł;</w:t>
      </w:r>
    </w:p>
    <w:p w14:paraId="68CC21D5" w14:textId="77777777" w:rsidR="00AA6250" w:rsidRDefault="000054A1">
      <w:pPr>
        <w:pStyle w:val="ListParagraph"/>
        <w:numPr>
          <w:ilvl w:val="0"/>
          <w:numId w:val="5"/>
        </w:numPr>
      </w:pPr>
      <w:r>
        <w:t>w dziale „Rodzina” w rozdzial</w:t>
      </w:r>
      <w:r>
        <w:t>e „Karta Dużej Rodziny” w ramach paragrafu „Zakup materiałów i wyposażenia” wprowadza się wydatki w kwocie 204,00 zł;</w:t>
      </w:r>
    </w:p>
    <w:p w14:paraId="7A3ACE34" w14:textId="77777777" w:rsidR="00AA6250" w:rsidRDefault="000054A1">
      <w:pPr>
        <w:pStyle w:val="ListParagraph"/>
        <w:numPr>
          <w:ilvl w:val="0"/>
          <w:numId w:val="5"/>
        </w:numPr>
      </w:pPr>
      <w:r>
        <w:t>w dziale „Rodzina” w rozdziale „Składki na ubezpieczenie zdrowotne opłacane za osoby pobierające niektóre świadczenia rodzinne oraz za oso</w:t>
      </w:r>
      <w:r>
        <w:t>by pobierające zasiłki dla opiekunów” w ramach paragrafu „Składki na ubezpieczenie zdrowotne” zwiększa się wydatki o 300,00 zł do kwoty 22 900,00 zł;</w:t>
      </w:r>
    </w:p>
    <w:p w14:paraId="3D059B53" w14:textId="77777777" w:rsidR="00AA6250" w:rsidRDefault="000054A1">
      <w:pPr>
        <w:pStyle w:val="ListParagraph"/>
        <w:numPr>
          <w:ilvl w:val="0"/>
          <w:numId w:val="5"/>
        </w:numPr>
      </w:pPr>
      <w:r>
        <w:t>w dziale „Rodzina” w rozdziale „Pozostała działalność” w ramach paragrafu „Świadczenia społeczne wypłacane</w:t>
      </w:r>
      <w:r>
        <w:t xml:space="preserve"> obywatelom Ukrainy przebywającym na terytorium RP” zwiększa się wydatki o 406,51 zł do kwoty 4 142,51 zł;</w:t>
      </w:r>
    </w:p>
    <w:p w14:paraId="1B249180" w14:textId="77777777" w:rsidR="00AA6250" w:rsidRDefault="000054A1">
      <w:pPr>
        <w:pStyle w:val="Heading1"/>
      </w:pPr>
      <w:r>
        <w:lastRenderedPageBreak/>
        <w:t>Dokonuje się następujących zmniejszeń po stronie wydatków bieżących:</w:t>
      </w:r>
    </w:p>
    <w:p w14:paraId="64EEA6E0" w14:textId="77777777" w:rsidR="00AA6250" w:rsidRDefault="000054A1">
      <w:pPr>
        <w:pStyle w:val="ListParagraph"/>
        <w:numPr>
          <w:ilvl w:val="0"/>
          <w:numId w:val="6"/>
        </w:numPr>
      </w:pPr>
      <w:r>
        <w:t>w dziale „Oświata i wychowanie” w rozdziale „Pozostała działalność” w ramach par</w:t>
      </w:r>
      <w:r>
        <w:t>agrafu „Zakup towarów (w szczególności materiałów, leków, żywności) w związku z pomocą obywatelom Ukrainy” zmniejsza się wydatki o 101 115,76 zł do kwoty 23 509,24 zł;</w:t>
      </w:r>
    </w:p>
    <w:p w14:paraId="3284D53D" w14:textId="77777777" w:rsidR="00AA6250" w:rsidRDefault="000054A1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AA6250" w14:paraId="3A078FEF" w14:textId="77777777">
        <w:trPr>
          <w:tblHeader/>
        </w:trPr>
        <w:tc>
          <w:tcPr>
            <w:tcW w:w="2750" w:type="pct"/>
            <w:shd w:val="clear" w:color="auto" w:fill="3C3F49"/>
          </w:tcPr>
          <w:p w14:paraId="2CF55449" w14:textId="77777777" w:rsidR="00AA6250" w:rsidRDefault="000054A1">
            <w:pPr>
              <w:pStyle w:val="DefaultHeadingCell"/>
            </w:pPr>
            <w:r>
              <w:t>Wyszcz</w:t>
            </w:r>
            <w:r>
              <w:t>ególnienie</w:t>
            </w:r>
          </w:p>
        </w:tc>
        <w:tc>
          <w:tcPr>
            <w:tcW w:w="750" w:type="pct"/>
            <w:shd w:val="clear" w:color="auto" w:fill="3C3F49"/>
          </w:tcPr>
          <w:p w14:paraId="5AAF472A" w14:textId="77777777" w:rsidR="00AA6250" w:rsidRDefault="000054A1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1149FD83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5E8F499A" w14:textId="77777777" w:rsidR="00AA6250" w:rsidRDefault="000054A1">
            <w:pPr>
              <w:pStyle w:val="DefaultHeadingCell"/>
            </w:pPr>
            <w:r>
              <w:t>Po zmianie</w:t>
            </w:r>
          </w:p>
        </w:tc>
      </w:tr>
      <w:tr w:rsidR="00AA6250" w14:paraId="1F8E7FB2" w14:textId="77777777">
        <w:tc>
          <w:tcPr>
            <w:tcW w:w="2750" w:type="pct"/>
            <w:shd w:val="clear" w:color="auto" w:fill="FFFFFF"/>
          </w:tcPr>
          <w:p w14:paraId="4F298862" w14:textId="77777777" w:rsidR="00AA6250" w:rsidRDefault="000054A1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0761F929" w14:textId="77777777" w:rsidR="00AA6250" w:rsidRDefault="000054A1">
            <w:pPr>
              <w:pStyle w:val="DefaultFooterValueCell"/>
            </w:pPr>
            <w:r>
              <w:t>53 956 402,68</w:t>
            </w:r>
          </w:p>
        </w:tc>
        <w:tc>
          <w:tcPr>
            <w:tcW w:w="750" w:type="pct"/>
            <w:shd w:val="clear" w:color="auto" w:fill="FFFFFF"/>
          </w:tcPr>
          <w:p w14:paraId="54A06067" w14:textId="77777777" w:rsidR="00AA6250" w:rsidRDefault="000054A1">
            <w:pPr>
              <w:pStyle w:val="DefaultFooterValueCell"/>
            </w:pPr>
            <w:r>
              <w:t>27 594,51</w:t>
            </w:r>
          </w:p>
        </w:tc>
        <w:tc>
          <w:tcPr>
            <w:tcW w:w="750" w:type="pct"/>
            <w:shd w:val="clear" w:color="auto" w:fill="FFFFFF"/>
          </w:tcPr>
          <w:p w14:paraId="279F2656" w14:textId="77777777" w:rsidR="00AA6250" w:rsidRDefault="000054A1">
            <w:pPr>
              <w:pStyle w:val="DefaultFooterValueCell"/>
            </w:pPr>
            <w:r>
              <w:t>53 983 997,19</w:t>
            </w:r>
          </w:p>
        </w:tc>
      </w:tr>
      <w:tr w:rsidR="00AA6250" w14:paraId="230469BE" w14:textId="77777777">
        <w:tc>
          <w:tcPr>
            <w:tcW w:w="2750" w:type="pct"/>
            <w:shd w:val="clear" w:color="auto" w:fill="FFFFFF"/>
          </w:tcPr>
          <w:p w14:paraId="38C589F6" w14:textId="77777777" w:rsidR="00AA6250" w:rsidRDefault="000054A1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0D4A61FC" w14:textId="77777777" w:rsidR="00AA6250" w:rsidRDefault="000054A1">
            <w:pPr>
              <w:pStyle w:val="DefaultFooterValueCell"/>
            </w:pPr>
            <w:r>
              <w:t>34 279 987,65</w:t>
            </w:r>
          </w:p>
        </w:tc>
        <w:tc>
          <w:tcPr>
            <w:tcW w:w="750" w:type="pct"/>
            <w:shd w:val="clear" w:color="auto" w:fill="FFFFFF"/>
          </w:tcPr>
          <w:p w14:paraId="799DBC30" w14:textId="77777777" w:rsidR="00AA6250" w:rsidRDefault="000054A1">
            <w:pPr>
              <w:pStyle w:val="DefaultFooterValueCell"/>
            </w:pPr>
            <w:r>
              <w:t>27 594,51</w:t>
            </w:r>
          </w:p>
        </w:tc>
        <w:tc>
          <w:tcPr>
            <w:tcW w:w="750" w:type="pct"/>
            <w:shd w:val="clear" w:color="auto" w:fill="FFFFFF"/>
          </w:tcPr>
          <w:p w14:paraId="33496DC2" w14:textId="77777777" w:rsidR="00AA6250" w:rsidRDefault="000054A1">
            <w:pPr>
              <w:pStyle w:val="DefaultFooterValueCell"/>
            </w:pPr>
            <w:r>
              <w:t>34 307 582,16</w:t>
            </w:r>
          </w:p>
        </w:tc>
      </w:tr>
      <w:tr w:rsidR="00AA6250" w14:paraId="23C71951" w14:textId="77777777">
        <w:tc>
          <w:tcPr>
            <w:tcW w:w="2750" w:type="pct"/>
            <w:shd w:val="clear" w:color="auto" w:fill="FFFFFF"/>
          </w:tcPr>
          <w:p w14:paraId="7B5975B0" w14:textId="77777777" w:rsidR="00AA6250" w:rsidRDefault="000054A1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3204CEB5" w14:textId="77777777" w:rsidR="00AA6250" w:rsidRDefault="000054A1">
            <w:pPr>
              <w:pStyle w:val="DefaultFooterValueCell"/>
            </w:pPr>
            <w:r>
              <w:t>15 770 277,60</w:t>
            </w:r>
          </w:p>
        </w:tc>
        <w:tc>
          <w:tcPr>
            <w:tcW w:w="750" w:type="pct"/>
            <w:shd w:val="clear" w:color="auto" w:fill="FFFFFF"/>
          </w:tcPr>
          <w:p w14:paraId="7D7AD3A3" w14:textId="77777777" w:rsidR="00AA6250" w:rsidRDefault="000054A1">
            <w:pPr>
              <w:pStyle w:val="DefaultFooterValueCell"/>
            </w:pPr>
            <w:r>
              <w:t>23 684,00</w:t>
            </w:r>
          </w:p>
        </w:tc>
        <w:tc>
          <w:tcPr>
            <w:tcW w:w="750" w:type="pct"/>
            <w:shd w:val="clear" w:color="auto" w:fill="FFFFFF"/>
          </w:tcPr>
          <w:p w14:paraId="6C1604E8" w14:textId="77777777" w:rsidR="00AA6250" w:rsidRDefault="000054A1">
            <w:pPr>
              <w:pStyle w:val="DefaultFooterValueCell"/>
            </w:pPr>
            <w:r>
              <w:t>15 793 961,60</w:t>
            </w:r>
          </w:p>
        </w:tc>
      </w:tr>
      <w:tr w:rsidR="00AA6250" w14:paraId="0B026E18" w14:textId="77777777">
        <w:tc>
          <w:tcPr>
            <w:tcW w:w="2750" w:type="pct"/>
            <w:shd w:val="clear" w:color="auto" w:fill="FFFFFF"/>
          </w:tcPr>
          <w:p w14:paraId="2822F498" w14:textId="77777777" w:rsidR="00AA6250" w:rsidRDefault="000054A1">
            <w:pPr>
              <w:pStyle w:val="DefaultExplanationChangesSectionRowCell"/>
            </w:pPr>
            <w: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600E3F96" w14:textId="77777777" w:rsidR="00AA6250" w:rsidRDefault="000054A1">
            <w:pPr>
              <w:pStyle w:val="DefaultFooterValueCell"/>
            </w:pPr>
            <w:r>
              <w:t>39 222,00</w:t>
            </w:r>
          </w:p>
        </w:tc>
        <w:tc>
          <w:tcPr>
            <w:tcW w:w="750" w:type="pct"/>
            <w:shd w:val="clear" w:color="auto" w:fill="FFFFFF"/>
          </w:tcPr>
          <w:p w14:paraId="1DAA4B90" w14:textId="77777777" w:rsidR="00AA6250" w:rsidRDefault="000054A1">
            <w:pPr>
              <w:pStyle w:val="DefaultFooterValueCell"/>
            </w:pPr>
            <w:r>
              <w:t>3 000,00</w:t>
            </w:r>
          </w:p>
        </w:tc>
        <w:tc>
          <w:tcPr>
            <w:tcW w:w="750" w:type="pct"/>
            <w:shd w:val="clear" w:color="auto" w:fill="FFFFFF"/>
          </w:tcPr>
          <w:p w14:paraId="2921A6A2" w14:textId="77777777" w:rsidR="00AA6250" w:rsidRDefault="000054A1">
            <w:pPr>
              <w:pStyle w:val="DefaultFooterValueCell"/>
            </w:pPr>
            <w:r>
              <w:t>42 222,00</w:t>
            </w:r>
          </w:p>
        </w:tc>
      </w:tr>
      <w:tr w:rsidR="00AA6250" w14:paraId="3048BD82" w14:textId="77777777">
        <w:tc>
          <w:tcPr>
            <w:tcW w:w="2750" w:type="pct"/>
            <w:shd w:val="clear" w:color="auto" w:fill="FFFFFF"/>
          </w:tcPr>
          <w:p w14:paraId="77464F01" w14:textId="77777777" w:rsidR="00AA6250" w:rsidRDefault="000054A1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5F51D3B8" w14:textId="77777777" w:rsidR="00AA6250" w:rsidRDefault="000054A1">
            <w:pPr>
              <w:pStyle w:val="DefaultFooterValueCell"/>
            </w:pPr>
            <w:r>
              <w:t>2 802 830,00</w:t>
            </w:r>
          </w:p>
        </w:tc>
        <w:tc>
          <w:tcPr>
            <w:tcW w:w="750" w:type="pct"/>
            <w:shd w:val="clear" w:color="auto" w:fill="FFFFFF"/>
          </w:tcPr>
          <w:p w14:paraId="61342B82" w14:textId="77777777" w:rsidR="00AA6250" w:rsidRDefault="000054A1">
            <w:pPr>
              <w:pStyle w:val="DefaultFooterValueCell"/>
            </w:pPr>
            <w:r>
              <w:t>910,51</w:t>
            </w:r>
          </w:p>
        </w:tc>
        <w:tc>
          <w:tcPr>
            <w:tcW w:w="750" w:type="pct"/>
            <w:shd w:val="clear" w:color="auto" w:fill="FFFFFF"/>
          </w:tcPr>
          <w:p w14:paraId="2976091F" w14:textId="77777777" w:rsidR="00AA6250" w:rsidRDefault="000054A1">
            <w:pPr>
              <w:pStyle w:val="DefaultFooterValueCell"/>
            </w:pPr>
            <w:r>
              <w:t>2 803 740,51</w:t>
            </w:r>
          </w:p>
        </w:tc>
      </w:tr>
    </w:tbl>
    <w:p w14:paraId="719AF67F" w14:textId="77777777" w:rsidR="00AA6250" w:rsidRDefault="00AA6250"/>
    <w:p w14:paraId="60EF50E8" w14:textId="77777777" w:rsidR="00AA6250" w:rsidRDefault="000054A1">
      <w:pPr>
        <w:pStyle w:val="Heading1"/>
      </w:pPr>
      <w:r>
        <w:t>PRZYCHODY</w:t>
      </w:r>
    </w:p>
    <w:p w14:paraId="57FFCE57" w14:textId="77777777" w:rsidR="00AA6250" w:rsidRDefault="000054A1">
      <w:pPr>
        <w:pStyle w:val="ParagraphLeftAlign"/>
      </w:pPr>
      <w:r>
        <w:t>Przychody budżetu Miasta i Gminy Międzybórz na rok 2025 nie uległy zmianie.</w:t>
      </w:r>
    </w:p>
    <w:p w14:paraId="0B9BB554" w14:textId="77777777" w:rsidR="00AA6250" w:rsidRDefault="000054A1">
      <w:pPr>
        <w:pStyle w:val="Heading1"/>
      </w:pPr>
      <w:r>
        <w:t>ROZCHODY</w:t>
      </w:r>
    </w:p>
    <w:p w14:paraId="6F880332" w14:textId="77777777" w:rsidR="00AA6250" w:rsidRDefault="000054A1">
      <w:pPr>
        <w:pStyle w:val="ParagraphLeftAlign"/>
      </w:pPr>
      <w:r>
        <w:t>Rozchody budżetu Miasta i Gminy Międzybórz na rok 2025 nie uległy zmianie.</w:t>
      </w:r>
    </w:p>
    <w:p w14:paraId="4FEF9165" w14:textId="77777777" w:rsidR="00AA6250" w:rsidRDefault="00AA6250">
      <w:pPr>
        <w:sectPr w:rsidR="00AA6250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34A9AFD3" w14:textId="77777777" w:rsidR="00AA6250" w:rsidRDefault="000054A1">
      <w:pPr>
        <w:pStyle w:val="TableAttachment"/>
      </w:pPr>
      <w:r>
        <w:lastRenderedPageBreak/>
        <w:t>Załącznik Nr 1</w:t>
      </w:r>
      <w:r>
        <w:br/>
        <w:t>do Zarządzenia Nr 0050.164.2025</w:t>
      </w:r>
      <w:r>
        <w:br/>
        <w:t>Burmistrza Miasta i Gminy Międzybórz</w:t>
      </w:r>
      <w:r>
        <w:br/>
        <w:t>z dnia 17 września 2025 roku</w:t>
      </w:r>
    </w:p>
    <w:p w14:paraId="6CCB0D36" w14:textId="77777777" w:rsidR="00AA6250" w:rsidRDefault="000054A1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A6250" w14:paraId="17AAB42C" w14:textId="77777777">
        <w:trPr>
          <w:tblHeader/>
        </w:trPr>
        <w:tc>
          <w:tcPr>
            <w:tcW w:w="249" w:type="pct"/>
            <w:shd w:val="clear" w:color="auto" w:fill="3C3F49"/>
          </w:tcPr>
          <w:p w14:paraId="44C6CF79" w14:textId="77777777" w:rsidR="00AA6250" w:rsidRDefault="000054A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A121C5E" w14:textId="77777777" w:rsidR="00AA6250" w:rsidRDefault="000054A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3D6F998" w14:textId="77777777" w:rsidR="00AA6250" w:rsidRDefault="000054A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93225F2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3E673B5" w14:textId="77777777" w:rsidR="00AA6250" w:rsidRDefault="000054A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AF1A279" w14:textId="77777777" w:rsidR="00AA6250" w:rsidRDefault="000054A1">
            <w:pPr>
              <w:pStyle w:val="DefaultHeadingCell"/>
            </w:pPr>
            <w:r>
              <w:t>Zmia</w:t>
            </w:r>
            <w:r>
              <w:t>na</w:t>
            </w:r>
          </w:p>
        </w:tc>
        <w:tc>
          <w:tcPr>
            <w:tcW w:w="500" w:type="pct"/>
            <w:shd w:val="clear" w:color="auto" w:fill="3C3F49"/>
          </w:tcPr>
          <w:p w14:paraId="62F2CCE1" w14:textId="77777777" w:rsidR="00AA6250" w:rsidRDefault="000054A1">
            <w:pPr>
              <w:pStyle w:val="DefaultHeadingCell"/>
            </w:pPr>
            <w:r>
              <w:t>Plan po zmianie</w:t>
            </w:r>
          </w:p>
        </w:tc>
      </w:tr>
      <w:tr w:rsidR="00AA6250" w14:paraId="7739CCB5" w14:textId="77777777">
        <w:tc>
          <w:tcPr>
            <w:tcW w:w="249" w:type="pct"/>
            <w:shd w:val="clear" w:color="auto" w:fill="E0E1E1"/>
          </w:tcPr>
          <w:p w14:paraId="0ACECD0F" w14:textId="77777777" w:rsidR="00AA6250" w:rsidRDefault="000054A1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3A9D807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755D156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24C98FF" w14:textId="77777777" w:rsidR="00AA6250" w:rsidRDefault="000054A1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0F9656CA" w14:textId="77777777" w:rsidR="00AA6250" w:rsidRDefault="000054A1">
            <w:pPr>
              <w:pStyle w:val="DefaultUniversalLevel3SectionRowValue"/>
            </w:pPr>
            <w:r>
              <w:t>9 359 786,56</w:t>
            </w:r>
          </w:p>
        </w:tc>
        <w:tc>
          <w:tcPr>
            <w:tcW w:w="500" w:type="pct"/>
            <w:shd w:val="clear" w:color="auto" w:fill="E0E1E1"/>
          </w:tcPr>
          <w:p w14:paraId="158C494B" w14:textId="77777777" w:rsidR="00AA6250" w:rsidRDefault="000054A1">
            <w:pPr>
              <w:pStyle w:val="DefaultUniversalLevel3SectionRowValue"/>
            </w:pPr>
            <w:r>
              <w:t>23 684,00</w:t>
            </w:r>
          </w:p>
        </w:tc>
        <w:tc>
          <w:tcPr>
            <w:tcW w:w="500" w:type="pct"/>
            <w:shd w:val="clear" w:color="auto" w:fill="E0E1E1"/>
          </w:tcPr>
          <w:p w14:paraId="41E487C8" w14:textId="77777777" w:rsidR="00AA6250" w:rsidRDefault="000054A1">
            <w:pPr>
              <w:pStyle w:val="DefaultUniversalLevel3SectionRowValue"/>
            </w:pPr>
            <w:r>
              <w:t>9 383 470,56</w:t>
            </w:r>
          </w:p>
        </w:tc>
      </w:tr>
      <w:tr w:rsidR="00AA6250" w14:paraId="408F54E1" w14:textId="77777777">
        <w:tc>
          <w:tcPr>
            <w:tcW w:w="249" w:type="pct"/>
            <w:shd w:val="clear" w:color="auto" w:fill="F2F3F3"/>
          </w:tcPr>
          <w:p w14:paraId="7F6F3FC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9EE913A" w14:textId="77777777" w:rsidR="00AA6250" w:rsidRDefault="000054A1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0046597B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5E37D61" w14:textId="77777777" w:rsidR="00AA6250" w:rsidRDefault="000054A1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234DC6D6" w14:textId="77777777" w:rsidR="00AA6250" w:rsidRDefault="000054A1">
            <w:pPr>
              <w:pStyle w:val="DefaultUniversalLevel3ChapterRowValue"/>
            </w:pPr>
            <w:r>
              <w:t>290 112,27</w:t>
            </w:r>
          </w:p>
        </w:tc>
        <w:tc>
          <w:tcPr>
            <w:tcW w:w="500" w:type="pct"/>
            <w:shd w:val="clear" w:color="auto" w:fill="F2F3F3"/>
          </w:tcPr>
          <w:p w14:paraId="79D1C460" w14:textId="77777777" w:rsidR="00AA6250" w:rsidRDefault="000054A1">
            <w:pPr>
              <w:pStyle w:val="DefaultUniversalLevel3ChapterRowValue"/>
            </w:pPr>
            <w:r>
              <w:t>23 684,00</w:t>
            </w:r>
          </w:p>
        </w:tc>
        <w:tc>
          <w:tcPr>
            <w:tcW w:w="500" w:type="pct"/>
            <w:shd w:val="clear" w:color="auto" w:fill="F2F3F3"/>
          </w:tcPr>
          <w:p w14:paraId="7F677F65" w14:textId="77777777" w:rsidR="00AA6250" w:rsidRDefault="000054A1">
            <w:pPr>
              <w:pStyle w:val="DefaultUniversalLevel3ChapterRowValue"/>
            </w:pPr>
            <w:r>
              <w:t>313 796,27</w:t>
            </w:r>
          </w:p>
        </w:tc>
      </w:tr>
      <w:tr w:rsidR="00AA6250" w14:paraId="465F25EF" w14:textId="77777777">
        <w:tc>
          <w:tcPr>
            <w:tcW w:w="249" w:type="pct"/>
            <w:shd w:val="clear" w:color="auto" w:fill="FFFFFF"/>
          </w:tcPr>
          <w:p w14:paraId="55B81A1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CD18A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389384" w14:textId="77777777" w:rsidR="00AA6250" w:rsidRDefault="000054A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528013A8" w14:textId="77777777" w:rsidR="00AA6250" w:rsidRDefault="000054A1">
            <w:pPr>
              <w:pStyle w:val="DefaultDescriptionCell"/>
            </w:pPr>
            <w:r>
              <w:t xml:space="preserve">Środki z Funduszu Pomocy na finansowanie lub dofinansowanie zadań bieżących w zakresie pomocy </w:t>
            </w:r>
            <w:r>
              <w:t>obywatelom Ukrainy</w:t>
            </w:r>
          </w:p>
        </w:tc>
        <w:tc>
          <w:tcPr>
            <w:tcW w:w="500" w:type="pct"/>
            <w:shd w:val="clear" w:color="auto" w:fill="FFFFFF"/>
          </w:tcPr>
          <w:p w14:paraId="167EF2AB" w14:textId="77777777" w:rsidR="00AA6250" w:rsidRDefault="000054A1">
            <w:pPr>
              <w:pStyle w:val="DefaultValueCell"/>
            </w:pPr>
            <w:r>
              <w:t>184 278,00</w:t>
            </w:r>
          </w:p>
        </w:tc>
        <w:tc>
          <w:tcPr>
            <w:tcW w:w="500" w:type="pct"/>
            <w:shd w:val="clear" w:color="auto" w:fill="FFFFFF"/>
          </w:tcPr>
          <w:p w14:paraId="1F304D69" w14:textId="77777777" w:rsidR="00AA6250" w:rsidRDefault="000054A1">
            <w:pPr>
              <w:pStyle w:val="DefaultValueCell"/>
            </w:pPr>
            <w:r>
              <w:t>23 684,00</w:t>
            </w:r>
          </w:p>
        </w:tc>
        <w:tc>
          <w:tcPr>
            <w:tcW w:w="500" w:type="pct"/>
            <w:shd w:val="clear" w:color="auto" w:fill="FFFFFF"/>
          </w:tcPr>
          <w:p w14:paraId="1B166CF8" w14:textId="77777777" w:rsidR="00AA6250" w:rsidRDefault="000054A1">
            <w:pPr>
              <w:pStyle w:val="DefaultValueCell"/>
            </w:pPr>
            <w:r>
              <w:t>207 962,00</w:t>
            </w:r>
          </w:p>
        </w:tc>
      </w:tr>
      <w:tr w:rsidR="00AA6250" w14:paraId="3314E5A1" w14:textId="77777777">
        <w:tc>
          <w:tcPr>
            <w:tcW w:w="249" w:type="pct"/>
            <w:shd w:val="clear" w:color="auto" w:fill="E0E1E1"/>
          </w:tcPr>
          <w:p w14:paraId="4B3F125F" w14:textId="77777777" w:rsidR="00AA6250" w:rsidRDefault="000054A1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4DB0AA7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887CE9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82CBCC7" w14:textId="77777777" w:rsidR="00AA6250" w:rsidRDefault="000054A1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7752F8BA" w14:textId="77777777" w:rsidR="00AA6250" w:rsidRDefault="000054A1">
            <w:pPr>
              <w:pStyle w:val="DefaultUniversalLevel3SectionRowValue"/>
            </w:pPr>
            <w:r>
              <w:t>4 692,00</w:t>
            </w:r>
          </w:p>
        </w:tc>
        <w:tc>
          <w:tcPr>
            <w:tcW w:w="500" w:type="pct"/>
            <w:shd w:val="clear" w:color="auto" w:fill="E0E1E1"/>
          </w:tcPr>
          <w:p w14:paraId="451D00FD" w14:textId="77777777" w:rsidR="00AA6250" w:rsidRDefault="000054A1">
            <w:pPr>
              <w:pStyle w:val="DefaultUniversalLevel3SectionRowValue"/>
            </w:pPr>
            <w:r>
              <w:t>3 000,00</w:t>
            </w:r>
          </w:p>
        </w:tc>
        <w:tc>
          <w:tcPr>
            <w:tcW w:w="500" w:type="pct"/>
            <w:shd w:val="clear" w:color="auto" w:fill="E0E1E1"/>
          </w:tcPr>
          <w:p w14:paraId="04BBC8D9" w14:textId="77777777" w:rsidR="00AA6250" w:rsidRDefault="000054A1">
            <w:pPr>
              <w:pStyle w:val="DefaultUniversalLevel3SectionRowValue"/>
            </w:pPr>
            <w:r>
              <w:t>7 692,00</w:t>
            </w:r>
          </w:p>
        </w:tc>
      </w:tr>
      <w:tr w:rsidR="00AA6250" w14:paraId="79A939C0" w14:textId="77777777">
        <w:tc>
          <w:tcPr>
            <w:tcW w:w="249" w:type="pct"/>
            <w:shd w:val="clear" w:color="auto" w:fill="F2F3F3"/>
          </w:tcPr>
          <w:p w14:paraId="43BA1F3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64B5C23" w14:textId="77777777" w:rsidR="00AA6250" w:rsidRDefault="000054A1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241A938B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A9AF365" w14:textId="77777777" w:rsidR="00AA6250" w:rsidRDefault="000054A1">
            <w:pPr>
              <w:pStyle w:val="DefaultUniversalLevel3ChapterRowDescription"/>
            </w:pPr>
            <w:r>
              <w:t>Pomoc materialna dla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15783080" w14:textId="77777777" w:rsidR="00AA6250" w:rsidRDefault="000054A1">
            <w:pPr>
              <w:pStyle w:val="DefaultUniversalLevel3ChapterRowValue"/>
            </w:pPr>
            <w:r>
              <w:t>4 692,00</w:t>
            </w:r>
          </w:p>
        </w:tc>
        <w:tc>
          <w:tcPr>
            <w:tcW w:w="500" w:type="pct"/>
            <w:shd w:val="clear" w:color="auto" w:fill="F2F3F3"/>
          </w:tcPr>
          <w:p w14:paraId="3EE96AED" w14:textId="77777777" w:rsidR="00AA6250" w:rsidRDefault="000054A1">
            <w:pPr>
              <w:pStyle w:val="DefaultUniversalLevel3ChapterRowValue"/>
            </w:pPr>
            <w: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1BB7EA6E" w14:textId="77777777" w:rsidR="00AA6250" w:rsidRDefault="000054A1">
            <w:pPr>
              <w:pStyle w:val="DefaultUniversalLevel3ChapterRowValue"/>
            </w:pPr>
            <w:r>
              <w:t>7 692,00</w:t>
            </w:r>
          </w:p>
        </w:tc>
      </w:tr>
      <w:tr w:rsidR="00AA6250" w14:paraId="46DC027B" w14:textId="77777777">
        <w:tc>
          <w:tcPr>
            <w:tcW w:w="249" w:type="pct"/>
            <w:shd w:val="clear" w:color="auto" w:fill="FFFFFF"/>
          </w:tcPr>
          <w:p w14:paraId="6C19790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43F7C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84593D" w14:textId="77777777" w:rsidR="00AA6250" w:rsidRDefault="000054A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3A6066DB" w14:textId="77777777" w:rsidR="00AA6250" w:rsidRDefault="000054A1">
            <w:pPr>
              <w:pStyle w:val="DefaultDescriptionCell"/>
            </w:pPr>
            <w:r>
              <w:t>Środki z Funduszu Pomocy na finansowanie lub</w:t>
            </w:r>
            <w:r>
              <w:t xml:space="preserve">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F56B667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CA054E6" w14:textId="77777777" w:rsidR="00AA6250" w:rsidRDefault="000054A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0DE5E056" w14:textId="77777777" w:rsidR="00AA6250" w:rsidRDefault="000054A1">
            <w:pPr>
              <w:pStyle w:val="DefaultValueCell"/>
            </w:pPr>
            <w:r>
              <w:t>3 000,00</w:t>
            </w:r>
          </w:p>
        </w:tc>
      </w:tr>
      <w:tr w:rsidR="00AA6250" w14:paraId="3457DE61" w14:textId="77777777">
        <w:tc>
          <w:tcPr>
            <w:tcW w:w="249" w:type="pct"/>
            <w:shd w:val="clear" w:color="auto" w:fill="E0E1E1"/>
          </w:tcPr>
          <w:p w14:paraId="01580E37" w14:textId="77777777" w:rsidR="00AA6250" w:rsidRDefault="000054A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2A260C2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0ADFD08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DD0E359" w14:textId="77777777" w:rsidR="00AA6250" w:rsidRDefault="000054A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51AEC1CF" w14:textId="77777777" w:rsidR="00AA6250" w:rsidRDefault="000054A1">
            <w:pPr>
              <w:pStyle w:val="DefaultUniversalLevel3SectionRowValue"/>
            </w:pPr>
            <w:r>
              <w:t>2 757 060,00</w:t>
            </w:r>
          </w:p>
        </w:tc>
        <w:tc>
          <w:tcPr>
            <w:tcW w:w="500" w:type="pct"/>
            <w:shd w:val="clear" w:color="auto" w:fill="E0E1E1"/>
          </w:tcPr>
          <w:p w14:paraId="384DF6CB" w14:textId="77777777" w:rsidR="00AA6250" w:rsidRDefault="000054A1">
            <w:pPr>
              <w:pStyle w:val="DefaultUniversalLevel3SectionRowValue"/>
            </w:pPr>
            <w:r>
              <w:t>910,51</w:t>
            </w:r>
          </w:p>
        </w:tc>
        <w:tc>
          <w:tcPr>
            <w:tcW w:w="500" w:type="pct"/>
            <w:shd w:val="clear" w:color="auto" w:fill="E0E1E1"/>
          </w:tcPr>
          <w:p w14:paraId="2201A65C" w14:textId="77777777" w:rsidR="00AA6250" w:rsidRDefault="000054A1">
            <w:pPr>
              <w:pStyle w:val="DefaultUniversalLevel3SectionRowValue"/>
            </w:pPr>
            <w:r>
              <w:t>2 757 970,51</w:t>
            </w:r>
          </w:p>
        </w:tc>
      </w:tr>
      <w:tr w:rsidR="00AA6250" w14:paraId="0EC2D283" w14:textId="77777777">
        <w:tc>
          <w:tcPr>
            <w:tcW w:w="249" w:type="pct"/>
            <w:shd w:val="clear" w:color="auto" w:fill="F2F3F3"/>
          </w:tcPr>
          <w:p w14:paraId="29FB099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EAC3509" w14:textId="77777777" w:rsidR="00AA6250" w:rsidRDefault="000054A1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4F7B56D0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9BE3A69" w14:textId="77777777" w:rsidR="00AA6250" w:rsidRDefault="000054A1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21D3A79C" w14:textId="77777777" w:rsidR="00AA6250" w:rsidRDefault="000054A1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FD1E0DD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41AC6C48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</w:tr>
      <w:tr w:rsidR="00AA6250" w14:paraId="42EE3830" w14:textId="77777777">
        <w:tc>
          <w:tcPr>
            <w:tcW w:w="249" w:type="pct"/>
            <w:shd w:val="clear" w:color="auto" w:fill="FFFFFF"/>
          </w:tcPr>
          <w:p w14:paraId="6312A29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F43AC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7F6F16" w14:textId="77777777" w:rsidR="00AA6250" w:rsidRDefault="000054A1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3D55876" w14:textId="77777777" w:rsidR="00AA6250" w:rsidRDefault="000054A1">
            <w:pPr>
              <w:pStyle w:val="DefaultDescriptionCell"/>
            </w:pPr>
            <w:r>
              <w:t xml:space="preserve">Dotacja celowa otrzymana z budżetu państwa na realizację </w:t>
            </w:r>
            <w:r>
              <w:t>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AAF8CEC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BBDFC58" w14:textId="77777777" w:rsidR="00AA6250" w:rsidRDefault="000054A1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4286A82A" w14:textId="77777777" w:rsidR="00AA6250" w:rsidRDefault="000054A1">
            <w:pPr>
              <w:pStyle w:val="DefaultValueCell"/>
            </w:pPr>
            <w:r>
              <w:t>204,00</w:t>
            </w:r>
          </w:p>
        </w:tc>
      </w:tr>
      <w:tr w:rsidR="00AA6250" w14:paraId="37DACD52" w14:textId="77777777">
        <w:tc>
          <w:tcPr>
            <w:tcW w:w="249" w:type="pct"/>
            <w:shd w:val="clear" w:color="auto" w:fill="F2F3F3"/>
          </w:tcPr>
          <w:p w14:paraId="47EE569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D7DA253" w14:textId="77777777" w:rsidR="00AA6250" w:rsidRDefault="000054A1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77C90318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588B1B7" w14:textId="77777777" w:rsidR="00AA6250" w:rsidRDefault="000054A1">
            <w:pPr>
              <w:pStyle w:val="DefaultUniversalLevel3ChapterRowDescription"/>
            </w:pPr>
            <w:r>
              <w:t xml:space="preserve">Składki na ubezpieczenie zdrowotne opłacane za osoby pobierające niektóre świadczenia </w:t>
            </w:r>
            <w:r>
              <w:t>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1816BF61" w14:textId="77777777" w:rsidR="00AA6250" w:rsidRDefault="000054A1">
            <w:pPr>
              <w:pStyle w:val="DefaultUniversalLevel3ChapterRowValue"/>
            </w:pPr>
            <w:r>
              <w:t>22 600,00</w:t>
            </w:r>
          </w:p>
        </w:tc>
        <w:tc>
          <w:tcPr>
            <w:tcW w:w="500" w:type="pct"/>
            <w:shd w:val="clear" w:color="auto" w:fill="F2F3F3"/>
          </w:tcPr>
          <w:p w14:paraId="3BB8B67E" w14:textId="77777777" w:rsidR="00AA6250" w:rsidRDefault="000054A1">
            <w:pPr>
              <w:pStyle w:val="DefaultUniversalLevel3ChapterRowValue"/>
            </w:pPr>
            <w:r>
              <w:t>300,00</w:t>
            </w:r>
          </w:p>
        </w:tc>
        <w:tc>
          <w:tcPr>
            <w:tcW w:w="500" w:type="pct"/>
            <w:shd w:val="clear" w:color="auto" w:fill="F2F3F3"/>
          </w:tcPr>
          <w:p w14:paraId="383DD9D7" w14:textId="77777777" w:rsidR="00AA6250" w:rsidRDefault="000054A1">
            <w:pPr>
              <w:pStyle w:val="DefaultUniversalLevel3ChapterRowValue"/>
            </w:pPr>
            <w:r>
              <w:t>22 900,00</w:t>
            </w:r>
          </w:p>
        </w:tc>
      </w:tr>
      <w:tr w:rsidR="00AA6250" w14:paraId="4D9933C3" w14:textId="77777777">
        <w:tc>
          <w:tcPr>
            <w:tcW w:w="249" w:type="pct"/>
            <w:shd w:val="clear" w:color="auto" w:fill="FFFFFF"/>
          </w:tcPr>
          <w:p w14:paraId="60038FD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B1144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63A8FB" w14:textId="77777777" w:rsidR="00AA6250" w:rsidRDefault="000054A1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79568012" w14:textId="77777777" w:rsidR="00AA6250" w:rsidRDefault="000054A1">
            <w:pPr>
              <w:pStyle w:val="DefaultDescriptionCell"/>
            </w:pPr>
            <w:r>
              <w:t xml:space="preserve">Dotacja celowa otrzymana z budżetu państwa na realizację zadań bieżących z zakresu administracji rządowej oraz innych zadań zleconych gminie (związkom gmin, </w:t>
            </w:r>
            <w:r>
              <w:t>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67C190B" w14:textId="77777777" w:rsidR="00AA6250" w:rsidRDefault="000054A1">
            <w:pPr>
              <w:pStyle w:val="DefaultValueCell"/>
            </w:pPr>
            <w:r>
              <w:t>22 600,00</w:t>
            </w:r>
          </w:p>
        </w:tc>
        <w:tc>
          <w:tcPr>
            <w:tcW w:w="500" w:type="pct"/>
            <w:shd w:val="clear" w:color="auto" w:fill="FFFFFF"/>
          </w:tcPr>
          <w:p w14:paraId="61D9810D" w14:textId="77777777" w:rsidR="00AA6250" w:rsidRDefault="000054A1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7038C98E" w14:textId="77777777" w:rsidR="00AA6250" w:rsidRDefault="000054A1">
            <w:pPr>
              <w:pStyle w:val="DefaultValueCell"/>
            </w:pPr>
            <w:r>
              <w:t>22 900,00</w:t>
            </w:r>
          </w:p>
        </w:tc>
      </w:tr>
      <w:tr w:rsidR="00AA6250" w14:paraId="02F678F8" w14:textId="77777777">
        <w:tc>
          <w:tcPr>
            <w:tcW w:w="249" w:type="pct"/>
            <w:shd w:val="clear" w:color="auto" w:fill="F2F3F3"/>
          </w:tcPr>
          <w:p w14:paraId="09639E54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BDB1DD" w14:textId="77777777" w:rsidR="00AA6250" w:rsidRDefault="000054A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015D51B7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4149891" w14:textId="77777777" w:rsidR="00AA6250" w:rsidRDefault="000054A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52DF0A1" w14:textId="77777777" w:rsidR="00AA6250" w:rsidRDefault="000054A1">
            <w:pPr>
              <w:pStyle w:val="DefaultUniversalLevel3ChapterRowValue"/>
            </w:pPr>
            <w:r>
              <w:t>3 736,00</w:t>
            </w:r>
          </w:p>
        </w:tc>
        <w:tc>
          <w:tcPr>
            <w:tcW w:w="500" w:type="pct"/>
            <w:shd w:val="clear" w:color="auto" w:fill="F2F3F3"/>
          </w:tcPr>
          <w:p w14:paraId="5E7542E7" w14:textId="77777777" w:rsidR="00AA6250" w:rsidRDefault="000054A1">
            <w:pPr>
              <w:pStyle w:val="DefaultUniversalLevel3ChapterRowValue"/>
            </w:pPr>
            <w:r>
              <w:t>406,51</w:t>
            </w:r>
          </w:p>
        </w:tc>
        <w:tc>
          <w:tcPr>
            <w:tcW w:w="500" w:type="pct"/>
            <w:shd w:val="clear" w:color="auto" w:fill="F2F3F3"/>
          </w:tcPr>
          <w:p w14:paraId="53947FC5" w14:textId="77777777" w:rsidR="00AA6250" w:rsidRDefault="000054A1">
            <w:pPr>
              <w:pStyle w:val="DefaultUniversalLevel3ChapterRowValue"/>
            </w:pPr>
            <w:r>
              <w:t>4 142,51</w:t>
            </w:r>
          </w:p>
        </w:tc>
      </w:tr>
      <w:tr w:rsidR="00AA6250" w14:paraId="0C2BA996" w14:textId="77777777">
        <w:tc>
          <w:tcPr>
            <w:tcW w:w="249" w:type="pct"/>
            <w:shd w:val="clear" w:color="auto" w:fill="FFFFFF"/>
          </w:tcPr>
          <w:p w14:paraId="448B71C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979A4F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07A516" w14:textId="77777777" w:rsidR="00AA6250" w:rsidRDefault="000054A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3B551568" w14:textId="77777777" w:rsidR="00AA6250" w:rsidRDefault="000054A1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4A231D82" w14:textId="77777777" w:rsidR="00AA6250" w:rsidRDefault="000054A1">
            <w:pPr>
              <w:pStyle w:val="DefaultValueCell"/>
            </w:pPr>
            <w:r>
              <w:t>3 736,00</w:t>
            </w:r>
          </w:p>
        </w:tc>
        <w:tc>
          <w:tcPr>
            <w:tcW w:w="500" w:type="pct"/>
            <w:shd w:val="clear" w:color="auto" w:fill="FFFFFF"/>
          </w:tcPr>
          <w:p w14:paraId="402FDF31" w14:textId="77777777" w:rsidR="00AA6250" w:rsidRDefault="000054A1">
            <w:pPr>
              <w:pStyle w:val="DefaultValueCell"/>
            </w:pPr>
            <w:r>
              <w:t>406,51</w:t>
            </w:r>
          </w:p>
        </w:tc>
        <w:tc>
          <w:tcPr>
            <w:tcW w:w="500" w:type="pct"/>
            <w:shd w:val="clear" w:color="auto" w:fill="FFFFFF"/>
          </w:tcPr>
          <w:p w14:paraId="079221E9" w14:textId="77777777" w:rsidR="00AA6250" w:rsidRDefault="000054A1">
            <w:pPr>
              <w:pStyle w:val="DefaultValueCell"/>
            </w:pPr>
            <w:r>
              <w:t>4 142,51</w:t>
            </w:r>
          </w:p>
        </w:tc>
      </w:tr>
      <w:tr w:rsidR="00AA6250" w14:paraId="0E423E06" w14:textId="77777777">
        <w:tc>
          <w:tcPr>
            <w:tcW w:w="3500" w:type="pct"/>
            <w:gridSpan w:val="4"/>
            <w:shd w:val="clear" w:color="auto" w:fill="3C3F49"/>
          </w:tcPr>
          <w:p w14:paraId="02158CFA" w14:textId="77777777" w:rsidR="00AA6250" w:rsidRDefault="000054A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FCE101D" w14:textId="77777777" w:rsidR="00AA6250" w:rsidRDefault="000054A1">
            <w:pPr>
              <w:pStyle w:val="DefaultFooterValueCell"/>
            </w:pPr>
            <w:r>
              <w:t>48 978 726,78</w:t>
            </w:r>
          </w:p>
        </w:tc>
        <w:tc>
          <w:tcPr>
            <w:tcW w:w="500" w:type="pct"/>
            <w:shd w:val="clear" w:color="auto" w:fill="FFFFFF"/>
          </w:tcPr>
          <w:p w14:paraId="6F4CF257" w14:textId="77777777" w:rsidR="00AA6250" w:rsidRDefault="000054A1">
            <w:pPr>
              <w:pStyle w:val="DefaultFooterValueCell"/>
            </w:pPr>
            <w:r>
              <w:t>27 594,51</w:t>
            </w:r>
          </w:p>
        </w:tc>
        <w:tc>
          <w:tcPr>
            <w:tcW w:w="500" w:type="pct"/>
            <w:shd w:val="clear" w:color="auto" w:fill="FFFFFF"/>
          </w:tcPr>
          <w:p w14:paraId="75F9E139" w14:textId="77777777" w:rsidR="00AA6250" w:rsidRDefault="000054A1">
            <w:pPr>
              <w:pStyle w:val="DefaultFooterValueCell"/>
            </w:pPr>
            <w:r>
              <w:t>49 006 321,29</w:t>
            </w:r>
          </w:p>
        </w:tc>
      </w:tr>
    </w:tbl>
    <w:p w14:paraId="1E521877" w14:textId="77777777" w:rsidR="00AA6250" w:rsidRDefault="00AA6250">
      <w:pPr>
        <w:sectPr w:rsidR="00AA6250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E814E1E" w14:textId="77777777" w:rsidR="00AA6250" w:rsidRDefault="000054A1">
      <w:pPr>
        <w:pStyle w:val="TableAttachment"/>
      </w:pPr>
      <w:r>
        <w:lastRenderedPageBreak/>
        <w:t>Załącznik Nr 2</w:t>
      </w:r>
      <w:r>
        <w:br/>
        <w:t>do Zarządzenia Nr 0050.164.2025</w:t>
      </w:r>
      <w:r>
        <w:br/>
        <w:t>Burmistrza Miasta i Gminy Międzybórz</w:t>
      </w:r>
      <w:r>
        <w:br/>
        <w:t>z dnia 17 września 2025 roku</w:t>
      </w:r>
    </w:p>
    <w:p w14:paraId="519EBA47" w14:textId="77777777" w:rsidR="00AA6250" w:rsidRDefault="000054A1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A6250" w14:paraId="7E1F0CE3" w14:textId="77777777">
        <w:trPr>
          <w:tblHeader/>
        </w:trPr>
        <w:tc>
          <w:tcPr>
            <w:tcW w:w="249" w:type="pct"/>
            <w:shd w:val="clear" w:color="auto" w:fill="3C3F49"/>
          </w:tcPr>
          <w:p w14:paraId="515D066A" w14:textId="77777777" w:rsidR="00AA6250" w:rsidRDefault="000054A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8CBFB6D" w14:textId="77777777" w:rsidR="00AA6250" w:rsidRDefault="000054A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4798C85" w14:textId="77777777" w:rsidR="00AA6250" w:rsidRDefault="000054A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61090FA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4968550" w14:textId="77777777" w:rsidR="00AA6250" w:rsidRDefault="000054A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D851445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5677C79" w14:textId="77777777" w:rsidR="00AA6250" w:rsidRDefault="000054A1">
            <w:pPr>
              <w:pStyle w:val="DefaultHeadingCell"/>
            </w:pPr>
            <w:r>
              <w:t>Plan po zmianie</w:t>
            </w:r>
          </w:p>
        </w:tc>
      </w:tr>
      <w:tr w:rsidR="00AA6250" w14:paraId="46E55648" w14:textId="77777777">
        <w:tc>
          <w:tcPr>
            <w:tcW w:w="249" w:type="pct"/>
            <w:shd w:val="clear" w:color="auto" w:fill="E0E1E1"/>
          </w:tcPr>
          <w:p w14:paraId="083E65FE" w14:textId="77777777" w:rsidR="00AA6250" w:rsidRDefault="000054A1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CDB68C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84ED01D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292C91E" w14:textId="77777777" w:rsidR="00AA6250" w:rsidRDefault="000054A1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443A62E8" w14:textId="77777777" w:rsidR="00AA6250" w:rsidRDefault="000054A1">
            <w:pPr>
              <w:pStyle w:val="DefaultUniversalLevel3SectionRowValue"/>
            </w:pPr>
            <w:r>
              <w:t>21 673 277,60</w:t>
            </w:r>
          </w:p>
        </w:tc>
        <w:tc>
          <w:tcPr>
            <w:tcW w:w="500" w:type="pct"/>
            <w:shd w:val="clear" w:color="auto" w:fill="E0E1E1"/>
          </w:tcPr>
          <w:p w14:paraId="0EF14469" w14:textId="77777777" w:rsidR="00AA6250" w:rsidRDefault="000054A1">
            <w:pPr>
              <w:pStyle w:val="DefaultUniversalLevel3SectionRowValue"/>
            </w:pPr>
            <w:r>
              <w:t>23 684,00</w:t>
            </w:r>
          </w:p>
        </w:tc>
        <w:tc>
          <w:tcPr>
            <w:tcW w:w="500" w:type="pct"/>
            <w:shd w:val="clear" w:color="auto" w:fill="E0E1E1"/>
          </w:tcPr>
          <w:p w14:paraId="58DA39B9" w14:textId="77777777" w:rsidR="00AA6250" w:rsidRDefault="000054A1">
            <w:pPr>
              <w:pStyle w:val="DefaultUniversalLevel3SectionRowValue"/>
            </w:pPr>
            <w:r>
              <w:t>21 696 961,60</w:t>
            </w:r>
          </w:p>
        </w:tc>
      </w:tr>
      <w:tr w:rsidR="00AA6250" w14:paraId="0E25C190" w14:textId="77777777">
        <w:tc>
          <w:tcPr>
            <w:tcW w:w="249" w:type="pct"/>
            <w:shd w:val="clear" w:color="auto" w:fill="F2F3F3"/>
          </w:tcPr>
          <w:p w14:paraId="672BED7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419186" w14:textId="77777777" w:rsidR="00AA6250" w:rsidRDefault="000054A1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3D788A5C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460CC9A" w14:textId="77777777" w:rsidR="00AA6250" w:rsidRDefault="000054A1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20962057" w14:textId="77777777" w:rsidR="00AA6250" w:rsidRDefault="000054A1">
            <w:pPr>
              <w:pStyle w:val="DefaultUniversalLevel3ChapterRowValue"/>
            </w:pPr>
            <w:r>
              <w:t>8 366 978,73</w:t>
            </w:r>
          </w:p>
        </w:tc>
        <w:tc>
          <w:tcPr>
            <w:tcW w:w="500" w:type="pct"/>
            <w:shd w:val="clear" w:color="auto" w:fill="F2F3F3"/>
          </w:tcPr>
          <w:p w14:paraId="3A636EC4" w14:textId="77777777" w:rsidR="00AA6250" w:rsidRDefault="000054A1">
            <w:pPr>
              <w:pStyle w:val="DefaultUniversalLevel3ChapterRowValue"/>
            </w:pPr>
            <w:r>
              <w:t>85 000,00</w:t>
            </w:r>
          </w:p>
        </w:tc>
        <w:tc>
          <w:tcPr>
            <w:tcW w:w="500" w:type="pct"/>
            <w:shd w:val="clear" w:color="auto" w:fill="F2F3F3"/>
          </w:tcPr>
          <w:p w14:paraId="139D21C8" w14:textId="77777777" w:rsidR="00AA6250" w:rsidRDefault="000054A1">
            <w:pPr>
              <w:pStyle w:val="DefaultUniversalLevel3ChapterRowValue"/>
            </w:pPr>
            <w:r>
              <w:t>8 451 978,73</w:t>
            </w:r>
          </w:p>
        </w:tc>
      </w:tr>
      <w:tr w:rsidR="00AA6250" w14:paraId="0B8D74E7" w14:textId="77777777">
        <w:tc>
          <w:tcPr>
            <w:tcW w:w="249" w:type="pct"/>
            <w:shd w:val="clear" w:color="auto" w:fill="FFFFFF"/>
          </w:tcPr>
          <w:p w14:paraId="597F64D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4D4AE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403B5E" w14:textId="77777777" w:rsidR="00AA6250" w:rsidRDefault="000054A1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2A3253C0" w14:textId="77777777" w:rsidR="00AA6250" w:rsidRDefault="000054A1">
            <w:pPr>
              <w:pStyle w:val="DefaultDescriptionCell"/>
            </w:pPr>
            <w:r>
              <w:t>Zakup towarów (w szczególności materiałów,</w:t>
            </w:r>
            <w:r>
              <w:t xml:space="preserve">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7C3B4FB" w14:textId="77777777" w:rsidR="00AA6250" w:rsidRDefault="000054A1">
            <w:pPr>
              <w:pStyle w:val="DefaultValueCell"/>
            </w:pPr>
            <w:r>
              <w:t>9 971,22</w:t>
            </w:r>
          </w:p>
        </w:tc>
        <w:tc>
          <w:tcPr>
            <w:tcW w:w="500" w:type="pct"/>
            <w:shd w:val="clear" w:color="auto" w:fill="FFFFFF"/>
          </w:tcPr>
          <w:p w14:paraId="5A02DEEB" w14:textId="77777777" w:rsidR="00AA6250" w:rsidRDefault="000054A1">
            <w:pPr>
              <w:pStyle w:val="DefaultValueCell"/>
            </w:pPr>
            <w:r>
              <w:t>65 000,00</w:t>
            </w:r>
          </w:p>
        </w:tc>
        <w:tc>
          <w:tcPr>
            <w:tcW w:w="500" w:type="pct"/>
            <w:shd w:val="clear" w:color="auto" w:fill="FFFFFF"/>
          </w:tcPr>
          <w:p w14:paraId="3B2EC021" w14:textId="77777777" w:rsidR="00AA6250" w:rsidRDefault="000054A1">
            <w:pPr>
              <w:pStyle w:val="DefaultValueCell"/>
            </w:pPr>
            <w:r>
              <w:t>74 971,22</w:t>
            </w:r>
          </w:p>
        </w:tc>
      </w:tr>
      <w:tr w:rsidR="00AA6250" w14:paraId="49B3E69E" w14:textId="77777777">
        <w:tc>
          <w:tcPr>
            <w:tcW w:w="249" w:type="pct"/>
            <w:shd w:val="clear" w:color="auto" w:fill="FFFFFF"/>
          </w:tcPr>
          <w:p w14:paraId="4CCA7D43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3447C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B2B8B1" w14:textId="77777777" w:rsidR="00AA6250" w:rsidRDefault="000054A1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5A6453DD" w14:textId="77777777" w:rsidR="00AA6250" w:rsidRDefault="000054A1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5F21EE6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49840AF" w14:textId="77777777" w:rsidR="00AA6250" w:rsidRDefault="000054A1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1FF65F54" w14:textId="77777777" w:rsidR="00AA6250" w:rsidRDefault="000054A1">
            <w:pPr>
              <w:pStyle w:val="DefaultValueCell"/>
            </w:pPr>
            <w:r>
              <w:t>20 000,00</w:t>
            </w:r>
          </w:p>
        </w:tc>
      </w:tr>
      <w:tr w:rsidR="00AA6250" w14:paraId="0F7DFF07" w14:textId="77777777">
        <w:tc>
          <w:tcPr>
            <w:tcW w:w="249" w:type="pct"/>
            <w:shd w:val="clear" w:color="auto" w:fill="F2F3F3"/>
          </w:tcPr>
          <w:p w14:paraId="15A311B8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BEB7CE9" w14:textId="77777777" w:rsidR="00AA6250" w:rsidRDefault="000054A1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0423D1E9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D389442" w14:textId="77777777" w:rsidR="00AA6250" w:rsidRDefault="000054A1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2E9CA628" w14:textId="77777777" w:rsidR="00AA6250" w:rsidRDefault="000054A1">
            <w:pPr>
              <w:pStyle w:val="DefaultUniversalLevel3ChapterRowValue"/>
            </w:pPr>
            <w:r>
              <w:t>8 949 209,00</w:t>
            </w:r>
          </w:p>
        </w:tc>
        <w:tc>
          <w:tcPr>
            <w:tcW w:w="500" w:type="pct"/>
            <w:shd w:val="clear" w:color="auto" w:fill="F2F3F3"/>
          </w:tcPr>
          <w:p w14:paraId="4A9F21E0" w14:textId="77777777" w:rsidR="00AA6250" w:rsidRDefault="000054A1">
            <w:pPr>
              <w:pStyle w:val="DefaultUniversalLevel3ChapterRowValue"/>
            </w:pPr>
            <w:r>
              <w:t>34 579,75</w:t>
            </w:r>
          </w:p>
        </w:tc>
        <w:tc>
          <w:tcPr>
            <w:tcW w:w="500" w:type="pct"/>
            <w:shd w:val="clear" w:color="auto" w:fill="F2F3F3"/>
          </w:tcPr>
          <w:p w14:paraId="55E363F1" w14:textId="77777777" w:rsidR="00AA6250" w:rsidRDefault="000054A1">
            <w:pPr>
              <w:pStyle w:val="DefaultUniversalLevel3ChapterRowValue"/>
            </w:pPr>
            <w:r>
              <w:t>8 983 788,75</w:t>
            </w:r>
          </w:p>
        </w:tc>
      </w:tr>
      <w:tr w:rsidR="00AA6250" w14:paraId="531B9B57" w14:textId="77777777">
        <w:tc>
          <w:tcPr>
            <w:tcW w:w="249" w:type="pct"/>
            <w:shd w:val="clear" w:color="auto" w:fill="FFFFFF"/>
          </w:tcPr>
          <w:p w14:paraId="6FAD674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60611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A90A5" w14:textId="77777777" w:rsidR="00AA6250" w:rsidRDefault="000054A1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0F0BCE21" w14:textId="77777777" w:rsidR="00AA6250" w:rsidRDefault="000054A1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2EF86B4" w14:textId="77777777" w:rsidR="00AA6250" w:rsidRDefault="000054A1">
            <w:pPr>
              <w:pStyle w:val="DefaultValueCell"/>
            </w:pPr>
            <w:r>
              <w:t>8 407,00</w:t>
            </w:r>
          </w:p>
        </w:tc>
        <w:tc>
          <w:tcPr>
            <w:tcW w:w="500" w:type="pct"/>
            <w:shd w:val="clear" w:color="auto" w:fill="FFFFFF"/>
          </w:tcPr>
          <w:p w14:paraId="4A0F8281" w14:textId="77777777" w:rsidR="00AA6250" w:rsidRDefault="000054A1">
            <w:pPr>
              <w:pStyle w:val="DefaultValueCell"/>
            </w:pPr>
            <w:r>
              <w:t>32 000,00</w:t>
            </w:r>
          </w:p>
        </w:tc>
        <w:tc>
          <w:tcPr>
            <w:tcW w:w="500" w:type="pct"/>
            <w:shd w:val="clear" w:color="auto" w:fill="FFFFFF"/>
          </w:tcPr>
          <w:p w14:paraId="500E63E8" w14:textId="77777777" w:rsidR="00AA6250" w:rsidRDefault="000054A1">
            <w:pPr>
              <w:pStyle w:val="DefaultValueCell"/>
            </w:pPr>
            <w:r>
              <w:t>40 407,00</w:t>
            </w:r>
          </w:p>
        </w:tc>
      </w:tr>
      <w:tr w:rsidR="00AA6250" w14:paraId="7DB3D68B" w14:textId="77777777">
        <w:tc>
          <w:tcPr>
            <w:tcW w:w="249" w:type="pct"/>
            <w:shd w:val="clear" w:color="auto" w:fill="FFFFFF"/>
          </w:tcPr>
          <w:p w14:paraId="65232D33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89DA24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825E08" w14:textId="77777777" w:rsidR="00AA6250" w:rsidRDefault="000054A1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545E59A2" w14:textId="77777777" w:rsidR="00AA6250" w:rsidRDefault="000054A1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2A17817" w14:textId="77777777" w:rsidR="00AA6250" w:rsidRDefault="000054A1">
            <w:pPr>
              <w:pStyle w:val="DefaultValueCell"/>
            </w:pPr>
            <w:r>
              <w:t>15 900,00</w:t>
            </w:r>
          </w:p>
        </w:tc>
        <w:tc>
          <w:tcPr>
            <w:tcW w:w="500" w:type="pct"/>
            <w:shd w:val="clear" w:color="auto" w:fill="FFFFFF"/>
          </w:tcPr>
          <w:p w14:paraId="4788D4D6" w14:textId="77777777" w:rsidR="00AA6250" w:rsidRDefault="000054A1">
            <w:pPr>
              <w:pStyle w:val="DefaultValueCell"/>
            </w:pPr>
            <w:r>
              <w:t>2 579,75</w:t>
            </w:r>
          </w:p>
        </w:tc>
        <w:tc>
          <w:tcPr>
            <w:tcW w:w="500" w:type="pct"/>
            <w:shd w:val="clear" w:color="auto" w:fill="FFFFFF"/>
          </w:tcPr>
          <w:p w14:paraId="6759DE58" w14:textId="77777777" w:rsidR="00AA6250" w:rsidRDefault="000054A1">
            <w:pPr>
              <w:pStyle w:val="DefaultValueCell"/>
            </w:pPr>
            <w:r>
              <w:t>18 479,75</w:t>
            </w:r>
          </w:p>
        </w:tc>
      </w:tr>
      <w:tr w:rsidR="00AA6250" w14:paraId="4609B68D" w14:textId="77777777">
        <w:tc>
          <w:tcPr>
            <w:tcW w:w="249" w:type="pct"/>
            <w:shd w:val="clear" w:color="auto" w:fill="F2F3F3"/>
          </w:tcPr>
          <w:p w14:paraId="773A870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5A42F4" w14:textId="77777777" w:rsidR="00AA6250" w:rsidRDefault="000054A1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70C73B6B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63F5B3A" w14:textId="77777777" w:rsidR="00AA6250" w:rsidRDefault="000054A1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679B9483" w14:textId="77777777" w:rsidR="00AA6250" w:rsidRDefault="000054A1">
            <w:pPr>
              <w:pStyle w:val="DefaultUniversalLevel3ChapterRowValue"/>
            </w:pPr>
            <w:r>
              <w:t>416 871,00</w:t>
            </w:r>
          </w:p>
        </w:tc>
        <w:tc>
          <w:tcPr>
            <w:tcW w:w="500" w:type="pct"/>
            <w:shd w:val="clear" w:color="auto" w:fill="F2F3F3"/>
          </w:tcPr>
          <w:p w14:paraId="569D5AA0" w14:textId="77777777" w:rsidR="00AA6250" w:rsidRDefault="000054A1">
            <w:pPr>
              <w:pStyle w:val="DefaultUniversalLevel3ChapterRowValue"/>
            </w:pPr>
            <w:r>
              <w:t>2 500,00</w:t>
            </w:r>
          </w:p>
        </w:tc>
        <w:tc>
          <w:tcPr>
            <w:tcW w:w="500" w:type="pct"/>
            <w:shd w:val="clear" w:color="auto" w:fill="F2F3F3"/>
          </w:tcPr>
          <w:p w14:paraId="6DAAA1AF" w14:textId="77777777" w:rsidR="00AA6250" w:rsidRDefault="000054A1">
            <w:pPr>
              <w:pStyle w:val="DefaultUniversalLevel3ChapterRowValue"/>
            </w:pPr>
            <w:r>
              <w:t>419 371,00</w:t>
            </w:r>
          </w:p>
        </w:tc>
      </w:tr>
      <w:tr w:rsidR="00AA6250" w14:paraId="1EE44B5E" w14:textId="77777777">
        <w:tc>
          <w:tcPr>
            <w:tcW w:w="249" w:type="pct"/>
            <w:shd w:val="clear" w:color="auto" w:fill="FFFFFF"/>
          </w:tcPr>
          <w:p w14:paraId="7DAD225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0BBC7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495507" w14:textId="77777777" w:rsidR="00AA6250" w:rsidRDefault="000054A1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074FD1E0" w14:textId="77777777" w:rsidR="00AA6250" w:rsidRDefault="000054A1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1C333A2C" w14:textId="77777777" w:rsidR="00AA6250" w:rsidRDefault="000054A1">
            <w:pPr>
              <w:pStyle w:val="DefaultValueCell"/>
            </w:pPr>
            <w:r>
              <w:t>935,00</w:t>
            </w:r>
          </w:p>
        </w:tc>
        <w:tc>
          <w:tcPr>
            <w:tcW w:w="500" w:type="pct"/>
            <w:shd w:val="clear" w:color="auto" w:fill="FFFFFF"/>
          </w:tcPr>
          <w:p w14:paraId="744B5B82" w14:textId="77777777" w:rsidR="00AA6250" w:rsidRDefault="000054A1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0A028CE8" w14:textId="77777777" w:rsidR="00AA6250" w:rsidRDefault="000054A1">
            <w:pPr>
              <w:pStyle w:val="DefaultValueCell"/>
            </w:pPr>
            <w:r>
              <w:t>3 435,00</w:t>
            </w:r>
          </w:p>
        </w:tc>
      </w:tr>
      <w:tr w:rsidR="00AA6250" w14:paraId="5E31E16C" w14:textId="77777777">
        <w:tc>
          <w:tcPr>
            <w:tcW w:w="249" w:type="pct"/>
            <w:shd w:val="clear" w:color="auto" w:fill="F2F3F3"/>
          </w:tcPr>
          <w:p w14:paraId="372C19A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1E03671" w14:textId="77777777" w:rsidR="00AA6250" w:rsidRDefault="000054A1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019557AF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95184C0" w14:textId="77777777" w:rsidR="00AA6250" w:rsidRDefault="000054A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75EB216" w14:textId="77777777" w:rsidR="00AA6250" w:rsidRDefault="000054A1">
            <w:pPr>
              <w:pStyle w:val="DefaultUniversalLevel3ChapterRowValue"/>
            </w:pPr>
            <w:r>
              <w:t>354 227,28</w:t>
            </w:r>
          </w:p>
        </w:tc>
        <w:tc>
          <w:tcPr>
            <w:tcW w:w="500" w:type="pct"/>
            <w:shd w:val="clear" w:color="auto" w:fill="F2F3F3"/>
          </w:tcPr>
          <w:p w14:paraId="76E2D05A" w14:textId="77777777" w:rsidR="00AA6250" w:rsidRDefault="000054A1">
            <w:pPr>
              <w:pStyle w:val="DefaultUniversalLevel3ChapterRowValue"/>
            </w:pPr>
            <w:r>
              <w:t>-98 395,75</w:t>
            </w:r>
          </w:p>
        </w:tc>
        <w:tc>
          <w:tcPr>
            <w:tcW w:w="500" w:type="pct"/>
            <w:shd w:val="clear" w:color="auto" w:fill="F2F3F3"/>
          </w:tcPr>
          <w:p w14:paraId="76600F24" w14:textId="77777777" w:rsidR="00AA6250" w:rsidRDefault="000054A1">
            <w:pPr>
              <w:pStyle w:val="DefaultUniversalLevel3ChapterRowValue"/>
            </w:pPr>
            <w:r>
              <w:t>255 831,53</w:t>
            </w:r>
          </w:p>
        </w:tc>
      </w:tr>
      <w:tr w:rsidR="00AA6250" w14:paraId="10E17148" w14:textId="77777777">
        <w:tc>
          <w:tcPr>
            <w:tcW w:w="249" w:type="pct"/>
            <w:shd w:val="clear" w:color="auto" w:fill="FFFFFF"/>
          </w:tcPr>
          <w:p w14:paraId="3AA1C42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EDDBEF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1B57A2" w14:textId="77777777" w:rsidR="00AA6250" w:rsidRDefault="000054A1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2DFDCCC7" w14:textId="77777777" w:rsidR="00AA6250" w:rsidRDefault="000054A1">
            <w:pPr>
              <w:pStyle w:val="DefaultDescriptionCell"/>
            </w:pPr>
            <w:r>
              <w:t>Zakup towarów (w szczególności materiałów, leków, żywności) w związku</w:t>
            </w:r>
            <w:r>
              <w:t xml:space="preserve">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CA5A97C" w14:textId="77777777" w:rsidR="00AA6250" w:rsidRDefault="000054A1">
            <w:pPr>
              <w:pStyle w:val="DefaultValueCell"/>
            </w:pPr>
            <w:r>
              <w:t>124 625,00</w:t>
            </w:r>
          </w:p>
        </w:tc>
        <w:tc>
          <w:tcPr>
            <w:tcW w:w="500" w:type="pct"/>
            <w:shd w:val="clear" w:color="auto" w:fill="FFFFFF"/>
          </w:tcPr>
          <w:p w14:paraId="7A63E6EA" w14:textId="77777777" w:rsidR="00AA6250" w:rsidRDefault="000054A1">
            <w:pPr>
              <w:pStyle w:val="DefaultValueCell"/>
            </w:pPr>
            <w:r>
              <w:t>-101 115,76</w:t>
            </w:r>
          </w:p>
        </w:tc>
        <w:tc>
          <w:tcPr>
            <w:tcW w:w="500" w:type="pct"/>
            <w:shd w:val="clear" w:color="auto" w:fill="FFFFFF"/>
          </w:tcPr>
          <w:p w14:paraId="659E9C5C" w14:textId="77777777" w:rsidR="00AA6250" w:rsidRDefault="000054A1">
            <w:pPr>
              <w:pStyle w:val="DefaultValueCell"/>
            </w:pPr>
            <w:r>
              <w:t>23 509,24</w:t>
            </w:r>
          </w:p>
        </w:tc>
      </w:tr>
      <w:tr w:rsidR="00AA6250" w14:paraId="525B58F2" w14:textId="77777777">
        <w:tc>
          <w:tcPr>
            <w:tcW w:w="249" w:type="pct"/>
            <w:shd w:val="clear" w:color="auto" w:fill="FFFFFF"/>
          </w:tcPr>
          <w:p w14:paraId="33C3944C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1D09D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0F5BF8" w14:textId="77777777" w:rsidR="00AA6250" w:rsidRDefault="000054A1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2247EB13" w14:textId="77777777" w:rsidR="00AA6250" w:rsidRDefault="000054A1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C11F14D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762E6B3" w14:textId="77777777" w:rsidR="00AA6250" w:rsidRDefault="000054A1">
            <w:pPr>
              <w:pStyle w:val="DefaultValueCell"/>
            </w:pPr>
            <w:r>
              <w:t>2 720,01</w:t>
            </w:r>
          </w:p>
        </w:tc>
        <w:tc>
          <w:tcPr>
            <w:tcW w:w="500" w:type="pct"/>
            <w:shd w:val="clear" w:color="auto" w:fill="FFFFFF"/>
          </w:tcPr>
          <w:p w14:paraId="48391EB1" w14:textId="77777777" w:rsidR="00AA6250" w:rsidRDefault="000054A1">
            <w:pPr>
              <w:pStyle w:val="DefaultValueCell"/>
            </w:pPr>
            <w:r>
              <w:t>2 720,01</w:t>
            </w:r>
          </w:p>
        </w:tc>
      </w:tr>
      <w:tr w:rsidR="00AA6250" w14:paraId="64D7F077" w14:textId="77777777">
        <w:tc>
          <w:tcPr>
            <w:tcW w:w="249" w:type="pct"/>
            <w:shd w:val="clear" w:color="auto" w:fill="E0E1E1"/>
          </w:tcPr>
          <w:p w14:paraId="1570244B" w14:textId="77777777" w:rsidR="00AA6250" w:rsidRDefault="000054A1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0A2D05B3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C405D32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C4437B5" w14:textId="77777777" w:rsidR="00AA6250" w:rsidRDefault="000054A1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7019EDFF" w14:textId="77777777" w:rsidR="00AA6250" w:rsidRDefault="000054A1">
            <w:pPr>
              <w:pStyle w:val="DefaultUniversalLevel3SectionRowValue"/>
            </w:pPr>
            <w:r>
              <w:t>39 222,00</w:t>
            </w:r>
          </w:p>
        </w:tc>
        <w:tc>
          <w:tcPr>
            <w:tcW w:w="500" w:type="pct"/>
            <w:shd w:val="clear" w:color="auto" w:fill="E0E1E1"/>
          </w:tcPr>
          <w:p w14:paraId="2DCC4846" w14:textId="77777777" w:rsidR="00AA6250" w:rsidRDefault="000054A1">
            <w:pPr>
              <w:pStyle w:val="DefaultUniversalLevel3SectionRowValue"/>
            </w:pPr>
            <w:r>
              <w:t>3 000,00</w:t>
            </w:r>
          </w:p>
        </w:tc>
        <w:tc>
          <w:tcPr>
            <w:tcW w:w="500" w:type="pct"/>
            <w:shd w:val="clear" w:color="auto" w:fill="E0E1E1"/>
          </w:tcPr>
          <w:p w14:paraId="10FD69FE" w14:textId="77777777" w:rsidR="00AA6250" w:rsidRDefault="000054A1">
            <w:pPr>
              <w:pStyle w:val="DefaultUniversalLevel3SectionRowValue"/>
            </w:pPr>
            <w:r>
              <w:t>42 222,00</w:t>
            </w:r>
          </w:p>
        </w:tc>
      </w:tr>
      <w:tr w:rsidR="00AA6250" w14:paraId="6C9D043D" w14:textId="77777777">
        <w:tc>
          <w:tcPr>
            <w:tcW w:w="249" w:type="pct"/>
            <w:shd w:val="clear" w:color="auto" w:fill="F2F3F3"/>
          </w:tcPr>
          <w:p w14:paraId="4B30F21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FC4A65D" w14:textId="77777777" w:rsidR="00AA6250" w:rsidRDefault="000054A1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262F0C3D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5F53A74" w14:textId="77777777" w:rsidR="00AA6250" w:rsidRDefault="000054A1">
            <w:pPr>
              <w:pStyle w:val="DefaultUniversalLevel3ChapterRowDescription"/>
            </w:pPr>
            <w:r>
              <w:t xml:space="preserve">Pomoc materialna dla uczniów o </w:t>
            </w:r>
            <w:r>
              <w:t>charakterze socjalnym</w:t>
            </w:r>
          </w:p>
        </w:tc>
        <w:tc>
          <w:tcPr>
            <w:tcW w:w="500" w:type="pct"/>
            <w:shd w:val="clear" w:color="auto" w:fill="F2F3F3"/>
          </w:tcPr>
          <w:p w14:paraId="5BD05A1E" w14:textId="77777777" w:rsidR="00AA6250" w:rsidRDefault="000054A1">
            <w:pPr>
              <w:pStyle w:val="DefaultUniversalLevel3ChapterRowValue"/>
            </w:pPr>
            <w:r>
              <w:t>8 692,00</w:t>
            </w:r>
          </w:p>
        </w:tc>
        <w:tc>
          <w:tcPr>
            <w:tcW w:w="500" w:type="pct"/>
            <w:shd w:val="clear" w:color="auto" w:fill="F2F3F3"/>
          </w:tcPr>
          <w:p w14:paraId="631E12FA" w14:textId="77777777" w:rsidR="00AA6250" w:rsidRDefault="000054A1">
            <w:pPr>
              <w:pStyle w:val="DefaultUniversalLevel3ChapterRowValue"/>
            </w:pPr>
            <w: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13CAF81C" w14:textId="77777777" w:rsidR="00AA6250" w:rsidRDefault="000054A1">
            <w:pPr>
              <w:pStyle w:val="DefaultUniversalLevel3ChapterRowValue"/>
            </w:pPr>
            <w:r>
              <w:t>11 692,00</w:t>
            </w:r>
          </w:p>
        </w:tc>
      </w:tr>
      <w:tr w:rsidR="00AA6250" w14:paraId="5198D857" w14:textId="77777777">
        <w:tc>
          <w:tcPr>
            <w:tcW w:w="249" w:type="pct"/>
            <w:shd w:val="clear" w:color="auto" w:fill="FFFFFF"/>
          </w:tcPr>
          <w:p w14:paraId="5EB88F98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69A8BC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7B316E" w14:textId="77777777" w:rsidR="00AA6250" w:rsidRDefault="000054A1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3224097A" w14:textId="77777777" w:rsidR="00AA6250" w:rsidRDefault="000054A1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2B8C4FDC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0E069C9" w14:textId="77777777" w:rsidR="00AA6250" w:rsidRDefault="000054A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7C472D11" w14:textId="77777777" w:rsidR="00AA6250" w:rsidRDefault="000054A1">
            <w:pPr>
              <w:pStyle w:val="DefaultValueCell"/>
            </w:pPr>
            <w:r>
              <w:t>3 000,00</w:t>
            </w:r>
          </w:p>
        </w:tc>
      </w:tr>
      <w:tr w:rsidR="00AA6250" w14:paraId="7A615A9A" w14:textId="77777777">
        <w:tc>
          <w:tcPr>
            <w:tcW w:w="249" w:type="pct"/>
            <w:shd w:val="clear" w:color="auto" w:fill="E0E1E1"/>
          </w:tcPr>
          <w:p w14:paraId="6FB0627C" w14:textId="77777777" w:rsidR="00AA6250" w:rsidRDefault="000054A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CBF29E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CB8651B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90B87E3" w14:textId="77777777" w:rsidR="00AA6250" w:rsidRDefault="000054A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A68E975" w14:textId="77777777" w:rsidR="00AA6250" w:rsidRDefault="000054A1">
            <w:pPr>
              <w:pStyle w:val="DefaultUniversalLevel3SectionRowValue"/>
            </w:pPr>
            <w:r>
              <w:t>3 854 212,03</w:t>
            </w:r>
          </w:p>
        </w:tc>
        <w:tc>
          <w:tcPr>
            <w:tcW w:w="500" w:type="pct"/>
            <w:shd w:val="clear" w:color="auto" w:fill="E0E1E1"/>
          </w:tcPr>
          <w:p w14:paraId="75D0E6BF" w14:textId="77777777" w:rsidR="00AA6250" w:rsidRDefault="000054A1">
            <w:pPr>
              <w:pStyle w:val="DefaultUniversalLevel3SectionRowValue"/>
            </w:pPr>
            <w:r>
              <w:t>910,51</w:t>
            </w:r>
          </w:p>
        </w:tc>
        <w:tc>
          <w:tcPr>
            <w:tcW w:w="500" w:type="pct"/>
            <w:shd w:val="clear" w:color="auto" w:fill="E0E1E1"/>
          </w:tcPr>
          <w:p w14:paraId="6A3124E5" w14:textId="77777777" w:rsidR="00AA6250" w:rsidRDefault="000054A1">
            <w:pPr>
              <w:pStyle w:val="DefaultUniversalLevel3SectionRowValue"/>
            </w:pPr>
            <w:r>
              <w:t>3 855 122,54</w:t>
            </w:r>
          </w:p>
        </w:tc>
      </w:tr>
      <w:tr w:rsidR="00AA6250" w14:paraId="5D1FAD1A" w14:textId="77777777">
        <w:tc>
          <w:tcPr>
            <w:tcW w:w="249" w:type="pct"/>
            <w:shd w:val="clear" w:color="auto" w:fill="F2F3F3"/>
          </w:tcPr>
          <w:p w14:paraId="03DDB7F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BE82A11" w14:textId="77777777" w:rsidR="00AA6250" w:rsidRDefault="000054A1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44A2C11E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2D767F4" w14:textId="77777777" w:rsidR="00AA6250" w:rsidRDefault="000054A1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0CBBBD22" w14:textId="77777777" w:rsidR="00AA6250" w:rsidRDefault="000054A1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9536B64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304B8AFC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</w:tr>
      <w:tr w:rsidR="00AA6250" w14:paraId="0E544991" w14:textId="77777777">
        <w:tc>
          <w:tcPr>
            <w:tcW w:w="249" w:type="pct"/>
            <w:shd w:val="clear" w:color="auto" w:fill="FFFFFF"/>
          </w:tcPr>
          <w:p w14:paraId="2340AA3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CDFB4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2DDF0F" w14:textId="77777777" w:rsidR="00AA6250" w:rsidRDefault="000054A1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01D31D7E" w14:textId="77777777" w:rsidR="00AA6250" w:rsidRDefault="000054A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B1F297E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5877B87" w14:textId="77777777" w:rsidR="00AA6250" w:rsidRDefault="000054A1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099AAFBB" w14:textId="77777777" w:rsidR="00AA6250" w:rsidRDefault="000054A1">
            <w:pPr>
              <w:pStyle w:val="DefaultValueCell"/>
            </w:pPr>
            <w:r>
              <w:t>204,00</w:t>
            </w:r>
          </w:p>
        </w:tc>
      </w:tr>
      <w:tr w:rsidR="00AA6250" w14:paraId="2FC27C64" w14:textId="77777777">
        <w:tc>
          <w:tcPr>
            <w:tcW w:w="249" w:type="pct"/>
            <w:shd w:val="clear" w:color="auto" w:fill="F2F3F3"/>
          </w:tcPr>
          <w:p w14:paraId="5296EEBB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3515879" w14:textId="77777777" w:rsidR="00AA6250" w:rsidRDefault="000054A1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62BBD9F2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BA4F766" w14:textId="77777777" w:rsidR="00AA6250" w:rsidRDefault="000054A1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62B3F6C5" w14:textId="77777777" w:rsidR="00AA6250" w:rsidRDefault="000054A1">
            <w:pPr>
              <w:pStyle w:val="DefaultUniversalLevel3ChapterRowValue"/>
            </w:pPr>
            <w:r>
              <w:t>22 600,00</w:t>
            </w:r>
          </w:p>
        </w:tc>
        <w:tc>
          <w:tcPr>
            <w:tcW w:w="500" w:type="pct"/>
            <w:shd w:val="clear" w:color="auto" w:fill="F2F3F3"/>
          </w:tcPr>
          <w:p w14:paraId="2D0EC0EE" w14:textId="77777777" w:rsidR="00AA6250" w:rsidRDefault="000054A1">
            <w:pPr>
              <w:pStyle w:val="DefaultUniversalLevel3ChapterRowValue"/>
            </w:pPr>
            <w:r>
              <w:t>300,00</w:t>
            </w:r>
          </w:p>
        </w:tc>
        <w:tc>
          <w:tcPr>
            <w:tcW w:w="500" w:type="pct"/>
            <w:shd w:val="clear" w:color="auto" w:fill="F2F3F3"/>
          </w:tcPr>
          <w:p w14:paraId="2A0C2A60" w14:textId="77777777" w:rsidR="00AA6250" w:rsidRDefault="000054A1">
            <w:pPr>
              <w:pStyle w:val="DefaultUniversalLevel3ChapterRowValue"/>
            </w:pPr>
            <w:r>
              <w:t>22 900,00</w:t>
            </w:r>
          </w:p>
        </w:tc>
      </w:tr>
      <w:tr w:rsidR="00AA6250" w14:paraId="43EC73AC" w14:textId="77777777">
        <w:tc>
          <w:tcPr>
            <w:tcW w:w="249" w:type="pct"/>
            <w:shd w:val="clear" w:color="auto" w:fill="FFFFFF"/>
          </w:tcPr>
          <w:p w14:paraId="532AE82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1952F3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8FF6E3" w14:textId="77777777" w:rsidR="00AA6250" w:rsidRDefault="000054A1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6BFF4EA9" w14:textId="77777777" w:rsidR="00AA6250" w:rsidRDefault="000054A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3C798E53" w14:textId="77777777" w:rsidR="00AA6250" w:rsidRDefault="000054A1">
            <w:pPr>
              <w:pStyle w:val="DefaultValueCell"/>
            </w:pPr>
            <w:r>
              <w:t>22 600,00</w:t>
            </w:r>
          </w:p>
        </w:tc>
        <w:tc>
          <w:tcPr>
            <w:tcW w:w="500" w:type="pct"/>
            <w:shd w:val="clear" w:color="auto" w:fill="FFFFFF"/>
          </w:tcPr>
          <w:p w14:paraId="1E55D368" w14:textId="77777777" w:rsidR="00AA6250" w:rsidRDefault="000054A1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5D9BFAAC" w14:textId="77777777" w:rsidR="00AA6250" w:rsidRDefault="000054A1">
            <w:pPr>
              <w:pStyle w:val="DefaultValueCell"/>
            </w:pPr>
            <w:r>
              <w:t>22 900,00</w:t>
            </w:r>
          </w:p>
        </w:tc>
      </w:tr>
      <w:tr w:rsidR="00AA6250" w14:paraId="2897DAFC" w14:textId="77777777">
        <w:tc>
          <w:tcPr>
            <w:tcW w:w="249" w:type="pct"/>
            <w:shd w:val="clear" w:color="auto" w:fill="F2F3F3"/>
          </w:tcPr>
          <w:p w14:paraId="611E697F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6C20912" w14:textId="77777777" w:rsidR="00AA6250" w:rsidRDefault="000054A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3CE2F2DF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98C2E19" w14:textId="77777777" w:rsidR="00AA6250" w:rsidRDefault="000054A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1D17429" w14:textId="77777777" w:rsidR="00AA6250" w:rsidRDefault="000054A1">
            <w:pPr>
              <w:pStyle w:val="DefaultUniversalLevel3ChapterRowValue"/>
            </w:pPr>
            <w:r>
              <w:t>3 736,00</w:t>
            </w:r>
          </w:p>
        </w:tc>
        <w:tc>
          <w:tcPr>
            <w:tcW w:w="500" w:type="pct"/>
            <w:shd w:val="clear" w:color="auto" w:fill="F2F3F3"/>
          </w:tcPr>
          <w:p w14:paraId="1B622522" w14:textId="77777777" w:rsidR="00AA6250" w:rsidRDefault="000054A1">
            <w:pPr>
              <w:pStyle w:val="DefaultUniversalLevel3ChapterRowValue"/>
            </w:pPr>
            <w:r>
              <w:t>406,51</w:t>
            </w:r>
          </w:p>
        </w:tc>
        <w:tc>
          <w:tcPr>
            <w:tcW w:w="500" w:type="pct"/>
            <w:shd w:val="clear" w:color="auto" w:fill="F2F3F3"/>
          </w:tcPr>
          <w:p w14:paraId="1F3753D5" w14:textId="77777777" w:rsidR="00AA6250" w:rsidRDefault="000054A1">
            <w:pPr>
              <w:pStyle w:val="DefaultUniversalLevel3ChapterRowValue"/>
            </w:pPr>
            <w:r>
              <w:t>4 142,51</w:t>
            </w:r>
          </w:p>
        </w:tc>
      </w:tr>
      <w:tr w:rsidR="00AA6250" w14:paraId="28E71E25" w14:textId="77777777">
        <w:tc>
          <w:tcPr>
            <w:tcW w:w="249" w:type="pct"/>
            <w:shd w:val="clear" w:color="auto" w:fill="FFFFFF"/>
          </w:tcPr>
          <w:p w14:paraId="64B8CFC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0739F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488A0F" w14:textId="77777777" w:rsidR="00AA6250" w:rsidRDefault="000054A1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52E5318C" w14:textId="77777777" w:rsidR="00AA6250" w:rsidRDefault="000054A1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3DAAA85E" w14:textId="77777777" w:rsidR="00AA6250" w:rsidRDefault="000054A1">
            <w:pPr>
              <w:pStyle w:val="DefaultValueCell"/>
            </w:pPr>
            <w:r>
              <w:t>3 736,00</w:t>
            </w:r>
          </w:p>
        </w:tc>
        <w:tc>
          <w:tcPr>
            <w:tcW w:w="500" w:type="pct"/>
            <w:shd w:val="clear" w:color="auto" w:fill="FFFFFF"/>
          </w:tcPr>
          <w:p w14:paraId="5709F630" w14:textId="77777777" w:rsidR="00AA6250" w:rsidRDefault="000054A1">
            <w:pPr>
              <w:pStyle w:val="DefaultValueCell"/>
            </w:pPr>
            <w:r>
              <w:t>406,51</w:t>
            </w:r>
          </w:p>
        </w:tc>
        <w:tc>
          <w:tcPr>
            <w:tcW w:w="500" w:type="pct"/>
            <w:shd w:val="clear" w:color="auto" w:fill="FFFFFF"/>
          </w:tcPr>
          <w:p w14:paraId="343679B0" w14:textId="77777777" w:rsidR="00AA6250" w:rsidRDefault="000054A1">
            <w:pPr>
              <w:pStyle w:val="DefaultValueCell"/>
            </w:pPr>
            <w:r>
              <w:t>4 142,51</w:t>
            </w:r>
          </w:p>
        </w:tc>
      </w:tr>
      <w:tr w:rsidR="00AA6250" w14:paraId="0B506202" w14:textId="77777777">
        <w:tc>
          <w:tcPr>
            <w:tcW w:w="3500" w:type="pct"/>
            <w:gridSpan w:val="4"/>
            <w:shd w:val="clear" w:color="auto" w:fill="3C3F49"/>
          </w:tcPr>
          <w:p w14:paraId="457C36AD" w14:textId="77777777" w:rsidR="00AA6250" w:rsidRDefault="000054A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94A5E64" w14:textId="77777777" w:rsidR="00AA6250" w:rsidRDefault="000054A1">
            <w:pPr>
              <w:pStyle w:val="DefaultFooterValueCell"/>
            </w:pPr>
            <w:r>
              <w:t>53 956 402,68</w:t>
            </w:r>
          </w:p>
        </w:tc>
        <w:tc>
          <w:tcPr>
            <w:tcW w:w="500" w:type="pct"/>
            <w:shd w:val="clear" w:color="auto" w:fill="FFFFFF"/>
          </w:tcPr>
          <w:p w14:paraId="45141079" w14:textId="77777777" w:rsidR="00AA6250" w:rsidRDefault="000054A1">
            <w:pPr>
              <w:pStyle w:val="DefaultFooterValueCell"/>
            </w:pPr>
            <w:r>
              <w:t>27 594,51</w:t>
            </w:r>
          </w:p>
        </w:tc>
        <w:tc>
          <w:tcPr>
            <w:tcW w:w="500" w:type="pct"/>
            <w:shd w:val="clear" w:color="auto" w:fill="FFFFFF"/>
          </w:tcPr>
          <w:p w14:paraId="2DC8CC3F" w14:textId="77777777" w:rsidR="00AA6250" w:rsidRDefault="000054A1">
            <w:pPr>
              <w:pStyle w:val="DefaultFooterValueCell"/>
            </w:pPr>
            <w:r>
              <w:t>53 983 997,19</w:t>
            </w:r>
          </w:p>
        </w:tc>
      </w:tr>
    </w:tbl>
    <w:p w14:paraId="25CCA764" w14:textId="77777777" w:rsidR="00AA6250" w:rsidRDefault="00AA6250">
      <w:pPr>
        <w:sectPr w:rsidR="00AA6250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373E77CD" w14:textId="77777777" w:rsidR="00AA6250" w:rsidRDefault="000054A1">
      <w:pPr>
        <w:pStyle w:val="TableAttachment"/>
      </w:pPr>
      <w:r>
        <w:lastRenderedPageBreak/>
        <w:t>Załącznik Nr 3</w:t>
      </w:r>
      <w:r>
        <w:br/>
        <w:t>do Zarządzenia Nr 0050.164.2025</w:t>
      </w:r>
      <w:r>
        <w:br/>
        <w:t>Burmistrza Miasta i Gminy Międzybórz</w:t>
      </w:r>
      <w:r>
        <w:br/>
        <w:t>z dnia 17 września 2025 roku</w:t>
      </w:r>
    </w:p>
    <w:p w14:paraId="7286D075" w14:textId="77777777" w:rsidR="00AA6250" w:rsidRDefault="000054A1">
      <w:pPr>
        <w:pStyle w:val="Tytu"/>
      </w:pPr>
      <w:r>
        <w:t xml:space="preserve">Zmiany w planie dochodów i wydatków Miasta i Gminy Międzybórz związanych z realizacją zadań z </w:t>
      </w:r>
      <w:r>
        <w:t>zakresu administracji rządowej i innych zadań zleconych odrębnymi ustawami w 2025 roku</w:t>
      </w:r>
    </w:p>
    <w:p w14:paraId="38F8024E" w14:textId="77777777" w:rsidR="00AA6250" w:rsidRDefault="000054A1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A6250" w14:paraId="245D6073" w14:textId="77777777">
        <w:trPr>
          <w:tblHeader/>
        </w:trPr>
        <w:tc>
          <w:tcPr>
            <w:tcW w:w="249" w:type="pct"/>
            <w:shd w:val="clear" w:color="auto" w:fill="3C3F49"/>
          </w:tcPr>
          <w:p w14:paraId="1D7D3019" w14:textId="77777777" w:rsidR="00AA6250" w:rsidRDefault="000054A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6AAE6AD" w14:textId="77777777" w:rsidR="00AA6250" w:rsidRDefault="000054A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5607282" w14:textId="77777777" w:rsidR="00AA6250" w:rsidRDefault="000054A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015C224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DC59B8B" w14:textId="77777777" w:rsidR="00AA6250" w:rsidRDefault="000054A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20ED13BE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21B1765" w14:textId="77777777" w:rsidR="00AA6250" w:rsidRDefault="000054A1">
            <w:pPr>
              <w:pStyle w:val="DefaultHeadingCell"/>
            </w:pPr>
            <w:r>
              <w:t>Plan po zmianie</w:t>
            </w:r>
          </w:p>
        </w:tc>
      </w:tr>
      <w:tr w:rsidR="00AA6250" w14:paraId="481062E6" w14:textId="77777777">
        <w:tc>
          <w:tcPr>
            <w:tcW w:w="249" w:type="pct"/>
            <w:shd w:val="clear" w:color="auto" w:fill="E0E1E1"/>
          </w:tcPr>
          <w:p w14:paraId="2D49DEB1" w14:textId="77777777" w:rsidR="00AA6250" w:rsidRDefault="000054A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05F0E7A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5F37964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88499A3" w14:textId="77777777" w:rsidR="00AA6250" w:rsidRDefault="000054A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206F7C7" w14:textId="77777777" w:rsidR="00AA6250" w:rsidRDefault="000054A1">
            <w:pPr>
              <w:pStyle w:val="DefaultUniversalLevel3SectionRowValue"/>
            </w:pPr>
            <w:r>
              <w:t>2 649 724,00</w:t>
            </w:r>
          </w:p>
        </w:tc>
        <w:tc>
          <w:tcPr>
            <w:tcW w:w="500" w:type="pct"/>
            <w:shd w:val="clear" w:color="auto" w:fill="E0E1E1"/>
          </w:tcPr>
          <w:p w14:paraId="205C66E9" w14:textId="77777777" w:rsidR="00AA6250" w:rsidRDefault="000054A1">
            <w:pPr>
              <w:pStyle w:val="DefaultUniversalLevel3SectionRowValue"/>
            </w:pPr>
            <w:r>
              <w:t>504,00</w:t>
            </w:r>
          </w:p>
        </w:tc>
        <w:tc>
          <w:tcPr>
            <w:tcW w:w="500" w:type="pct"/>
            <w:shd w:val="clear" w:color="auto" w:fill="E0E1E1"/>
          </w:tcPr>
          <w:p w14:paraId="13E4B56A" w14:textId="77777777" w:rsidR="00AA6250" w:rsidRDefault="000054A1">
            <w:pPr>
              <w:pStyle w:val="DefaultUniversalLevel3SectionRowValue"/>
            </w:pPr>
            <w:r>
              <w:t>2 650 228,00</w:t>
            </w:r>
          </w:p>
        </w:tc>
      </w:tr>
      <w:tr w:rsidR="00AA6250" w14:paraId="6D04D2D6" w14:textId="77777777">
        <w:tc>
          <w:tcPr>
            <w:tcW w:w="249" w:type="pct"/>
            <w:shd w:val="clear" w:color="auto" w:fill="F2F3F3"/>
          </w:tcPr>
          <w:p w14:paraId="37AEDEA8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A0A959" w14:textId="77777777" w:rsidR="00AA6250" w:rsidRDefault="000054A1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108D9EC4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4107A1B" w14:textId="77777777" w:rsidR="00AA6250" w:rsidRDefault="000054A1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27291A6D" w14:textId="77777777" w:rsidR="00AA6250" w:rsidRDefault="000054A1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6EE79F69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46DB7ADA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</w:tr>
      <w:tr w:rsidR="00AA6250" w14:paraId="5D84EEFD" w14:textId="77777777">
        <w:tc>
          <w:tcPr>
            <w:tcW w:w="249" w:type="pct"/>
            <w:shd w:val="clear" w:color="auto" w:fill="FFFFFF"/>
          </w:tcPr>
          <w:p w14:paraId="6D194D2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B2DE3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03AB3D" w14:textId="77777777" w:rsidR="00AA6250" w:rsidRDefault="000054A1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ACD131C" w14:textId="77777777" w:rsidR="00AA6250" w:rsidRDefault="000054A1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862EBBE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5FAB84F" w14:textId="77777777" w:rsidR="00AA6250" w:rsidRDefault="000054A1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6E7D71D5" w14:textId="77777777" w:rsidR="00AA6250" w:rsidRDefault="000054A1">
            <w:pPr>
              <w:pStyle w:val="DefaultValueCell"/>
            </w:pPr>
            <w:r>
              <w:t>204,00</w:t>
            </w:r>
          </w:p>
        </w:tc>
      </w:tr>
      <w:tr w:rsidR="00AA6250" w14:paraId="0745113C" w14:textId="77777777">
        <w:tc>
          <w:tcPr>
            <w:tcW w:w="249" w:type="pct"/>
            <w:shd w:val="clear" w:color="auto" w:fill="F2F3F3"/>
          </w:tcPr>
          <w:p w14:paraId="4FD14E6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BBAA8BB" w14:textId="77777777" w:rsidR="00AA6250" w:rsidRDefault="000054A1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32E7CE73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1E7D451" w14:textId="77777777" w:rsidR="00AA6250" w:rsidRDefault="000054A1">
            <w:pPr>
              <w:pStyle w:val="DefaultUniversalLevel3ChapterRowDescription"/>
            </w:pPr>
            <w:r>
              <w:t>Składki</w:t>
            </w:r>
            <w:r>
              <w:t xml:space="preserve">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35C8E64B" w14:textId="77777777" w:rsidR="00AA6250" w:rsidRDefault="000054A1">
            <w:pPr>
              <w:pStyle w:val="DefaultUniversalLevel3ChapterRowValue"/>
            </w:pPr>
            <w:r>
              <w:t>22 600,00</w:t>
            </w:r>
          </w:p>
        </w:tc>
        <w:tc>
          <w:tcPr>
            <w:tcW w:w="500" w:type="pct"/>
            <w:shd w:val="clear" w:color="auto" w:fill="F2F3F3"/>
          </w:tcPr>
          <w:p w14:paraId="77378DEE" w14:textId="77777777" w:rsidR="00AA6250" w:rsidRDefault="000054A1">
            <w:pPr>
              <w:pStyle w:val="DefaultUniversalLevel3ChapterRowValue"/>
            </w:pPr>
            <w:r>
              <w:t>300,00</w:t>
            </w:r>
          </w:p>
        </w:tc>
        <w:tc>
          <w:tcPr>
            <w:tcW w:w="500" w:type="pct"/>
            <w:shd w:val="clear" w:color="auto" w:fill="F2F3F3"/>
          </w:tcPr>
          <w:p w14:paraId="294CEDA1" w14:textId="77777777" w:rsidR="00AA6250" w:rsidRDefault="000054A1">
            <w:pPr>
              <w:pStyle w:val="DefaultUniversalLevel3ChapterRowValue"/>
            </w:pPr>
            <w:r>
              <w:t>22 900,00</w:t>
            </w:r>
          </w:p>
        </w:tc>
      </w:tr>
      <w:tr w:rsidR="00AA6250" w14:paraId="4B3BECD2" w14:textId="77777777">
        <w:tc>
          <w:tcPr>
            <w:tcW w:w="249" w:type="pct"/>
            <w:shd w:val="clear" w:color="auto" w:fill="FFFFFF"/>
          </w:tcPr>
          <w:p w14:paraId="7FB2D2C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4E28E4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8376A3" w14:textId="77777777" w:rsidR="00AA6250" w:rsidRDefault="000054A1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156B33D1" w14:textId="77777777" w:rsidR="00AA6250" w:rsidRDefault="000054A1">
            <w:pPr>
              <w:pStyle w:val="DefaultDescriptionCell"/>
            </w:pPr>
            <w:r>
              <w:t xml:space="preserve">Dotacja celowa otrzymana z budżetu państwa na realizację zadań bieżących z zakresu </w:t>
            </w:r>
            <w:r>
              <w:t>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CAFA248" w14:textId="77777777" w:rsidR="00AA6250" w:rsidRDefault="000054A1">
            <w:pPr>
              <w:pStyle w:val="DefaultValueCell"/>
            </w:pPr>
            <w:r>
              <w:t>22 600,00</w:t>
            </w:r>
          </w:p>
        </w:tc>
        <w:tc>
          <w:tcPr>
            <w:tcW w:w="500" w:type="pct"/>
            <w:shd w:val="clear" w:color="auto" w:fill="FFFFFF"/>
          </w:tcPr>
          <w:p w14:paraId="08F17755" w14:textId="77777777" w:rsidR="00AA6250" w:rsidRDefault="000054A1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327B9CD2" w14:textId="77777777" w:rsidR="00AA6250" w:rsidRDefault="000054A1">
            <w:pPr>
              <w:pStyle w:val="DefaultValueCell"/>
            </w:pPr>
            <w:r>
              <w:t>22 900,00</w:t>
            </w:r>
          </w:p>
        </w:tc>
      </w:tr>
      <w:tr w:rsidR="00AA6250" w14:paraId="59B0F609" w14:textId="77777777">
        <w:tc>
          <w:tcPr>
            <w:tcW w:w="3500" w:type="pct"/>
            <w:gridSpan w:val="4"/>
            <w:shd w:val="clear" w:color="auto" w:fill="3C3F49"/>
          </w:tcPr>
          <w:p w14:paraId="54F90789" w14:textId="77777777" w:rsidR="00AA6250" w:rsidRDefault="000054A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0A2E50A" w14:textId="77777777" w:rsidR="00AA6250" w:rsidRDefault="000054A1">
            <w:pPr>
              <w:pStyle w:val="DefaultFooterValueCell"/>
            </w:pPr>
            <w:r>
              <w:t>3 244 472,72</w:t>
            </w:r>
          </w:p>
        </w:tc>
        <w:tc>
          <w:tcPr>
            <w:tcW w:w="500" w:type="pct"/>
            <w:shd w:val="clear" w:color="auto" w:fill="FFFFFF"/>
          </w:tcPr>
          <w:p w14:paraId="34399B68" w14:textId="77777777" w:rsidR="00AA6250" w:rsidRDefault="000054A1">
            <w:pPr>
              <w:pStyle w:val="DefaultFooterValueCell"/>
            </w:pPr>
            <w:r>
              <w:t>504,00</w:t>
            </w:r>
          </w:p>
        </w:tc>
        <w:tc>
          <w:tcPr>
            <w:tcW w:w="500" w:type="pct"/>
            <w:shd w:val="clear" w:color="auto" w:fill="FFFFFF"/>
          </w:tcPr>
          <w:p w14:paraId="210BB87A" w14:textId="77777777" w:rsidR="00AA6250" w:rsidRDefault="000054A1">
            <w:pPr>
              <w:pStyle w:val="DefaultFooterValueCell"/>
            </w:pPr>
            <w:r>
              <w:t>3 244 976,72</w:t>
            </w:r>
          </w:p>
        </w:tc>
      </w:tr>
    </w:tbl>
    <w:p w14:paraId="74DBAFAD" w14:textId="77777777" w:rsidR="00AA6250" w:rsidRDefault="00AA6250">
      <w:pPr>
        <w:pStyle w:val="DoubleTableTitle"/>
      </w:pPr>
    </w:p>
    <w:p w14:paraId="2AEF7C15" w14:textId="77777777" w:rsidR="00AA6250" w:rsidRDefault="00AA6250"/>
    <w:p w14:paraId="4077EB66" w14:textId="77777777" w:rsidR="00AA6250" w:rsidRDefault="000054A1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A6250" w14:paraId="0FF1195F" w14:textId="77777777">
        <w:trPr>
          <w:tblHeader/>
        </w:trPr>
        <w:tc>
          <w:tcPr>
            <w:tcW w:w="249" w:type="pct"/>
            <w:shd w:val="clear" w:color="auto" w:fill="3C3F49"/>
          </w:tcPr>
          <w:p w14:paraId="538E839E" w14:textId="77777777" w:rsidR="00AA6250" w:rsidRDefault="000054A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D5C1CE4" w14:textId="77777777" w:rsidR="00AA6250" w:rsidRDefault="000054A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1CD1E28" w14:textId="77777777" w:rsidR="00AA6250" w:rsidRDefault="000054A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50AE1BC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D82D737" w14:textId="77777777" w:rsidR="00AA6250" w:rsidRDefault="000054A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F8744BA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3647534" w14:textId="77777777" w:rsidR="00AA6250" w:rsidRDefault="000054A1">
            <w:pPr>
              <w:pStyle w:val="DefaultHeadingCell"/>
            </w:pPr>
            <w:r>
              <w:t>Plan po zmianie</w:t>
            </w:r>
          </w:p>
        </w:tc>
      </w:tr>
      <w:tr w:rsidR="00AA6250" w14:paraId="7D6566A5" w14:textId="77777777">
        <w:tc>
          <w:tcPr>
            <w:tcW w:w="249" w:type="pct"/>
            <w:shd w:val="clear" w:color="auto" w:fill="E0E1E1"/>
          </w:tcPr>
          <w:p w14:paraId="2F66FDF2" w14:textId="77777777" w:rsidR="00AA6250" w:rsidRDefault="000054A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D28FBBE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84E5ECC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197897C" w14:textId="77777777" w:rsidR="00AA6250" w:rsidRDefault="000054A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2D821791" w14:textId="77777777" w:rsidR="00AA6250" w:rsidRDefault="000054A1">
            <w:pPr>
              <w:pStyle w:val="DefaultUniversalLevel3SectionRowValue"/>
            </w:pPr>
            <w:r>
              <w:t>2 649 724,00</w:t>
            </w:r>
          </w:p>
        </w:tc>
        <w:tc>
          <w:tcPr>
            <w:tcW w:w="500" w:type="pct"/>
            <w:shd w:val="clear" w:color="auto" w:fill="E0E1E1"/>
          </w:tcPr>
          <w:p w14:paraId="72CECE05" w14:textId="77777777" w:rsidR="00AA6250" w:rsidRDefault="000054A1">
            <w:pPr>
              <w:pStyle w:val="DefaultUniversalLevel3SectionRowValue"/>
            </w:pPr>
            <w:r>
              <w:t>504,00</w:t>
            </w:r>
          </w:p>
        </w:tc>
        <w:tc>
          <w:tcPr>
            <w:tcW w:w="500" w:type="pct"/>
            <w:shd w:val="clear" w:color="auto" w:fill="E0E1E1"/>
          </w:tcPr>
          <w:p w14:paraId="02C291F0" w14:textId="77777777" w:rsidR="00AA6250" w:rsidRDefault="000054A1">
            <w:pPr>
              <w:pStyle w:val="DefaultUniversalLevel3SectionRowValue"/>
            </w:pPr>
            <w:r>
              <w:t>2 650 228,00</w:t>
            </w:r>
          </w:p>
        </w:tc>
      </w:tr>
      <w:tr w:rsidR="00AA6250" w14:paraId="7A630D79" w14:textId="77777777">
        <w:tc>
          <w:tcPr>
            <w:tcW w:w="249" w:type="pct"/>
            <w:shd w:val="clear" w:color="auto" w:fill="F2F3F3"/>
          </w:tcPr>
          <w:p w14:paraId="361FCC91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F7B48F" w14:textId="77777777" w:rsidR="00AA6250" w:rsidRDefault="000054A1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45D6C2A4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AF5EE9C" w14:textId="77777777" w:rsidR="00AA6250" w:rsidRDefault="000054A1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27CFB921" w14:textId="77777777" w:rsidR="00AA6250" w:rsidRDefault="000054A1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66FDF463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37956C28" w14:textId="77777777" w:rsidR="00AA6250" w:rsidRDefault="000054A1">
            <w:pPr>
              <w:pStyle w:val="DefaultUniversalLevel3ChapterRowValue"/>
            </w:pPr>
            <w:r>
              <w:t>204,00</w:t>
            </w:r>
          </w:p>
        </w:tc>
      </w:tr>
      <w:tr w:rsidR="00AA6250" w14:paraId="4394CE03" w14:textId="77777777">
        <w:tc>
          <w:tcPr>
            <w:tcW w:w="249" w:type="pct"/>
            <w:shd w:val="clear" w:color="auto" w:fill="FFFFFF"/>
          </w:tcPr>
          <w:p w14:paraId="4508DE1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3CA0A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ECC68B" w14:textId="77777777" w:rsidR="00AA6250" w:rsidRDefault="000054A1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06899718" w14:textId="77777777" w:rsidR="00AA6250" w:rsidRDefault="000054A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776385A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D5CBD39" w14:textId="77777777" w:rsidR="00AA6250" w:rsidRDefault="000054A1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29D3F618" w14:textId="77777777" w:rsidR="00AA6250" w:rsidRDefault="000054A1">
            <w:pPr>
              <w:pStyle w:val="DefaultValueCell"/>
            </w:pPr>
            <w:r>
              <w:t>204,00</w:t>
            </w:r>
          </w:p>
        </w:tc>
      </w:tr>
      <w:tr w:rsidR="00AA6250" w14:paraId="14FB113C" w14:textId="77777777">
        <w:tc>
          <w:tcPr>
            <w:tcW w:w="249" w:type="pct"/>
            <w:shd w:val="clear" w:color="auto" w:fill="F2F3F3"/>
          </w:tcPr>
          <w:p w14:paraId="3EB0140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3FCCFDF" w14:textId="77777777" w:rsidR="00AA6250" w:rsidRDefault="000054A1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14BF5F81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CBF81E7" w14:textId="77777777" w:rsidR="00AA6250" w:rsidRDefault="000054A1">
            <w:pPr>
              <w:pStyle w:val="DefaultUniversalLevel3ChapterRowDescription"/>
            </w:pPr>
            <w:r>
              <w:t xml:space="preserve">Składki na ubezpieczenie zdrowotne opłacane za osoby pobierające niektóre </w:t>
            </w:r>
            <w:r>
              <w:t>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29E72A93" w14:textId="77777777" w:rsidR="00AA6250" w:rsidRDefault="000054A1">
            <w:pPr>
              <w:pStyle w:val="DefaultUniversalLevel3ChapterRowValue"/>
            </w:pPr>
            <w:r>
              <w:t>22 600,00</w:t>
            </w:r>
          </w:p>
        </w:tc>
        <w:tc>
          <w:tcPr>
            <w:tcW w:w="500" w:type="pct"/>
            <w:shd w:val="clear" w:color="auto" w:fill="F2F3F3"/>
          </w:tcPr>
          <w:p w14:paraId="245910F6" w14:textId="77777777" w:rsidR="00AA6250" w:rsidRDefault="000054A1">
            <w:pPr>
              <w:pStyle w:val="DefaultUniversalLevel3ChapterRowValue"/>
            </w:pPr>
            <w:r>
              <w:t>300,00</w:t>
            </w:r>
          </w:p>
        </w:tc>
        <w:tc>
          <w:tcPr>
            <w:tcW w:w="500" w:type="pct"/>
            <w:shd w:val="clear" w:color="auto" w:fill="F2F3F3"/>
          </w:tcPr>
          <w:p w14:paraId="07EC72C1" w14:textId="77777777" w:rsidR="00AA6250" w:rsidRDefault="000054A1">
            <w:pPr>
              <w:pStyle w:val="DefaultUniversalLevel3ChapterRowValue"/>
            </w:pPr>
            <w:r>
              <w:t>22 900,00</w:t>
            </w:r>
          </w:p>
        </w:tc>
      </w:tr>
      <w:tr w:rsidR="00AA6250" w14:paraId="0BEC06AD" w14:textId="77777777">
        <w:tc>
          <w:tcPr>
            <w:tcW w:w="249" w:type="pct"/>
            <w:shd w:val="clear" w:color="auto" w:fill="FFFFFF"/>
          </w:tcPr>
          <w:p w14:paraId="7ED0EA5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BAC048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6F584F" w14:textId="77777777" w:rsidR="00AA6250" w:rsidRDefault="000054A1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0C9B937D" w14:textId="77777777" w:rsidR="00AA6250" w:rsidRDefault="000054A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4775CC25" w14:textId="77777777" w:rsidR="00AA6250" w:rsidRDefault="000054A1">
            <w:pPr>
              <w:pStyle w:val="DefaultValueCell"/>
            </w:pPr>
            <w:r>
              <w:t>22 600,00</w:t>
            </w:r>
          </w:p>
        </w:tc>
        <w:tc>
          <w:tcPr>
            <w:tcW w:w="500" w:type="pct"/>
            <w:shd w:val="clear" w:color="auto" w:fill="FFFFFF"/>
          </w:tcPr>
          <w:p w14:paraId="0D2587F4" w14:textId="77777777" w:rsidR="00AA6250" w:rsidRDefault="000054A1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73DD4D51" w14:textId="77777777" w:rsidR="00AA6250" w:rsidRDefault="000054A1">
            <w:pPr>
              <w:pStyle w:val="DefaultValueCell"/>
            </w:pPr>
            <w:r>
              <w:t>22 900,00</w:t>
            </w:r>
          </w:p>
        </w:tc>
      </w:tr>
      <w:tr w:rsidR="00AA6250" w14:paraId="2F2AA0FD" w14:textId="77777777">
        <w:tc>
          <w:tcPr>
            <w:tcW w:w="3500" w:type="pct"/>
            <w:gridSpan w:val="4"/>
            <w:shd w:val="clear" w:color="auto" w:fill="3C3F49"/>
          </w:tcPr>
          <w:p w14:paraId="78C8E433" w14:textId="77777777" w:rsidR="00AA6250" w:rsidRDefault="000054A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DE7720F" w14:textId="77777777" w:rsidR="00AA6250" w:rsidRDefault="000054A1">
            <w:pPr>
              <w:pStyle w:val="DefaultFooterValueCell"/>
            </w:pPr>
            <w:r>
              <w:t>3 244 472,72</w:t>
            </w:r>
          </w:p>
        </w:tc>
        <w:tc>
          <w:tcPr>
            <w:tcW w:w="500" w:type="pct"/>
            <w:shd w:val="clear" w:color="auto" w:fill="FFFFFF"/>
          </w:tcPr>
          <w:p w14:paraId="430F9B44" w14:textId="77777777" w:rsidR="00AA6250" w:rsidRDefault="000054A1">
            <w:pPr>
              <w:pStyle w:val="DefaultFooterValueCell"/>
            </w:pPr>
            <w:r>
              <w:t>504,00</w:t>
            </w:r>
          </w:p>
        </w:tc>
        <w:tc>
          <w:tcPr>
            <w:tcW w:w="500" w:type="pct"/>
            <w:shd w:val="clear" w:color="auto" w:fill="FFFFFF"/>
          </w:tcPr>
          <w:p w14:paraId="48C4562C" w14:textId="77777777" w:rsidR="00AA6250" w:rsidRDefault="000054A1">
            <w:pPr>
              <w:pStyle w:val="DefaultFooterValueCell"/>
            </w:pPr>
            <w:r>
              <w:t>3 244 976,72</w:t>
            </w:r>
          </w:p>
        </w:tc>
      </w:tr>
    </w:tbl>
    <w:p w14:paraId="116EDCEF" w14:textId="77777777" w:rsidR="00AA6250" w:rsidRDefault="00AA6250">
      <w:pPr>
        <w:pStyle w:val="DoubleTableTitle"/>
        <w:sectPr w:rsidR="00AA6250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51E7A30" w14:textId="77777777" w:rsidR="00AA6250" w:rsidRDefault="000054A1">
      <w:pPr>
        <w:pStyle w:val="TableAttachment"/>
      </w:pPr>
      <w:r>
        <w:lastRenderedPageBreak/>
        <w:t>Załącznik Nr 4</w:t>
      </w:r>
      <w:r>
        <w:br/>
        <w:t xml:space="preserve">do Zarządzenia </w:t>
      </w:r>
      <w:r>
        <w:t>Nr 0050.164.2025</w:t>
      </w:r>
      <w:r>
        <w:br/>
        <w:t>Burmistrza Miasta i Gminy Międzybórz</w:t>
      </w:r>
      <w:r>
        <w:br/>
        <w:t>z dnia 17 września 2025 roku</w:t>
      </w:r>
    </w:p>
    <w:p w14:paraId="5D427A92" w14:textId="77777777" w:rsidR="00AA6250" w:rsidRDefault="000054A1">
      <w:pPr>
        <w:pStyle w:val="Tytu"/>
      </w:pPr>
      <w:r>
        <w:t>Zmiany w planie dochodów i wydatków Miasta i Gminy Międzybórz z funduszu pomocy dotyczących realizacji zadań związanych z pomocą obywatelom Ukrainy w związku z konfliktem zb</w:t>
      </w:r>
      <w:r>
        <w:t>rojnym na terytorium tego państwa w 2025 roku</w:t>
      </w:r>
    </w:p>
    <w:p w14:paraId="5A652BE6" w14:textId="77777777" w:rsidR="00AA6250" w:rsidRDefault="000054A1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A6250" w14:paraId="60970306" w14:textId="77777777">
        <w:trPr>
          <w:tblHeader/>
        </w:trPr>
        <w:tc>
          <w:tcPr>
            <w:tcW w:w="249" w:type="pct"/>
            <w:shd w:val="clear" w:color="auto" w:fill="3C3F49"/>
          </w:tcPr>
          <w:p w14:paraId="7651EFDE" w14:textId="77777777" w:rsidR="00AA6250" w:rsidRDefault="000054A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06C0545" w14:textId="77777777" w:rsidR="00AA6250" w:rsidRDefault="000054A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B12F805" w14:textId="77777777" w:rsidR="00AA6250" w:rsidRDefault="000054A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1C18405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7F2BA77" w14:textId="77777777" w:rsidR="00AA6250" w:rsidRDefault="000054A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25E82A71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6B10844" w14:textId="77777777" w:rsidR="00AA6250" w:rsidRDefault="000054A1">
            <w:pPr>
              <w:pStyle w:val="DefaultHeadingCell"/>
            </w:pPr>
            <w:r>
              <w:t>Plan po zmianie</w:t>
            </w:r>
          </w:p>
        </w:tc>
      </w:tr>
      <w:tr w:rsidR="00AA6250" w14:paraId="20C71CD5" w14:textId="77777777">
        <w:tc>
          <w:tcPr>
            <w:tcW w:w="249" w:type="pct"/>
            <w:shd w:val="clear" w:color="auto" w:fill="E0E1E1"/>
          </w:tcPr>
          <w:p w14:paraId="1C5BF3B8" w14:textId="77777777" w:rsidR="00AA6250" w:rsidRDefault="000054A1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0EA19AF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8C27CEC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83F545C" w14:textId="77777777" w:rsidR="00AA6250" w:rsidRDefault="000054A1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0094131C" w14:textId="77777777" w:rsidR="00AA6250" w:rsidRDefault="000054A1">
            <w:pPr>
              <w:pStyle w:val="DefaultUniversalLevel3SectionRowValue"/>
            </w:pPr>
            <w:r>
              <w:t>184 278,00</w:t>
            </w:r>
          </w:p>
        </w:tc>
        <w:tc>
          <w:tcPr>
            <w:tcW w:w="500" w:type="pct"/>
            <w:shd w:val="clear" w:color="auto" w:fill="E0E1E1"/>
          </w:tcPr>
          <w:p w14:paraId="4BADC9CD" w14:textId="77777777" w:rsidR="00AA6250" w:rsidRDefault="000054A1">
            <w:pPr>
              <w:pStyle w:val="DefaultUniversalLevel3SectionRowValue"/>
            </w:pPr>
            <w:r>
              <w:t>23 684,00</w:t>
            </w:r>
          </w:p>
        </w:tc>
        <w:tc>
          <w:tcPr>
            <w:tcW w:w="500" w:type="pct"/>
            <w:shd w:val="clear" w:color="auto" w:fill="E0E1E1"/>
          </w:tcPr>
          <w:p w14:paraId="652392E4" w14:textId="77777777" w:rsidR="00AA6250" w:rsidRDefault="000054A1">
            <w:pPr>
              <w:pStyle w:val="DefaultUniversalLevel3SectionRowValue"/>
            </w:pPr>
            <w:r>
              <w:t>207 962,00</w:t>
            </w:r>
          </w:p>
        </w:tc>
      </w:tr>
      <w:tr w:rsidR="00AA6250" w14:paraId="4AA3EDC2" w14:textId="77777777">
        <w:tc>
          <w:tcPr>
            <w:tcW w:w="249" w:type="pct"/>
            <w:shd w:val="clear" w:color="auto" w:fill="F2F3F3"/>
          </w:tcPr>
          <w:p w14:paraId="11A9CF5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847D79" w14:textId="77777777" w:rsidR="00AA6250" w:rsidRDefault="000054A1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07CE5344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15D160C" w14:textId="77777777" w:rsidR="00AA6250" w:rsidRDefault="000054A1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3B2382A2" w14:textId="77777777" w:rsidR="00AA6250" w:rsidRDefault="000054A1">
            <w:pPr>
              <w:pStyle w:val="DefaultUniversalLevel3ChapterRowValue"/>
            </w:pPr>
            <w:r>
              <w:t>184 278,00</w:t>
            </w:r>
          </w:p>
        </w:tc>
        <w:tc>
          <w:tcPr>
            <w:tcW w:w="500" w:type="pct"/>
            <w:shd w:val="clear" w:color="auto" w:fill="F2F3F3"/>
          </w:tcPr>
          <w:p w14:paraId="5C574423" w14:textId="77777777" w:rsidR="00AA6250" w:rsidRDefault="000054A1">
            <w:pPr>
              <w:pStyle w:val="DefaultUniversalLevel3ChapterRowValue"/>
            </w:pPr>
            <w:r>
              <w:t>23 684,00</w:t>
            </w:r>
          </w:p>
        </w:tc>
        <w:tc>
          <w:tcPr>
            <w:tcW w:w="500" w:type="pct"/>
            <w:shd w:val="clear" w:color="auto" w:fill="F2F3F3"/>
          </w:tcPr>
          <w:p w14:paraId="1ADDD0E7" w14:textId="77777777" w:rsidR="00AA6250" w:rsidRDefault="000054A1">
            <w:pPr>
              <w:pStyle w:val="DefaultUniversalLevel3ChapterRowValue"/>
            </w:pPr>
            <w:r>
              <w:t>207 962,00</w:t>
            </w:r>
          </w:p>
        </w:tc>
      </w:tr>
      <w:tr w:rsidR="00AA6250" w14:paraId="7045D995" w14:textId="77777777">
        <w:tc>
          <w:tcPr>
            <w:tcW w:w="249" w:type="pct"/>
            <w:shd w:val="clear" w:color="auto" w:fill="FFFFFF"/>
          </w:tcPr>
          <w:p w14:paraId="0DE4FC0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A55623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E63C07" w14:textId="77777777" w:rsidR="00AA6250" w:rsidRDefault="000054A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1C99C50B" w14:textId="77777777" w:rsidR="00AA6250" w:rsidRDefault="000054A1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5228EB12" w14:textId="77777777" w:rsidR="00AA6250" w:rsidRDefault="000054A1">
            <w:pPr>
              <w:pStyle w:val="DefaultValueCell"/>
            </w:pPr>
            <w:r>
              <w:t>184 278,00</w:t>
            </w:r>
          </w:p>
        </w:tc>
        <w:tc>
          <w:tcPr>
            <w:tcW w:w="500" w:type="pct"/>
            <w:shd w:val="clear" w:color="auto" w:fill="FFFFFF"/>
          </w:tcPr>
          <w:p w14:paraId="06CEF499" w14:textId="77777777" w:rsidR="00AA6250" w:rsidRDefault="000054A1">
            <w:pPr>
              <w:pStyle w:val="DefaultValueCell"/>
            </w:pPr>
            <w:r>
              <w:t>23 684,00</w:t>
            </w:r>
          </w:p>
        </w:tc>
        <w:tc>
          <w:tcPr>
            <w:tcW w:w="500" w:type="pct"/>
            <w:shd w:val="clear" w:color="auto" w:fill="FFFFFF"/>
          </w:tcPr>
          <w:p w14:paraId="4C8A4A01" w14:textId="77777777" w:rsidR="00AA6250" w:rsidRDefault="000054A1">
            <w:pPr>
              <w:pStyle w:val="DefaultValueCell"/>
            </w:pPr>
            <w:r>
              <w:t>207 962,00</w:t>
            </w:r>
          </w:p>
        </w:tc>
      </w:tr>
      <w:tr w:rsidR="00AA6250" w14:paraId="7A476C87" w14:textId="77777777">
        <w:tc>
          <w:tcPr>
            <w:tcW w:w="249" w:type="pct"/>
            <w:shd w:val="clear" w:color="auto" w:fill="E0E1E1"/>
          </w:tcPr>
          <w:p w14:paraId="42B9256F" w14:textId="77777777" w:rsidR="00AA6250" w:rsidRDefault="000054A1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53DDFA5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5DA1F2C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BEA919C" w14:textId="77777777" w:rsidR="00AA6250" w:rsidRDefault="000054A1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10E0D11C" w14:textId="77777777" w:rsidR="00AA6250" w:rsidRDefault="000054A1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BC2E4EF" w14:textId="77777777" w:rsidR="00AA6250" w:rsidRDefault="000054A1">
            <w:pPr>
              <w:pStyle w:val="DefaultUniversalLevel3SectionRowValue"/>
            </w:pPr>
            <w:r>
              <w:t>3 000,00</w:t>
            </w:r>
          </w:p>
        </w:tc>
        <w:tc>
          <w:tcPr>
            <w:tcW w:w="500" w:type="pct"/>
            <w:shd w:val="clear" w:color="auto" w:fill="E0E1E1"/>
          </w:tcPr>
          <w:p w14:paraId="1ED55C6C" w14:textId="77777777" w:rsidR="00AA6250" w:rsidRDefault="000054A1">
            <w:pPr>
              <w:pStyle w:val="DefaultUniversalLevel3SectionRowValue"/>
            </w:pPr>
            <w:r>
              <w:t>3 000,00</w:t>
            </w:r>
          </w:p>
        </w:tc>
      </w:tr>
      <w:tr w:rsidR="00AA6250" w14:paraId="4A4C68A0" w14:textId="77777777">
        <w:tc>
          <w:tcPr>
            <w:tcW w:w="249" w:type="pct"/>
            <w:shd w:val="clear" w:color="auto" w:fill="F2F3F3"/>
          </w:tcPr>
          <w:p w14:paraId="211B7A5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6305842" w14:textId="77777777" w:rsidR="00AA6250" w:rsidRDefault="000054A1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77B6A5DA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505A025" w14:textId="77777777" w:rsidR="00AA6250" w:rsidRDefault="000054A1">
            <w:pPr>
              <w:pStyle w:val="DefaultUniversalLevel3ChapterRowDescription"/>
            </w:pPr>
            <w:r>
              <w:t xml:space="preserve">Pomoc materialna dla </w:t>
            </w:r>
            <w:r>
              <w:t>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33DD8056" w14:textId="77777777" w:rsidR="00AA6250" w:rsidRDefault="000054A1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391355D" w14:textId="77777777" w:rsidR="00AA6250" w:rsidRDefault="000054A1">
            <w:pPr>
              <w:pStyle w:val="DefaultUniversalLevel3ChapterRowValue"/>
            </w:pPr>
            <w: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04B90DA0" w14:textId="77777777" w:rsidR="00AA6250" w:rsidRDefault="000054A1">
            <w:pPr>
              <w:pStyle w:val="DefaultUniversalLevel3ChapterRowValue"/>
            </w:pPr>
            <w:r>
              <w:t>3 000,00</w:t>
            </w:r>
          </w:p>
        </w:tc>
      </w:tr>
      <w:tr w:rsidR="00AA6250" w14:paraId="01FF77D3" w14:textId="77777777">
        <w:tc>
          <w:tcPr>
            <w:tcW w:w="249" w:type="pct"/>
            <w:shd w:val="clear" w:color="auto" w:fill="FFFFFF"/>
          </w:tcPr>
          <w:p w14:paraId="7056901F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E3F8D6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CE0216" w14:textId="77777777" w:rsidR="00AA6250" w:rsidRDefault="000054A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4932BF63" w14:textId="77777777" w:rsidR="00AA6250" w:rsidRDefault="000054A1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3AE5180D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1D87176" w14:textId="77777777" w:rsidR="00AA6250" w:rsidRDefault="000054A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67855AF6" w14:textId="77777777" w:rsidR="00AA6250" w:rsidRDefault="000054A1">
            <w:pPr>
              <w:pStyle w:val="DefaultValueCell"/>
            </w:pPr>
            <w:r>
              <w:t>3 000,00</w:t>
            </w:r>
          </w:p>
        </w:tc>
      </w:tr>
      <w:tr w:rsidR="00AA6250" w14:paraId="08937B42" w14:textId="77777777">
        <w:tc>
          <w:tcPr>
            <w:tcW w:w="249" w:type="pct"/>
            <w:shd w:val="clear" w:color="auto" w:fill="E0E1E1"/>
          </w:tcPr>
          <w:p w14:paraId="40A485B6" w14:textId="77777777" w:rsidR="00AA6250" w:rsidRDefault="000054A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02AA6978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E9CDC9C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2C83978" w14:textId="77777777" w:rsidR="00AA6250" w:rsidRDefault="000054A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651978C" w14:textId="77777777" w:rsidR="00AA6250" w:rsidRDefault="000054A1">
            <w:pPr>
              <w:pStyle w:val="DefaultUniversalLevel3SectionRowValue"/>
            </w:pPr>
            <w:r>
              <w:t>3 736,00</w:t>
            </w:r>
          </w:p>
        </w:tc>
        <w:tc>
          <w:tcPr>
            <w:tcW w:w="500" w:type="pct"/>
            <w:shd w:val="clear" w:color="auto" w:fill="E0E1E1"/>
          </w:tcPr>
          <w:p w14:paraId="532F9F5D" w14:textId="77777777" w:rsidR="00AA6250" w:rsidRDefault="000054A1">
            <w:pPr>
              <w:pStyle w:val="DefaultUniversalLevel3SectionRowValue"/>
            </w:pPr>
            <w:r>
              <w:t>406,51</w:t>
            </w:r>
          </w:p>
        </w:tc>
        <w:tc>
          <w:tcPr>
            <w:tcW w:w="500" w:type="pct"/>
            <w:shd w:val="clear" w:color="auto" w:fill="E0E1E1"/>
          </w:tcPr>
          <w:p w14:paraId="650193E4" w14:textId="77777777" w:rsidR="00AA6250" w:rsidRDefault="000054A1">
            <w:pPr>
              <w:pStyle w:val="DefaultUniversalLevel3SectionRowValue"/>
            </w:pPr>
            <w:r>
              <w:t>4 142,51</w:t>
            </w:r>
          </w:p>
        </w:tc>
      </w:tr>
      <w:tr w:rsidR="00AA6250" w14:paraId="248A58DD" w14:textId="77777777">
        <w:tc>
          <w:tcPr>
            <w:tcW w:w="249" w:type="pct"/>
            <w:shd w:val="clear" w:color="auto" w:fill="F2F3F3"/>
          </w:tcPr>
          <w:p w14:paraId="1CEC35E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CDC5E65" w14:textId="77777777" w:rsidR="00AA6250" w:rsidRDefault="000054A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1D1E181E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68FFF0E" w14:textId="77777777" w:rsidR="00AA6250" w:rsidRDefault="000054A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D3892D9" w14:textId="77777777" w:rsidR="00AA6250" w:rsidRDefault="000054A1">
            <w:pPr>
              <w:pStyle w:val="DefaultUniversalLevel3ChapterRowValue"/>
            </w:pPr>
            <w:r>
              <w:t>3 736,00</w:t>
            </w:r>
          </w:p>
        </w:tc>
        <w:tc>
          <w:tcPr>
            <w:tcW w:w="500" w:type="pct"/>
            <w:shd w:val="clear" w:color="auto" w:fill="F2F3F3"/>
          </w:tcPr>
          <w:p w14:paraId="7E669C12" w14:textId="77777777" w:rsidR="00AA6250" w:rsidRDefault="000054A1">
            <w:pPr>
              <w:pStyle w:val="DefaultUniversalLevel3ChapterRowValue"/>
            </w:pPr>
            <w:r>
              <w:t>406,51</w:t>
            </w:r>
          </w:p>
        </w:tc>
        <w:tc>
          <w:tcPr>
            <w:tcW w:w="500" w:type="pct"/>
            <w:shd w:val="clear" w:color="auto" w:fill="F2F3F3"/>
          </w:tcPr>
          <w:p w14:paraId="417E4784" w14:textId="77777777" w:rsidR="00AA6250" w:rsidRDefault="000054A1">
            <w:pPr>
              <w:pStyle w:val="DefaultUniversalLevel3ChapterRowValue"/>
            </w:pPr>
            <w:r>
              <w:t>4 142,51</w:t>
            </w:r>
          </w:p>
        </w:tc>
      </w:tr>
      <w:tr w:rsidR="00AA6250" w14:paraId="4F3D0212" w14:textId="77777777">
        <w:tc>
          <w:tcPr>
            <w:tcW w:w="249" w:type="pct"/>
            <w:shd w:val="clear" w:color="auto" w:fill="FFFFFF"/>
          </w:tcPr>
          <w:p w14:paraId="6A7FDBD1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20D058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E59DA0" w14:textId="77777777" w:rsidR="00AA6250" w:rsidRDefault="000054A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4ADD0546" w14:textId="77777777" w:rsidR="00AA6250" w:rsidRDefault="000054A1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C203BE7" w14:textId="77777777" w:rsidR="00AA6250" w:rsidRDefault="000054A1">
            <w:pPr>
              <w:pStyle w:val="DefaultValueCell"/>
            </w:pPr>
            <w:r>
              <w:t>3 736,00</w:t>
            </w:r>
          </w:p>
        </w:tc>
        <w:tc>
          <w:tcPr>
            <w:tcW w:w="500" w:type="pct"/>
            <w:shd w:val="clear" w:color="auto" w:fill="FFFFFF"/>
          </w:tcPr>
          <w:p w14:paraId="1BA6CEDB" w14:textId="77777777" w:rsidR="00AA6250" w:rsidRDefault="000054A1">
            <w:pPr>
              <w:pStyle w:val="DefaultValueCell"/>
            </w:pPr>
            <w:r>
              <w:t>406,51</w:t>
            </w:r>
          </w:p>
        </w:tc>
        <w:tc>
          <w:tcPr>
            <w:tcW w:w="500" w:type="pct"/>
            <w:shd w:val="clear" w:color="auto" w:fill="FFFFFF"/>
          </w:tcPr>
          <w:p w14:paraId="695A7B67" w14:textId="77777777" w:rsidR="00AA6250" w:rsidRDefault="000054A1">
            <w:pPr>
              <w:pStyle w:val="DefaultValueCell"/>
            </w:pPr>
            <w:r>
              <w:t>4 142,51</w:t>
            </w:r>
          </w:p>
        </w:tc>
      </w:tr>
      <w:tr w:rsidR="00AA6250" w14:paraId="0A4E8A64" w14:textId="77777777">
        <w:tc>
          <w:tcPr>
            <w:tcW w:w="3500" w:type="pct"/>
            <w:gridSpan w:val="4"/>
            <w:shd w:val="clear" w:color="auto" w:fill="3C3F49"/>
          </w:tcPr>
          <w:p w14:paraId="72855CB4" w14:textId="77777777" w:rsidR="00AA6250" w:rsidRDefault="000054A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1426260" w14:textId="77777777" w:rsidR="00AA6250" w:rsidRDefault="000054A1">
            <w:pPr>
              <w:pStyle w:val="DefaultFooterValueCell"/>
            </w:pPr>
            <w:r>
              <w:t>189 585,50</w:t>
            </w:r>
          </w:p>
        </w:tc>
        <w:tc>
          <w:tcPr>
            <w:tcW w:w="500" w:type="pct"/>
            <w:shd w:val="clear" w:color="auto" w:fill="FFFFFF"/>
          </w:tcPr>
          <w:p w14:paraId="6AC4AF73" w14:textId="77777777" w:rsidR="00AA6250" w:rsidRDefault="000054A1">
            <w:pPr>
              <w:pStyle w:val="DefaultFooterValueCell"/>
            </w:pPr>
            <w:r>
              <w:t>27 090,51</w:t>
            </w:r>
          </w:p>
        </w:tc>
        <w:tc>
          <w:tcPr>
            <w:tcW w:w="500" w:type="pct"/>
            <w:shd w:val="clear" w:color="auto" w:fill="FFFFFF"/>
          </w:tcPr>
          <w:p w14:paraId="168BBFEC" w14:textId="77777777" w:rsidR="00AA6250" w:rsidRDefault="000054A1">
            <w:pPr>
              <w:pStyle w:val="DefaultFooterValueCell"/>
            </w:pPr>
            <w:r>
              <w:t>216 676,01</w:t>
            </w:r>
          </w:p>
        </w:tc>
      </w:tr>
    </w:tbl>
    <w:p w14:paraId="021FE703" w14:textId="77777777" w:rsidR="00AA6250" w:rsidRDefault="00AA6250">
      <w:pPr>
        <w:pStyle w:val="DoubleTableTitle"/>
      </w:pPr>
    </w:p>
    <w:p w14:paraId="1CEE18E9" w14:textId="77777777" w:rsidR="00AA6250" w:rsidRDefault="00AA6250"/>
    <w:p w14:paraId="753E6CAC" w14:textId="77777777" w:rsidR="00AA6250" w:rsidRDefault="000054A1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A6250" w14:paraId="62E7410B" w14:textId="77777777">
        <w:trPr>
          <w:tblHeader/>
        </w:trPr>
        <w:tc>
          <w:tcPr>
            <w:tcW w:w="249" w:type="pct"/>
            <w:shd w:val="clear" w:color="auto" w:fill="3C3F49"/>
          </w:tcPr>
          <w:p w14:paraId="76DC0502" w14:textId="77777777" w:rsidR="00AA6250" w:rsidRDefault="000054A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1B907BF" w14:textId="77777777" w:rsidR="00AA6250" w:rsidRDefault="000054A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26B2B7D" w14:textId="77777777" w:rsidR="00AA6250" w:rsidRDefault="000054A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470330D" w14:textId="77777777" w:rsidR="00AA6250" w:rsidRDefault="000054A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F634EFE" w14:textId="77777777" w:rsidR="00AA6250" w:rsidRDefault="000054A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FDA34E0" w14:textId="77777777" w:rsidR="00AA6250" w:rsidRDefault="000054A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12B3D9B" w14:textId="77777777" w:rsidR="00AA6250" w:rsidRDefault="000054A1">
            <w:pPr>
              <w:pStyle w:val="DefaultHeadingCell"/>
            </w:pPr>
            <w:r>
              <w:t>Plan po zmianie</w:t>
            </w:r>
          </w:p>
        </w:tc>
      </w:tr>
      <w:tr w:rsidR="00AA6250" w14:paraId="0C24F6D0" w14:textId="77777777">
        <w:tc>
          <w:tcPr>
            <w:tcW w:w="249" w:type="pct"/>
            <w:shd w:val="clear" w:color="auto" w:fill="E0E1E1"/>
          </w:tcPr>
          <w:p w14:paraId="5CB725C0" w14:textId="77777777" w:rsidR="00AA6250" w:rsidRDefault="000054A1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7930200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64967E3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92343EA" w14:textId="77777777" w:rsidR="00AA6250" w:rsidRDefault="000054A1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28F11052" w14:textId="77777777" w:rsidR="00AA6250" w:rsidRDefault="000054A1">
            <w:pPr>
              <w:pStyle w:val="DefaultUniversalLevel3SectionRowValue"/>
            </w:pPr>
            <w:r>
              <w:t>185 558,41</w:t>
            </w:r>
          </w:p>
        </w:tc>
        <w:tc>
          <w:tcPr>
            <w:tcW w:w="500" w:type="pct"/>
            <w:shd w:val="clear" w:color="auto" w:fill="E0E1E1"/>
          </w:tcPr>
          <w:p w14:paraId="430BE8FD" w14:textId="77777777" w:rsidR="00AA6250" w:rsidRDefault="000054A1">
            <w:pPr>
              <w:pStyle w:val="DefaultUniversalLevel3SectionRowValue"/>
            </w:pPr>
            <w:r>
              <w:t>23 684,00</w:t>
            </w:r>
          </w:p>
        </w:tc>
        <w:tc>
          <w:tcPr>
            <w:tcW w:w="500" w:type="pct"/>
            <w:shd w:val="clear" w:color="auto" w:fill="E0E1E1"/>
          </w:tcPr>
          <w:p w14:paraId="3AF60B86" w14:textId="77777777" w:rsidR="00AA6250" w:rsidRDefault="000054A1">
            <w:pPr>
              <w:pStyle w:val="DefaultUniversalLevel3SectionRowValue"/>
            </w:pPr>
            <w:r>
              <w:t>209 242,41</w:t>
            </w:r>
          </w:p>
        </w:tc>
      </w:tr>
      <w:tr w:rsidR="00AA6250" w14:paraId="2B097A76" w14:textId="77777777">
        <w:tc>
          <w:tcPr>
            <w:tcW w:w="249" w:type="pct"/>
            <w:shd w:val="clear" w:color="auto" w:fill="F2F3F3"/>
          </w:tcPr>
          <w:p w14:paraId="011D48F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B8485BE" w14:textId="77777777" w:rsidR="00AA6250" w:rsidRDefault="000054A1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060BA059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7131881" w14:textId="77777777" w:rsidR="00AA6250" w:rsidRDefault="000054A1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029FB9C0" w14:textId="77777777" w:rsidR="00AA6250" w:rsidRDefault="000054A1">
            <w:pPr>
              <w:pStyle w:val="DefaultUniversalLevel3ChapterRowValue"/>
            </w:pPr>
            <w:r>
              <w:t>34 411,00</w:t>
            </w:r>
          </w:p>
        </w:tc>
        <w:tc>
          <w:tcPr>
            <w:tcW w:w="500" w:type="pct"/>
            <w:shd w:val="clear" w:color="auto" w:fill="F2F3F3"/>
          </w:tcPr>
          <w:p w14:paraId="44A5A6A8" w14:textId="77777777" w:rsidR="00AA6250" w:rsidRDefault="000054A1">
            <w:pPr>
              <w:pStyle w:val="DefaultUniversalLevel3ChapterRowValue"/>
            </w:pPr>
            <w:r>
              <w:t>85 000,00</w:t>
            </w:r>
          </w:p>
        </w:tc>
        <w:tc>
          <w:tcPr>
            <w:tcW w:w="500" w:type="pct"/>
            <w:shd w:val="clear" w:color="auto" w:fill="F2F3F3"/>
          </w:tcPr>
          <w:p w14:paraId="21F765CF" w14:textId="77777777" w:rsidR="00AA6250" w:rsidRDefault="000054A1">
            <w:pPr>
              <w:pStyle w:val="DefaultUniversalLevel3ChapterRowValue"/>
            </w:pPr>
            <w:r>
              <w:t>119 411,00</w:t>
            </w:r>
          </w:p>
        </w:tc>
      </w:tr>
      <w:tr w:rsidR="00AA6250" w14:paraId="718E44F0" w14:textId="77777777">
        <w:tc>
          <w:tcPr>
            <w:tcW w:w="249" w:type="pct"/>
            <w:shd w:val="clear" w:color="auto" w:fill="FFFFFF"/>
          </w:tcPr>
          <w:p w14:paraId="25ABC68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ECE63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48A167" w14:textId="77777777" w:rsidR="00AA6250" w:rsidRDefault="000054A1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1D64A298" w14:textId="77777777" w:rsidR="00AA6250" w:rsidRDefault="000054A1">
            <w:pPr>
              <w:pStyle w:val="DefaultDescriptionCell"/>
            </w:pPr>
            <w:r>
              <w:t xml:space="preserve">Zakup towarów (w szczególności materiałów, leków, </w:t>
            </w:r>
            <w:r>
              <w:t>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8BE6135" w14:textId="77777777" w:rsidR="00AA6250" w:rsidRDefault="000054A1">
            <w:pPr>
              <w:pStyle w:val="DefaultValueCell"/>
            </w:pPr>
            <w:r>
              <w:t>9 971,22</w:t>
            </w:r>
          </w:p>
        </w:tc>
        <w:tc>
          <w:tcPr>
            <w:tcW w:w="500" w:type="pct"/>
            <w:shd w:val="clear" w:color="auto" w:fill="FFFFFF"/>
          </w:tcPr>
          <w:p w14:paraId="7AA40CBC" w14:textId="77777777" w:rsidR="00AA6250" w:rsidRDefault="000054A1">
            <w:pPr>
              <w:pStyle w:val="DefaultValueCell"/>
            </w:pPr>
            <w:r>
              <w:t>65 000,00</w:t>
            </w:r>
          </w:p>
        </w:tc>
        <w:tc>
          <w:tcPr>
            <w:tcW w:w="500" w:type="pct"/>
            <w:shd w:val="clear" w:color="auto" w:fill="FFFFFF"/>
          </w:tcPr>
          <w:p w14:paraId="02898A60" w14:textId="77777777" w:rsidR="00AA6250" w:rsidRDefault="000054A1">
            <w:pPr>
              <w:pStyle w:val="DefaultValueCell"/>
            </w:pPr>
            <w:r>
              <w:t>74 971,22</w:t>
            </w:r>
          </w:p>
        </w:tc>
      </w:tr>
      <w:tr w:rsidR="00AA6250" w14:paraId="6E1A41D8" w14:textId="77777777">
        <w:tc>
          <w:tcPr>
            <w:tcW w:w="249" w:type="pct"/>
            <w:shd w:val="clear" w:color="auto" w:fill="FFFFFF"/>
          </w:tcPr>
          <w:p w14:paraId="79F790A4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74D24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B29FAB" w14:textId="77777777" w:rsidR="00AA6250" w:rsidRDefault="000054A1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3CA4225C" w14:textId="77777777" w:rsidR="00AA6250" w:rsidRDefault="000054A1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FC708F3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1AF47D8" w14:textId="77777777" w:rsidR="00AA6250" w:rsidRDefault="000054A1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0C63DCCC" w14:textId="77777777" w:rsidR="00AA6250" w:rsidRDefault="000054A1">
            <w:pPr>
              <w:pStyle w:val="DefaultValueCell"/>
            </w:pPr>
            <w:r>
              <w:t>20 000,00</w:t>
            </w:r>
          </w:p>
        </w:tc>
      </w:tr>
      <w:tr w:rsidR="00AA6250" w14:paraId="4E81378F" w14:textId="77777777">
        <w:tc>
          <w:tcPr>
            <w:tcW w:w="249" w:type="pct"/>
            <w:shd w:val="clear" w:color="auto" w:fill="F2F3F3"/>
          </w:tcPr>
          <w:p w14:paraId="005CDD1B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59AFC00" w14:textId="77777777" w:rsidR="00AA6250" w:rsidRDefault="000054A1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25C23F67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8072B7F" w14:textId="77777777" w:rsidR="00AA6250" w:rsidRDefault="000054A1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361C68F6" w14:textId="77777777" w:rsidR="00AA6250" w:rsidRDefault="000054A1">
            <w:pPr>
              <w:pStyle w:val="DefaultUniversalLevel3ChapterRowValue"/>
            </w:pPr>
            <w:r>
              <w:t>24 307,00</w:t>
            </w:r>
          </w:p>
        </w:tc>
        <w:tc>
          <w:tcPr>
            <w:tcW w:w="500" w:type="pct"/>
            <w:shd w:val="clear" w:color="auto" w:fill="F2F3F3"/>
          </w:tcPr>
          <w:p w14:paraId="7AF381F0" w14:textId="77777777" w:rsidR="00AA6250" w:rsidRDefault="000054A1">
            <w:pPr>
              <w:pStyle w:val="DefaultUniversalLevel3ChapterRowValue"/>
            </w:pPr>
            <w:r>
              <w:t>34 579,75</w:t>
            </w:r>
          </w:p>
        </w:tc>
        <w:tc>
          <w:tcPr>
            <w:tcW w:w="500" w:type="pct"/>
            <w:shd w:val="clear" w:color="auto" w:fill="F2F3F3"/>
          </w:tcPr>
          <w:p w14:paraId="6ACCD12A" w14:textId="77777777" w:rsidR="00AA6250" w:rsidRDefault="000054A1">
            <w:pPr>
              <w:pStyle w:val="DefaultUniversalLevel3ChapterRowValue"/>
            </w:pPr>
            <w:r>
              <w:t>58 886,75</w:t>
            </w:r>
          </w:p>
        </w:tc>
      </w:tr>
      <w:tr w:rsidR="00AA6250" w14:paraId="66ADBDFB" w14:textId="77777777">
        <w:tc>
          <w:tcPr>
            <w:tcW w:w="249" w:type="pct"/>
            <w:shd w:val="clear" w:color="auto" w:fill="FFFFFF"/>
          </w:tcPr>
          <w:p w14:paraId="4E3D5A2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B8E8B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C42D5D" w14:textId="77777777" w:rsidR="00AA6250" w:rsidRDefault="000054A1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430D18CF" w14:textId="77777777" w:rsidR="00AA6250" w:rsidRDefault="000054A1">
            <w:pPr>
              <w:pStyle w:val="DefaultDescriptionCell"/>
            </w:pPr>
            <w:r>
              <w:t>Zakup towarów</w:t>
            </w:r>
            <w:r>
              <w:t xml:space="preserve">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87D96BD" w14:textId="77777777" w:rsidR="00AA6250" w:rsidRDefault="000054A1">
            <w:pPr>
              <w:pStyle w:val="DefaultValueCell"/>
            </w:pPr>
            <w:r>
              <w:t>8 407,00</w:t>
            </w:r>
          </w:p>
        </w:tc>
        <w:tc>
          <w:tcPr>
            <w:tcW w:w="500" w:type="pct"/>
            <w:shd w:val="clear" w:color="auto" w:fill="FFFFFF"/>
          </w:tcPr>
          <w:p w14:paraId="350CACD3" w14:textId="77777777" w:rsidR="00AA6250" w:rsidRDefault="000054A1">
            <w:pPr>
              <w:pStyle w:val="DefaultValueCell"/>
            </w:pPr>
            <w:r>
              <w:t>32 000,00</w:t>
            </w:r>
          </w:p>
        </w:tc>
        <w:tc>
          <w:tcPr>
            <w:tcW w:w="500" w:type="pct"/>
            <w:shd w:val="clear" w:color="auto" w:fill="FFFFFF"/>
          </w:tcPr>
          <w:p w14:paraId="424EDE2A" w14:textId="77777777" w:rsidR="00AA6250" w:rsidRDefault="000054A1">
            <w:pPr>
              <w:pStyle w:val="DefaultValueCell"/>
            </w:pPr>
            <w:r>
              <w:t>40 407,00</w:t>
            </w:r>
          </w:p>
        </w:tc>
      </w:tr>
      <w:tr w:rsidR="00AA6250" w14:paraId="1FEA4045" w14:textId="77777777">
        <w:tc>
          <w:tcPr>
            <w:tcW w:w="249" w:type="pct"/>
            <w:shd w:val="clear" w:color="auto" w:fill="FFFFFF"/>
          </w:tcPr>
          <w:p w14:paraId="325E4663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BF15A2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ADE79A" w14:textId="77777777" w:rsidR="00AA6250" w:rsidRDefault="000054A1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209AF389" w14:textId="77777777" w:rsidR="00AA6250" w:rsidRDefault="000054A1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37D9A85" w14:textId="77777777" w:rsidR="00AA6250" w:rsidRDefault="000054A1">
            <w:pPr>
              <w:pStyle w:val="DefaultValueCell"/>
            </w:pPr>
            <w:r>
              <w:t>15 900,00</w:t>
            </w:r>
          </w:p>
        </w:tc>
        <w:tc>
          <w:tcPr>
            <w:tcW w:w="500" w:type="pct"/>
            <w:shd w:val="clear" w:color="auto" w:fill="FFFFFF"/>
          </w:tcPr>
          <w:p w14:paraId="349DD2A8" w14:textId="77777777" w:rsidR="00AA6250" w:rsidRDefault="000054A1">
            <w:pPr>
              <w:pStyle w:val="DefaultValueCell"/>
            </w:pPr>
            <w:r>
              <w:t>2 579,75</w:t>
            </w:r>
          </w:p>
        </w:tc>
        <w:tc>
          <w:tcPr>
            <w:tcW w:w="500" w:type="pct"/>
            <w:shd w:val="clear" w:color="auto" w:fill="FFFFFF"/>
          </w:tcPr>
          <w:p w14:paraId="25A75811" w14:textId="77777777" w:rsidR="00AA6250" w:rsidRDefault="000054A1">
            <w:pPr>
              <w:pStyle w:val="DefaultValueCell"/>
            </w:pPr>
            <w:r>
              <w:t>18 479,75</w:t>
            </w:r>
          </w:p>
        </w:tc>
      </w:tr>
      <w:tr w:rsidR="00AA6250" w14:paraId="2316E734" w14:textId="77777777">
        <w:tc>
          <w:tcPr>
            <w:tcW w:w="249" w:type="pct"/>
            <w:shd w:val="clear" w:color="auto" w:fill="F2F3F3"/>
          </w:tcPr>
          <w:p w14:paraId="78B0647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20B1B6C" w14:textId="77777777" w:rsidR="00AA6250" w:rsidRDefault="000054A1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1F27D12F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590AE79" w14:textId="77777777" w:rsidR="00AA6250" w:rsidRDefault="000054A1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2A822CDA" w14:textId="77777777" w:rsidR="00AA6250" w:rsidRDefault="000054A1">
            <w:pPr>
              <w:pStyle w:val="DefaultUniversalLevel3ChapterRowValue"/>
            </w:pPr>
            <w:r>
              <w:t>935,00</w:t>
            </w:r>
          </w:p>
        </w:tc>
        <w:tc>
          <w:tcPr>
            <w:tcW w:w="500" w:type="pct"/>
            <w:shd w:val="clear" w:color="auto" w:fill="F2F3F3"/>
          </w:tcPr>
          <w:p w14:paraId="5EFF7951" w14:textId="77777777" w:rsidR="00AA6250" w:rsidRDefault="000054A1">
            <w:pPr>
              <w:pStyle w:val="DefaultUniversalLevel3ChapterRowValue"/>
            </w:pPr>
            <w:r>
              <w:t>2 500,00</w:t>
            </w:r>
          </w:p>
        </w:tc>
        <w:tc>
          <w:tcPr>
            <w:tcW w:w="500" w:type="pct"/>
            <w:shd w:val="clear" w:color="auto" w:fill="F2F3F3"/>
          </w:tcPr>
          <w:p w14:paraId="09DDF544" w14:textId="77777777" w:rsidR="00AA6250" w:rsidRDefault="000054A1">
            <w:pPr>
              <w:pStyle w:val="DefaultUniversalLevel3ChapterRowValue"/>
            </w:pPr>
            <w:r>
              <w:t>3 435,00</w:t>
            </w:r>
          </w:p>
        </w:tc>
      </w:tr>
      <w:tr w:rsidR="00AA6250" w14:paraId="2199F2E6" w14:textId="77777777">
        <w:tc>
          <w:tcPr>
            <w:tcW w:w="249" w:type="pct"/>
            <w:shd w:val="clear" w:color="auto" w:fill="FFFFFF"/>
          </w:tcPr>
          <w:p w14:paraId="40B083E4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C09F0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A21AF9" w14:textId="77777777" w:rsidR="00AA6250" w:rsidRDefault="000054A1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3BF1A237" w14:textId="77777777" w:rsidR="00AA6250" w:rsidRDefault="000054A1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FE8F711" w14:textId="77777777" w:rsidR="00AA6250" w:rsidRDefault="000054A1">
            <w:pPr>
              <w:pStyle w:val="DefaultValueCell"/>
            </w:pPr>
            <w:r>
              <w:t>935,00</w:t>
            </w:r>
          </w:p>
        </w:tc>
        <w:tc>
          <w:tcPr>
            <w:tcW w:w="500" w:type="pct"/>
            <w:shd w:val="clear" w:color="auto" w:fill="FFFFFF"/>
          </w:tcPr>
          <w:p w14:paraId="675B0DE8" w14:textId="77777777" w:rsidR="00AA6250" w:rsidRDefault="000054A1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2B31691B" w14:textId="77777777" w:rsidR="00AA6250" w:rsidRDefault="000054A1">
            <w:pPr>
              <w:pStyle w:val="DefaultValueCell"/>
            </w:pPr>
            <w:r>
              <w:t>3 435,00</w:t>
            </w:r>
          </w:p>
        </w:tc>
      </w:tr>
      <w:tr w:rsidR="00AA6250" w14:paraId="2B94F8EA" w14:textId="77777777">
        <w:tc>
          <w:tcPr>
            <w:tcW w:w="249" w:type="pct"/>
            <w:shd w:val="clear" w:color="auto" w:fill="F2F3F3"/>
          </w:tcPr>
          <w:p w14:paraId="2A081CF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44C57DF" w14:textId="77777777" w:rsidR="00AA6250" w:rsidRDefault="000054A1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4FD3D091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BF51A41" w14:textId="77777777" w:rsidR="00AA6250" w:rsidRDefault="000054A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4FCDF57" w14:textId="77777777" w:rsidR="00AA6250" w:rsidRDefault="000054A1">
            <w:pPr>
              <w:pStyle w:val="DefaultUniversalLevel3ChapterRowValue"/>
            </w:pPr>
            <w:r>
              <w:t>124 625,00</w:t>
            </w:r>
          </w:p>
        </w:tc>
        <w:tc>
          <w:tcPr>
            <w:tcW w:w="500" w:type="pct"/>
            <w:shd w:val="clear" w:color="auto" w:fill="F2F3F3"/>
          </w:tcPr>
          <w:p w14:paraId="0411017F" w14:textId="77777777" w:rsidR="00AA6250" w:rsidRDefault="000054A1">
            <w:pPr>
              <w:pStyle w:val="DefaultUniversalLevel3ChapterRowValue"/>
            </w:pPr>
            <w:r>
              <w:t>-98 395,75</w:t>
            </w:r>
          </w:p>
        </w:tc>
        <w:tc>
          <w:tcPr>
            <w:tcW w:w="500" w:type="pct"/>
            <w:shd w:val="clear" w:color="auto" w:fill="F2F3F3"/>
          </w:tcPr>
          <w:p w14:paraId="1B732667" w14:textId="77777777" w:rsidR="00AA6250" w:rsidRDefault="000054A1">
            <w:pPr>
              <w:pStyle w:val="DefaultUniversalLevel3ChapterRowValue"/>
            </w:pPr>
            <w:r>
              <w:t>26 229,25</w:t>
            </w:r>
          </w:p>
        </w:tc>
      </w:tr>
      <w:tr w:rsidR="00AA6250" w14:paraId="19AEF2B4" w14:textId="77777777">
        <w:tc>
          <w:tcPr>
            <w:tcW w:w="249" w:type="pct"/>
            <w:shd w:val="clear" w:color="auto" w:fill="FFFFFF"/>
          </w:tcPr>
          <w:p w14:paraId="0D1DE50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E803F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ED5DC5" w14:textId="77777777" w:rsidR="00AA6250" w:rsidRDefault="000054A1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6E332123" w14:textId="77777777" w:rsidR="00AA6250" w:rsidRDefault="000054A1">
            <w:pPr>
              <w:pStyle w:val="DefaultDescriptionCell"/>
            </w:pPr>
            <w:r>
              <w:t xml:space="preserve">Zakup towarów (w szczególności materiałów, leków, żywności) w związku z pomocą obywatelom </w:t>
            </w:r>
            <w:r>
              <w:t>Ukrainy</w:t>
            </w:r>
          </w:p>
        </w:tc>
        <w:tc>
          <w:tcPr>
            <w:tcW w:w="500" w:type="pct"/>
            <w:shd w:val="clear" w:color="auto" w:fill="FFFFFF"/>
          </w:tcPr>
          <w:p w14:paraId="3A8B1C00" w14:textId="77777777" w:rsidR="00AA6250" w:rsidRDefault="000054A1">
            <w:pPr>
              <w:pStyle w:val="DefaultValueCell"/>
            </w:pPr>
            <w:r>
              <w:t>124 625,00</w:t>
            </w:r>
          </w:p>
        </w:tc>
        <w:tc>
          <w:tcPr>
            <w:tcW w:w="500" w:type="pct"/>
            <w:shd w:val="clear" w:color="auto" w:fill="FFFFFF"/>
          </w:tcPr>
          <w:p w14:paraId="05BDEF37" w14:textId="77777777" w:rsidR="00AA6250" w:rsidRDefault="000054A1">
            <w:pPr>
              <w:pStyle w:val="DefaultValueCell"/>
            </w:pPr>
            <w:r>
              <w:t>-101 115,76</w:t>
            </w:r>
          </w:p>
        </w:tc>
        <w:tc>
          <w:tcPr>
            <w:tcW w:w="500" w:type="pct"/>
            <w:shd w:val="clear" w:color="auto" w:fill="FFFFFF"/>
          </w:tcPr>
          <w:p w14:paraId="628EC1D5" w14:textId="77777777" w:rsidR="00AA6250" w:rsidRDefault="000054A1">
            <w:pPr>
              <w:pStyle w:val="DefaultValueCell"/>
            </w:pPr>
            <w:r>
              <w:t>23 509,24</w:t>
            </w:r>
          </w:p>
        </w:tc>
      </w:tr>
      <w:tr w:rsidR="00AA6250" w14:paraId="0133C52B" w14:textId="77777777">
        <w:tc>
          <w:tcPr>
            <w:tcW w:w="249" w:type="pct"/>
            <w:shd w:val="clear" w:color="auto" w:fill="FFFFFF"/>
          </w:tcPr>
          <w:p w14:paraId="67A1B39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7282CA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10534D" w14:textId="77777777" w:rsidR="00AA6250" w:rsidRDefault="000054A1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4A589B98" w14:textId="77777777" w:rsidR="00AA6250" w:rsidRDefault="000054A1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4560244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2A1C1B2" w14:textId="77777777" w:rsidR="00AA6250" w:rsidRDefault="000054A1">
            <w:pPr>
              <w:pStyle w:val="DefaultValueCell"/>
            </w:pPr>
            <w:r>
              <w:t>2 720,01</w:t>
            </w:r>
          </w:p>
        </w:tc>
        <w:tc>
          <w:tcPr>
            <w:tcW w:w="500" w:type="pct"/>
            <w:shd w:val="clear" w:color="auto" w:fill="FFFFFF"/>
          </w:tcPr>
          <w:p w14:paraId="02909F16" w14:textId="77777777" w:rsidR="00AA6250" w:rsidRDefault="000054A1">
            <w:pPr>
              <w:pStyle w:val="DefaultValueCell"/>
            </w:pPr>
            <w:r>
              <w:t>2 720,01</w:t>
            </w:r>
          </w:p>
        </w:tc>
      </w:tr>
      <w:tr w:rsidR="00AA6250" w14:paraId="1BF59CCC" w14:textId="77777777">
        <w:tc>
          <w:tcPr>
            <w:tcW w:w="249" w:type="pct"/>
            <w:shd w:val="clear" w:color="auto" w:fill="E0E1E1"/>
          </w:tcPr>
          <w:p w14:paraId="3A1FC29D" w14:textId="77777777" w:rsidR="00AA6250" w:rsidRDefault="000054A1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6F79D027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F334E12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E46E393" w14:textId="77777777" w:rsidR="00AA6250" w:rsidRDefault="000054A1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609572D7" w14:textId="77777777" w:rsidR="00AA6250" w:rsidRDefault="000054A1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0638648" w14:textId="77777777" w:rsidR="00AA6250" w:rsidRDefault="000054A1">
            <w:pPr>
              <w:pStyle w:val="DefaultUniversalLevel3SectionRowValue"/>
            </w:pPr>
            <w:r>
              <w:t>3 000,00</w:t>
            </w:r>
          </w:p>
        </w:tc>
        <w:tc>
          <w:tcPr>
            <w:tcW w:w="500" w:type="pct"/>
            <w:shd w:val="clear" w:color="auto" w:fill="E0E1E1"/>
          </w:tcPr>
          <w:p w14:paraId="652372BD" w14:textId="77777777" w:rsidR="00AA6250" w:rsidRDefault="000054A1">
            <w:pPr>
              <w:pStyle w:val="DefaultUniversalLevel3SectionRowValue"/>
            </w:pPr>
            <w:r>
              <w:t>3 000,00</w:t>
            </w:r>
          </w:p>
        </w:tc>
      </w:tr>
      <w:tr w:rsidR="00AA6250" w14:paraId="0D9DB91D" w14:textId="77777777">
        <w:tc>
          <w:tcPr>
            <w:tcW w:w="249" w:type="pct"/>
            <w:shd w:val="clear" w:color="auto" w:fill="F2F3F3"/>
          </w:tcPr>
          <w:p w14:paraId="388CF34F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25EF631" w14:textId="77777777" w:rsidR="00AA6250" w:rsidRDefault="000054A1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60177D22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0285833" w14:textId="77777777" w:rsidR="00AA6250" w:rsidRDefault="000054A1">
            <w:pPr>
              <w:pStyle w:val="DefaultUniversalLevel3ChapterRowDescription"/>
            </w:pPr>
            <w:r>
              <w:t>Pomoc materialna dla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26CC3DA6" w14:textId="77777777" w:rsidR="00AA6250" w:rsidRDefault="000054A1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465C7BA" w14:textId="77777777" w:rsidR="00AA6250" w:rsidRDefault="000054A1">
            <w:pPr>
              <w:pStyle w:val="DefaultUniversalLevel3ChapterRowValue"/>
            </w:pPr>
            <w: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4FABD1D5" w14:textId="77777777" w:rsidR="00AA6250" w:rsidRDefault="000054A1">
            <w:pPr>
              <w:pStyle w:val="DefaultUniversalLevel3ChapterRowValue"/>
            </w:pPr>
            <w:r>
              <w:t>3 000,00</w:t>
            </w:r>
          </w:p>
        </w:tc>
      </w:tr>
      <w:tr w:rsidR="00AA6250" w14:paraId="3BED3B39" w14:textId="77777777">
        <w:tc>
          <w:tcPr>
            <w:tcW w:w="249" w:type="pct"/>
            <w:shd w:val="clear" w:color="auto" w:fill="FFFFFF"/>
          </w:tcPr>
          <w:p w14:paraId="76D3541D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4EE0C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12496D" w14:textId="77777777" w:rsidR="00AA6250" w:rsidRDefault="000054A1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35979C3C" w14:textId="77777777" w:rsidR="00AA6250" w:rsidRDefault="000054A1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14518823" w14:textId="77777777" w:rsidR="00AA6250" w:rsidRDefault="000054A1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6E05998" w14:textId="77777777" w:rsidR="00AA6250" w:rsidRDefault="000054A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37D9DC82" w14:textId="77777777" w:rsidR="00AA6250" w:rsidRDefault="000054A1">
            <w:pPr>
              <w:pStyle w:val="DefaultValueCell"/>
            </w:pPr>
            <w:r>
              <w:t>3 000,00</w:t>
            </w:r>
          </w:p>
        </w:tc>
      </w:tr>
      <w:tr w:rsidR="00AA6250" w14:paraId="0EC203E3" w14:textId="77777777">
        <w:tc>
          <w:tcPr>
            <w:tcW w:w="249" w:type="pct"/>
            <w:shd w:val="clear" w:color="auto" w:fill="E0E1E1"/>
          </w:tcPr>
          <w:p w14:paraId="1705C4F0" w14:textId="77777777" w:rsidR="00AA6250" w:rsidRDefault="000054A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360ECC0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867591E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FD2A5CC" w14:textId="77777777" w:rsidR="00AA6250" w:rsidRDefault="000054A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F2F4B0B" w14:textId="77777777" w:rsidR="00AA6250" w:rsidRDefault="000054A1">
            <w:pPr>
              <w:pStyle w:val="DefaultUniversalLevel3SectionRowValue"/>
            </w:pPr>
            <w:r>
              <w:t>3 736,00</w:t>
            </w:r>
          </w:p>
        </w:tc>
        <w:tc>
          <w:tcPr>
            <w:tcW w:w="500" w:type="pct"/>
            <w:shd w:val="clear" w:color="auto" w:fill="E0E1E1"/>
          </w:tcPr>
          <w:p w14:paraId="245EA6DC" w14:textId="77777777" w:rsidR="00AA6250" w:rsidRDefault="000054A1">
            <w:pPr>
              <w:pStyle w:val="DefaultUniversalLevel3SectionRowValue"/>
            </w:pPr>
            <w:r>
              <w:t>406,51</w:t>
            </w:r>
          </w:p>
        </w:tc>
        <w:tc>
          <w:tcPr>
            <w:tcW w:w="500" w:type="pct"/>
            <w:shd w:val="clear" w:color="auto" w:fill="E0E1E1"/>
          </w:tcPr>
          <w:p w14:paraId="5E3412CC" w14:textId="77777777" w:rsidR="00AA6250" w:rsidRDefault="000054A1">
            <w:pPr>
              <w:pStyle w:val="DefaultUniversalLevel3SectionRowValue"/>
            </w:pPr>
            <w:r>
              <w:t>4 142,51</w:t>
            </w:r>
          </w:p>
        </w:tc>
      </w:tr>
      <w:tr w:rsidR="00AA6250" w14:paraId="0CC9FF42" w14:textId="77777777">
        <w:tc>
          <w:tcPr>
            <w:tcW w:w="249" w:type="pct"/>
            <w:shd w:val="clear" w:color="auto" w:fill="F2F3F3"/>
          </w:tcPr>
          <w:p w14:paraId="441BE4E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D28FF54" w14:textId="77777777" w:rsidR="00AA6250" w:rsidRDefault="000054A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28D82710" w14:textId="77777777" w:rsidR="00AA6250" w:rsidRDefault="00AA6250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75F59DF" w14:textId="77777777" w:rsidR="00AA6250" w:rsidRDefault="000054A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007774E" w14:textId="77777777" w:rsidR="00AA6250" w:rsidRDefault="000054A1">
            <w:pPr>
              <w:pStyle w:val="DefaultUniversalLevel3ChapterRowValue"/>
            </w:pPr>
            <w:r>
              <w:t>3 736,00</w:t>
            </w:r>
          </w:p>
        </w:tc>
        <w:tc>
          <w:tcPr>
            <w:tcW w:w="500" w:type="pct"/>
            <w:shd w:val="clear" w:color="auto" w:fill="F2F3F3"/>
          </w:tcPr>
          <w:p w14:paraId="6978ED7C" w14:textId="77777777" w:rsidR="00AA6250" w:rsidRDefault="000054A1">
            <w:pPr>
              <w:pStyle w:val="DefaultUniversalLevel3ChapterRowValue"/>
            </w:pPr>
            <w:r>
              <w:t>406,51</w:t>
            </w:r>
          </w:p>
        </w:tc>
        <w:tc>
          <w:tcPr>
            <w:tcW w:w="500" w:type="pct"/>
            <w:shd w:val="clear" w:color="auto" w:fill="F2F3F3"/>
          </w:tcPr>
          <w:p w14:paraId="5F3B9B84" w14:textId="77777777" w:rsidR="00AA6250" w:rsidRDefault="000054A1">
            <w:pPr>
              <w:pStyle w:val="DefaultUniversalLevel3ChapterRowValue"/>
            </w:pPr>
            <w:r>
              <w:t>4 142,51</w:t>
            </w:r>
          </w:p>
        </w:tc>
      </w:tr>
      <w:tr w:rsidR="00AA6250" w14:paraId="05D2BB14" w14:textId="77777777">
        <w:tc>
          <w:tcPr>
            <w:tcW w:w="249" w:type="pct"/>
            <w:shd w:val="clear" w:color="auto" w:fill="FFFFFF"/>
          </w:tcPr>
          <w:p w14:paraId="3C523475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B35029" w14:textId="77777777" w:rsidR="00AA6250" w:rsidRDefault="00AA6250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16FEB3" w14:textId="77777777" w:rsidR="00AA6250" w:rsidRDefault="000054A1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5735EFA5" w14:textId="77777777" w:rsidR="00AA6250" w:rsidRDefault="000054A1">
            <w:pPr>
              <w:pStyle w:val="DefaultDescriptionCell"/>
            </w:pPr>
            <w:r>
              <w:t>Świadczenia społeczne</w:t>
            </w:r>
            <w:r>
              <w:t xml:space="preserve">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4B3765E2" w14:textId="77777777" w:rsidR="00AA6250" w:rsidRDefault="000054A1">
            <w:pPr>
              <w:pStyle w:val="DefaultValueCell"/>
            </w:pPr>
            <w:r>
              <w:t>3 736,00</w:t>
            </w:r>
          </w:p>
        </w:tc>
        <w:tc>
          <w:tcPr>
            <w:tcW w:w="500" w:type="pct"/>
            <w:shd w:val="clear" w:color="auto" w:fill="FFFFFF"/>
          </w:tcPr>
          <w:p w14:paraId="274C59E2" w14:textId="77777777" w:rsidR="00AA6250" w:rsidRDefault="000054A1">
            <w:pPr>
              <w:pStyle w:val="DefaultValueCell"/>
            </w:pPr>
            <w:r>
              <w:t>406,51</w:t>
            </w:r>
          </w:p>
        </w:tc>
        <w:tc>
          <w:tcPr>
            <w:tcW w:w="500" w:type="pct"/>
            <w:shd w:val="clear" w:color="auto" w:fill="FFFFFF"/>
          </w:tcPr>
          <w:p w14:paraId="3720F138" w14:textId="77777777" w:rsidR="00AA6250" w:rsidRDefault="000054A1">
            <w:pPr>
              <w:pStyle w:val="DefaultValueCell"/>
            </w:pPr>
            <w:r>
              <w:t>4 142,51</w:t>
            </w:r>
          </w:p>
        </w:tc>
      </w:tr>
      <w:tr w:rsidR="00AA6250" w14:paraId="4BF329AC" w14:textId="77777777">
        <w:tc>
          <w:tcPr>
            <w:tcW w:w="3500" w:type="pct"/>
            <w:gridSpan w:val="4"/>
            <w:shd w:val="clear" w:color="auto" w:fill="3C3F49"/>
          </w:tcPr>
          <w:p w14:paraId="005F978E" w14:textId="77777777" w:rsidR="00AA6250" w:rsidRDefault="000054A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E45D948" w14:textId="77777777" w:rsidR="00AA6250" w:rsidRDefault="000054A1">
            <w:pPr>
              <w:pStyle w:val="DefaultFooterValueCell"/>
            </w:pPr>
            <w:r>
              <w:t>189 585,50</w:t>
            </w:r>
          </w:p>
        </w:tc>
        <w:tc>
          <w:tcPr>
            <w:tcW w:w="500" w:type="pct"/>
            <w:shd w:val="clear" w:color="auto" w:fill="FFFFFF"/>
          </w:tcPr>
          <w:p w14:paraId="08AD8FEE" w14:textId="77777777" w:rsidR="00AA6250" w:rsidRDefault="000054A1">
            <w:pPr>
              <w:pStyle w:val="DefaultFooterValueCell"/>
            </w:pPr>
            <w:r>
              <w:t>27 090,51</w:t>
            </w:r>
          </w:p>
        </w:tc>
        <w:tc>
          <w:tcPr>
            <w:tcW w:w="500" w:type="pct"/>
            <w:shd w:val="clear" w:color="auto" w:fill="FFFFFF"/>
          </w:tcPr>
          <w:p w14:paraId="05774733" w14:textId="77777777" w:rsidR="00AA6250" w:rsidRDefault="000054A1">
            <w:pPr>
              <w:pStyle w:val="DefaultFooterValueCell"/>
            </w:pPr>
            <w:r>
              <w:t>216 676,01</w:t>
            </w:r>
          </w:p>
        </w:tc>
      </w:tr>
    </w:tbl>
    <w:p w14:paraId="4A928386" w14:textId="77777777" w:rsidR="00AA6250" w:rsidRDefault="00AA6250">
      <w:pPr>
        <w:pStyle w:val="DoubleTableTitle"/>
      </w:pPr>
    </w:p>
    <w:sectPr w:rsidR="00AA6250">
      <w:headerReference w:type="default" r:id="rId12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F94513" w14:textId="77777777" w:rsidR="000054A1" w:rsidRDefault="000054A1">
      <w:pPr>
        <w:spacing w:after="0" w:line="240" w:lineRule="auto"/>
      </w:pPr>
      <w:r>
        <w:separator/>
      </w:r>
    </w:p>
  </w:endnote>
  <w:endnote w:type="continuationSeparator" w:id="0">
    <w:p w14:paraId="4E69DC43" w14:textId="77777777" w:rsidR="000054A1" w:rsidRDefault="00005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9A80DF" w14:textId="77777777" w:rsidR="000054A1" w:rsidRDefault="000054A1">
      <w:pPr>
        <w:spacing w:after="0" w:line="240" w:lineRule="auto"/>
      </w:pPr>
      <w:r>
        <w:separator/>
      </w:r>
    </w:p>
  </w:footnote>
  <w:footnote w:type="continuationSeparator" w:id="0">
    <w:p w14:paraId="2FF3F018" w14:textId="77777777" w:rsidR="000054A1" w:rsidRDefault="000054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71EF07" w14:textId="2F24D1BC" w:rsidR="00AA6250" w:rsidRDefault="009D07DE"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1B773D93" wp14:editId="00C37DEC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824482634" name="WordArt 8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0A08035"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margin-left:0;margin-top:0;width:50pt;height:50pt;z-index:25165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6B8E" w14:textId="328EE859" w:rsidR="00AA6250" w:rsidRDefault="00AA625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9716B7" w14:textId="2F746A03" w:rsidR="00AA6250" w:rsidRDefault="00AA6250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13F6C" w14:textId="2013BA1A" w:rsidR="00AA6250" w:rsidRDefault="00AA6250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67A6B" w14:textId="2FD73616" w:rsidR="00AA6250" w:rsidRDefault="00AA6250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753F34" w14:textId="6E42BE22" w:rsidR="00AA6250" w:rsidRDefault="00AA625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D295"/>
    <w:multiLevelType w:val="multilevel"/>
    <w:tmpl w:val="57DAC56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1CD9E4AA"/>
    <w:multiLevelType w:val="multilevel"/>
    <w:tmpl w:val="EDFA179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48626DAD"/>
    <w:multiLevelType w:val="multilevel"/>
    <w:tmpl w:val="D3B437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58232989"/>
    <w:multiLevelType w:val="multilevel"/>
    <w:tmpl w:val="F738E2A8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6170960C"/>
    <w:multiLevelType w:val="multilevel"/>
    <w:tmpl w:val="FCBE8C6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6328B662"/>
    <w:multiLevelType w:val="multilevel"/>
    <w:tmpl w:val="0C9CF6D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250"/>
    <w:rsid w:val="000054A1"/>
    <w:rsid w:val="001630C4"/>
    <w:rsid w:val="002B3F6A"/>
    <w:rsid w:val="00376117"/>
    <w:rsid w:val="005135C3"/>
    <w:rsid w:val="005F7EF9"/>
    <w:rsid w:val="008D7257"/>
    <w:rsid w:val="00984A7E"/>
    <w:rsid w:val="009B59FB"/>
    <w:rsid w:val="009D07DE"/>
    <w:rsid w:val="00AA6250"/>
    <w:rsid w:val="00BF2EA4"/>
    <w:rsid w:val="00C4236A"/>
    <w:rsid w:val="00F70929"/>
    <w:rsid w:val="00FD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AADBD1"/>
  <w15:docId w15:val="{91198547-F09C-42B3-B8A5-46F93C6A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2390</Words>
  <Characters>14340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Grabowska</dc:creator>
  <cp:lastModifiedBy>UMIG-RADA</cp:lastModifiedBy>
  <cp:revision>2</cp:revision>
  <dcterms:created xsi:type="dcterms:W3CDTF">2025-12-05T11:25:00Z</dcterms:created>
  <dcterms:modified xsi:type="dcterms:W3CDTF">2025-12-05T11:25:00Z</dcterms:modified>
</cp:coreProperties>
</file>